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分布式集群电商平台搭建方案</w:t>
      </w: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tbl>
      <w:tblPr>
        <w:tblStyle w:val="18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3"/>
        <w:gridCol w:w="1920"/>
        <w:gridCol w:w="37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restart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状态：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[√] 草稿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修改中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定稿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文件标签：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当前版本：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作者：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Ya`°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日期：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2017-02-15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2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注：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本文档搭建为单机伪分布式集群</w:t>
            </w:r>
            <w:bookmarkStart w:id="203" w:name="_GoBack"/>
            <w:bookmarkEnd w:id="203"/>
          </w:p>
        </w:tc>
      </w:tr>
    </w:tbl>
    <w:p>
      <w:pPr>
        <w:pStyle w:val="7"/>
        <w:tabs>
          <w:tab w:val="right" w:leader="dot" w:pos="8306"/>
        </w:tabs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 w:val="44"/>
          <w:szCs w:val="44"/>
          <w:lang w:eastAsia="zh-CN"/>
        </w:rPr>
        <w:fldChar w:fldCharType="begin"/>
      </w:r>
      <w:r>
        <w:rPr>
          <w:rFonts w:hint="eastAsia"/>
          <w:b/>
          <w:bCs/>
          <w:sz w:val="44"/>
          <w:szCs w:val="44"/>
          <w:lang w:eastAsia="zh-CN"/>
        </w:rPr>
        <w:instrText xml:space="preserve">TOC \o "1-4" \h \u </w:instrText>
      </w:r>
      <w:r>
        <w:rPr>
          <w:rFonts w:hint="eastAsia"/>
          <w:b/>
          <w:bCs/>
          <w:sz w:val="44"/>
          <w:szCs w:val="44"/>
          <w:lang w:eastAsia="zh-CN"/>
        </w:rPr>
        <w:fldChar w:fldCharType="separate"/>
      </w: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_Toc15453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环境约定</w:t>
      </w:r>
      <w:r>
        <w:tab/>
      </w:r>
      <w:r>
        <w:fldChar w:fldCharType="begin"/>
      </w:r>
      <w:r>
        <w:instrText xml:space="preserve"> PAGEREF _Toc15453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_Toc24527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目录约定</w:t>
      </w:r>
      <w:r>
        <w:tab/>
      </w:r>
      <w:r>
        <w:fldChar w:fldCharType="begin"/>
      </w:r>
      <w:r>
        <w:instrText xml:space="preserve"> PAGEREF _Toc24527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_Toc11288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Host约定</w:t>
      </w:r>
      <w:r>
        <w:tab/>
      </w:r>
      <w:r>
        <w:fldChar w:fldCharType="begin"/>
      </w:r>
      <w:r>
        <w:instrText xml:space="preserve"> PAGEREF _Toc11288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_Toc8396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Java环境搭建</w:t>
      </w:r>
      <w:r>
        <w:tab/>
      </w:r>
      <w:r>
        <w:fldChar w:fldCharType="begin"/>
      </w:r>
      <w:r>
        <w:instrText xml:space="preserve"> PAGEREF _Toc8396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_Toc32182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Zookeeper集群搭建</w:t>
      </w:r>
      <w:r>
        <w:tab/>
      </w:r>
      <w:r>
        <w:fldChar w:fldCharType="begin"/>
      </w:r>
      <w:r>
        <w:instrText xml:space="preserve"> PAGEREF _Toc32182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_Toc7894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5.1. </w:t>
      </w:r>
      <w:r>
        <w:rPr>
          <w:rFonts w:hint="eastAsia"/>
          <w:lang w:val="en-US" w:eastAsia="zh-CN"/>
        </w:rPr>
        <w:t>集群参数约定（节点个数5）</w:t>
      </w:r>
      <w:r>
        <w:tab/>
      </w:r>
      <w:r>
        <w:fldChar w:fldCharType="begin"/>
      </w:r>
      <w:r>
        <w:instrText xml:space="preserve"> PAGEREF _Toc7894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_Toc6407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_Toc6407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_Toc16944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5.3. </w:t>
      </w:r>
      <w:r>
        <w:rPr>
          <w:rFonts w:hint="eastAsia"/>
          <w:lang w:val="en-US" w:eastAsia="zh-CN"/>
        </w:rPr>
        <w:t>编写zookeeper集群启动脚本</w:t>
      </w:r>
      <w:r>
        <w:tab/>
      </w:r>
      <w:r>
        <w:fldChar w:fldCharType="begin"/>
      </w:r>
      <w:r>
        <w:instrText xml:space="preserve"> PAGEREF _Toc16944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_Toc11826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5.4. </w:t>
      </w:r>
      <w:r>
        <w:rPr>
          <w:rFonts w:hint="eastAsia"/>
          <w:lang w:val="en-US" w:eastAsia="zh-CN"/>
        </w:rPr>
        <w:t>模拟节点宕机</w:t>
      </w:r>
      <w:r>
        <w:tab/>
      </w:r>
      <w:r>
        <w:fldChar w:fldCharType="begin"/>
      </w:r>
      <w:r>
        <w:instrText xml:space="preserve"> PAGEREF _Toc11826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_Toc26536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Redis集群搭建</w:t>
      </w:r>
      <w:r>
        <w:tab/>
      </w:r>
      <w:r>
        <w:fldChar w:fldCharType="begin"/>
      </w:r>
      <w:r>
        <w:instrText xml:space="preserve"> PAGEREF _Toc26536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_Toc26372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集群参数约定（节点个数6，三主每主一从）</w:t>
      </w:r>
      <w:r>
        <w:tab/>
      </w:r>
      <w:r>
        <w:fldChar w:fldCharType="begin"/>
      </w:r>
      <w:r>
        <w:instrText xml:space="preserve"> PAGEREF _Toc26372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_Toc14631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_Toc14631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_Toc6091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6.2.1. </w:t>
      </w:r>
      <w:r>
        <w:rPr>
          <w:rFonts w:hint="eastAsia"/>
          <w:lang w:val="en-US" w:eastAsia="zh-CN"/>
        </w:rPr>
        <w:t>获取redis包，安装redis</w:t>
      </w:r>
      <w:r>
        <w:tab/>
      </w:r>
      <w:r>
        <w:fldChar w:fldCharType="begin"/>
      </w:r>
      <w:r>
        <w:instrText xml:space="preserve"> PAGEREF _Toc6091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_Toc27554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6.2.2. </w:t>
      </w:r>
      <w:r>
        <w:rPr>
          <w:rFonts w:hint="eastAsia"/>
          <w:lang w:val="en-US" w:eastAsia="zh-CN"/>
        </w:rPr>
        <w:t>编写redis集群启动脚本</w:t>
      </w:r>
      <w:r>
        <w:tab/>
      </w:r>
      <w:r>
        <w:fldChar w:fldCharType="begin"/>
      </w:r>
      <w:r>
        <w:instrText xml:space="preserve"> PAGEREF _Toc27554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_Toc5125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6.2.3. </w:t>
      </w:r>
      <w:r>
        <w:rPr>
          <w:rFonts w:hint="eastAsia"/>
          <w:lang w:val="en-US" w:eastAsia="zh-CN"/>
        </w:rPr>
        <w:t>安装ruby环境（redis-trib.rb工具的相关依赖）</w:t>
      </w:r>
      <w:r>
        <w:tab/>
      </w:r>
      <w:r>
        <w:fldChar w:fldCharType="begin"/>
      </w:r>
      <w:r>
        <w:instrText xml:space="preserve"> PAGEREF _Toc5125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_Toc5528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6.2.4. </w:t>
      </w:r>
      <w:r>
        <w:rPr>
          <w:rFonts w:hint="eastAsia"/>
          <w:lang w:val="en-US" w:eastAsia="zh-CN"/>
        </w:rPr>
        <w:t>使用redis-trib.rb工具关联集群</w:t>
      </w:r>
      <w:r>
        <w:tab/>
      </w:r>
      <w:r>
        <w:fldChar w:fldCharType="begin"/>
      </w:r>
      <w:r>
        <w:instrText xml:space="preserve"> PAGEREF _Toc5528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_Toc11612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6.3.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_Toc11612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_Toc10886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 </w:t>
      </w:r>
      <w:r>
        <w:rPr>
          <w:rFonts w:hint="eastAsia"/>
          <w:lang w:val="en-US" w:eastAsia="zh-CN"/>
        </w:rPr>
        <w:t>配置外部访问</w:t>
      </w:r>
      <w:r>
        <w:tab/>
      </w:r>
      <w:r>
        <w:fldChar w:fldCharType="begin"/>
      </w:r>
      <w:r>
        <w:instrText xml:space="preserve"> PAGEREF _Toc10886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_Toc22484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6.4.1. </w:t>
      </w:r>
      <w:r>
        <w:rPr>
          <w:rFonts w:hint="eastAsia"/>
          <w:lang w:val="en-US" w:eastAsia="zh-CN"/>
        </w:rPr>
        <w:t>修改redis.conf文件</w:t>
      </w:r>
      <w:r>
        <w:tab/>
      </w:r>
      <w:r>
        <w:fldChar w:fldCharType="begin"/>
      </w:r>
      <w:r>
        <w:instrText xml:space="preserve"> PAGEREF _Toc22484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_Toc19193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6.4.2. </w:t>
      </w:r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r>
        <w:tab/>
      </w:r>
      <w:r>
        <w:fldChar w:fldCharType="begin"/>
      </w:r>
      <w:r>
        <w:instrText xml:space="preserve"> PAGEREF _Toc19193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6.4.3. </w:t>
      </w:r>
      <w:r>
        <w:rPr>
          <w:rFonts w:hint="eastAsia"/>
          <w:lang w:eastAsia="zh-CN"/>
        </w:rPr>
        <w:t>重新关联集群</w:t>
      </w:r>
      <w:r>
        <w:tab/>
      </w:r>
      <w:r>
        <w:fldChar w:fldCharType="begin"/>
      </w:r>
      <w:r>
        <w:instrText xml:space="preserve"> PAGEREF _Toc1041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_Toc22049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6.5. </w:t>
      </w:r>
      <w:r>
        <w:rPr>
          <w:rFonts w:hint="eastAsia"/>
          <w:lang w:val="en-US" w:eastAsia="zh-CN"/>
        </w:rPr>
        <w:t>在连接单个节点正常的情况下，连接集群时却出现拒绝连接的坑</w:t>
      </w:r>
      <w:r>
        <w:tab/>
      </w:r>
      <w:r>
        <w:fldChar w:fldCharType="begin"/>
      </w:r>
      <w:r>
        <w:instrText xml:space="preserve"> PAGEREF _Toc22049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Rabbitmq集群搭建</w:t>
      </w:r>
      <w:r>
        <w:tab/>
      </w:r>
      <w:r>
        <w:fldChar w:fldCharType="begin"/>
      </w:r>
      <w:r>
        <w:instrText xml:space="preserve"> PAGEREF _Toc2332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_Toc20757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_Toc20757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_Toc283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_Toc6443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7.2.1. </w:t>
      </w:r>
      <w:r>
        <w:rPr>
          <w:rFonts w:hint="eastAsia"/>
          <w:lang w:val="en-US" w:eastAsia="zh-CN"/>
        </w:rPr>
        <w:t>安装erlang依赖</w:t>
      </w:r>
      <w:r>
        <w:tab/>
      </w:r>
      <w:r>
        <w:fldChar w:fldCharType="begin"/>
      </w:r>
      <w:r>
        <w:instrText xml:space="preserve"> PAGEREF _Toc6443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_Toc22724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7.2.2. </w:t>
      </w:r>
      <w:r>
        <w:rPr>
          <w:rFonts w:hint="eastAsia"/>
          <w:lang w:val="en-US" w:eastAsia="zh-CN"/>
        </w:rPr>
        <w:t>安装socat依赖</w:t>
      </w:r>
      <w:r>
        <w:tab/>
      </w:r>
      <w:r>
        <w:fldChar w:fldCharType="begin"/>
      </w:r>
      <w:r>
        <w:instrText xml:space="preserve"> PAGEREF _Toc22724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_Toc16908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7.2.3. </w:t>
      </w: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r>
        <w:tab/>
      </w:r>
      <w:r>
        <w:fldChar w:fldCharType="begin"/>
      </w:r>
      <w:r>
        <w:instrText xml:space="preserve"> PAGEREF _Toc16908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_Toc4008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Tomcat参数约定</w:t>
      </w:r>
      <w:r>
        <w:tab/>
      </w:r>
      <w:r>
        <w:fldChar w:fldCharType="begin"/>
      </w:r>
      <w:r>
        <w:instrText xml:space="preserve"> PAGEREF _Toc4008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_Toc17774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获取tomcat包，配置tomcat</w:t>
      </w:r>
      <w:r>
        <w:tab/>
      </w:r>
      <w:r>
        <w:fldChar w:fldCharType="begin"/>
      </w:r>
      <w:r>
        <w:instrText xml:space="preserve"> PAGEREF _Toc17774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_Toc6555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8.2.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r>
        <w:tab/>
      </w:r>
      <w:r>
        <w:fldChar w:fldCharType="begin"/>
      </w:r>
      <w:r>
        <w:instrText xml:space="preserve"> PAGEREF _Toc6555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_Toc29458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Nginx安装</w:t>
      </w:r>
      <w:r>
        <w:tab/>
      </w:r>
      <w:r>
        <w:fldChar w:fldCharType="begin"/>
      </w:r>
      <w:r>
        <w:instrText xml:space="preserve"> PAGEREF _Toc29458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_Toc11563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获取nginx包，安装nginx</w:t>
      </w:r>
      <w:r>
        <w:tab/>
      </w:r>
      <w:r>
        <w:fldChar w:fldCharType="begin"/>
      </w:r>
      <w:r>
        <w:instrText xml:space="preserve"> PAGEREF _Toc11563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r>
        <w:tab/>
      </w:r>
      <w:r>
        <w:fldChar w:fldCharType="begin"/>
      </w:r>
      <w:r>
        <w:instrText xml:space="preserve"> PAGEREF _Toc31127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9.3.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r>
        <w:tab/>
      </w:r>
      <w:r>
        <w:fldChar w:fldCharType="begin"/>
      </w:r>
      <w:r>
        <w:instrText xml:space="preserve"> PAGEREF _Toc31133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Dubbo控制台</w:t>
      </w:r>
      <w:r>
        <w:tab/>
      </w:r>
      <w:r>
        <w:fldChar w:fldCharType="begin"/>
      </w:r>
      <w:r>
        <w:instrText xml:space="preserve"> PAGEREF _Toc2390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_Toc11193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10.1. </w:t>
      </w:r>
      <w:r>
        <w:rPr>
          <w:rFonts w:hint="eastAsia"/>
          <w:lang w:val="en-US" w:eastAsia="zh-CN"/>
        </w:rPr>
        <w:t>获取dubbo-admin包</w:t>
      </w:r>
      <w:r>
        <w:tab/>
      </w:r>
      <w:r>
        <w:fldChar w:fldCharType="begin"/>
      </w:r>
      <w:r>
        <w:instrText xml:space="preserve"> PAGEREF _Toc11193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_Toc3353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10.2. </w:t>
      </w:r>
      <w:r>
        <w:rPr>
          <w:rFonts w:hint="eastAsia"/>
          <w:lang w:val="en-US" w:eastAsia="zh-CN"/>
        </w:rPr>
        <w:t>安装</w:t>
      </w:r>
      <w:r>
        <w:tab/>
      </w:r>
      <w:r>
        <w:fldChar w:fldCharType="begin"/>
      </w:r>
      <w:r>
        <w:instrText xml:space="preserve"> PAGEREF _Toc3353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_Toc6098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10.3. 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r>
        <w:tab/>
      </w:r>
      <w:r>
        <w:fldChar w:fldCharType="begin"/>
      </w:r>
      <w:r>
        <w:instrText xml:space="preserve"> PAGEREF _Toc6098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_Toc4553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Mysql集群搭建</w:t>
      </w:r>
      <w:r>
        <w:tab/>
      </w:r>
      <w:r>
        <w:fldChar w:fldCharType="begin"/>
      </w:r>
      <w:r>
        <w:instrText xml:space="preserve"> PAGEREF _Toc4553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_Toc8559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_Toc8559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_Toc22032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查看系统默认安装版本，卸载</w:t>
      </w:r>
      <w:r>
        <w:tab/>
      </w:r>
      <w:r>
        <w:fldChar w:fldCharType="begin"/>
      </w:r>
      <w:r>
        <w:instrText xml:space="preserve"> PAGEREF _Toc22032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_Toc14560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 </w:t>
      </w:r>
      <w:r>
        <w:rPr>
          <w:rFonts w:hint="eastAsia"/>
          <w:lang w:eastAsia="zh-CN"/>
        </w:rPr>
        <w:t>搭建</w:t>
      </w:r>
      <w:r>
        <w:tab/>
      </w:r>
      <w:r>
        <w:fldChar w:fldCharType="begin"/>
      </w:r>
      <w:r>
        <w:instrText xml:space="preserve"> PAGEREF _Toc14560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_Toc19462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11.3.1. 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r>
        <w:tab/>
      </w:r>
      <w:r>
        <w:fldChar w:fldCharType="begin"/>
      </w:r>
      <w:r>
        <w:instrText xml:space="preserve"> PAGEREF _Toc19462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_Toc26308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r>
        <w:tab/>
      </w:r>
      <w:r>
        <w:fldChar w:fldCharType="begin"/>
      </w:r>
      <w:r>
        <w:instrText xml:space="preserve"> PAGEREF _Toc26308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_Toc17703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11.3.3. </w:t>
      </w:r>
      <w:r>
        <w:rPr>
          <w:rFonts w:hint="eastAsia"/>
          <w:lang w:eastAsia="zh-CN"/>
        </w:rPr>
        <w:t>安装管理节点</w:t>
      </w:r>
      <w:r>
        <w:tab/>
      </w:r>
      <w:r>
        <w:fldChar w:fldCharType="begin"/>
      </w:r>
      <w:r>
        <w:instrText xml:space="preserve"> PAGEREF _Toc17703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_Toc23703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11.3.4. </w:t>
      </w:r>
      <w:r>
        <w:rPr>
          <w:rFonts w:hint="eastAsia"/>
          <w:lang w:eastAsia="zh-CN"/>
        </w:rPr>
        <w:t>编写启动脚本</w:t>
      </w:r>
      <w:r>
        <w:tab/>
      </w:r>
      <w:r>
        <w:fldChar w:fldCharType="begin"/>
      </w:r>
      <w:r>
        <w:instrText xml:space="preserve"> PAGEREF _Toc23703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_Toc811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11.3.5. </w:t>
      </w:r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r>
        <w:tab/>
      </w:r>
      <w:r>
        <w:fldChar w:fldCharType="begin"/>
      </w:r>
      <w:r>
        <w:instrText xml:space="preserve"> PAGEREF _Toc811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_Toc31413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11.3.6. </w:t>
      </w:r>
      <w:r>
        <w:rPr>
          <w:rFonts w:hint="eastAsia"/>
          <w:lang w:eastAsia="zh-CN"/>
        </w:rPr>
        <w:t>数据同步测试</w:t>
      </w:r>
      <w:r>
        <w:tab/>
      </w:r>
      <w:r>
        <w:fldChar w:fldCharType="begin"/>
      </w:r>
      <w:r>
        <w:instrText xml:space="preserve"> PAGEREF _Toc31413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_Toc31864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11.3.7.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_Toc31864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_Toc32633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11.3.8. </w:t>
      </w:r>
      <w:r>
        <w:rPr>
          <w:rFonts w:hint="eastAsia"/>
          <w:lang w:val="en-US" w:eastAsia="zh-CN"/>
        </w:rPr>
        <w:t>宕机后数据同步测试</w:t>
      </w:r>
      <w:r>
        <w:tab/>
      </w:r>
      <w:r>
        <w:fldChar w:fldCharType="begin"/>
      </w:r>
      <w:r>
        <w:instrText xml:space="preserve"> PAGEREF _Toc32633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_Toc22853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11.4. </w:t>
      </w:r>
      <w:r>
        <w:rPr>
          <w:rFonts w:hint="eastAsia"/>
          <w:lang w:val="en-US" w:eastAsia="zh-CN"/>
        </w:rPr>
        <w:t>配置mysql远程访问</w:t>
      </w:r>
      <w:r>
        <w:tab/>
      </w:r>
      <w:r>
        <w:fldChar w:fldCharType="begin"/>
      </w:r>
      <w:r>
        <w:instrText xml:space="preserve"> PAGEREF _Toc22853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_Toc28775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Cas服务器配置（基础配置）</w:t>
      </w:r>
      <w:r>
        <w:tab/>
      </w:r>
      <w:r>
        <w:fldChar w:fldCharType="begin"/>
      </w:r>
      <w:r>
        <w:instrText xml:space="preserve"> PAGEREF _Toc28775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_Toc5794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获取cas包（cas-server-4.0.0）</w:t>
      </w:r>
      <w:r>
        <w:tab/>
      </w:r>
      <w:r>
        <w:fldChar w:fldCharType="begin"/>
      </w:r>
      <w:r>
        <w:instrText xml:space="preserve"> PAGEREF _Toc5794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_Toc5498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从Cas官网下载cas包流程</w:t>
      </w:r>
      <w:r>
        <w:tab/>
      </w:r>
      <w:r>
        <w:fldChar w:fldCharType="begin"/>
      </w:r>
      <w:r>
        <w:instrText xml:space="preserve"> PAGEREF _Toc5498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_Toc26376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 </w:t>
      </w:r>
      <w:r>
        <w:rPr>
          <w:rFonts w:hint="eastAsia"/>
          <w:lang w:val="en-US" w:eastAsia="zh-CN"/>
        </w:rPr>
        <w:t>配置Tomcat 服务器https连接方式</w:t>
      </w:r>
      <w:r>
        <w:tab/>
      </w:r>
      <w:r>
        <w:fldChar w:fldCharType="begin"/>
      </w:r>
      <w:r>
        <w:instrText xml:space="preserve"> PAGEREF _Toc26376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_Toc24590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12.4. 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t>keytool工具生成https证书</w:t>
      </w:r>
      <w:r>
        <w:tab/>
      </w:r>
      <w:r>
        <w:fldChar w:fldCharType="begin"/>
      </w:r>
      <w:r>
        <w:instrText xml:space="preserve"> PAGEREF _Toc24590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_Toc25628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12.5. </w:t>
      </w:r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r>
        <w:tab/>
      </w:r>
      <w:r>
        <w:fldChar w:fldCharType="begin"/>
      </w:r>
      <w:r>
        <w:instrText xml:space="preserve"> PAGEREF _Toc25628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_Toc8708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12.6.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tab/>
      </w:r>
      <w:r>
        <w:fldChar w:fldCharType="begin"/>
      </w:r>
      <w:r>
        <w:instrText xml:space="preserve"> PAGEREF _Toc8708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_Toc964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12.7.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r>
        <w:tab/>
      </w:r>
      <w:r>
        <w:fldChar w:fldCharType="begin"/>
      </w:r>
      <w:r>
        <w:instrText xml:space="preserve"> PAGEREF _Toc964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_Toc24333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项目模型搭建</w:t>
      </w:r>
      <w:r>
        <w:tab/>
      </w:r>
      <w:r>
        <w:fldChar w:fldCharType="begin"/>
      </w:r>
      <w:r>
        <w:instrText xml:space="preserve"> PAGEREF _Toc24333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_Toc4809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13.1. </w:t>
      </w:r>
      <w:r>
        <w:rPr>
          <w:rFonts w:hint="eastAsia" w:eastAsiaTheme="minorEastAsia"/>
          <w:lang w:val="en-US" w:eastAsia="zh-CN"/>
        </w:rPr>
        <w:t>配置cas-server服务器</w:t>
      </w:r>
      <w:r>
        <w:tab/>
      </w:r>
      <w:r>
        <w:fldChar w:fldCharType="begin"/>
      </w:r>
      <w:r>
        <w:instrText xml:space="preserve"> PAGEREF _Toc4809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_Toc4414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13.2. </w:t>
      </w:r>
      <w:r>
        <w:rPr>
          <w:rFonts w:hint="eastAsia"/>
          <w:lang w:val="en-US" w:eastAsia="zh-CN"/>
        </w:rPr>
        <w:t>项目结构图</w:t>
      </w:r>
      <w:r>
        <w:tab/>
      </w:r>
      <w:r>
        <w:fldChar w:fldCharType="begin"/>
      </w:r>
      <w:r>
        <w:instrText xml:space="preserve"> PAGEREF _Toc4414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_Toc18836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 </w:t>
      </w:r>
      <w:r>
        <w:rPr>
          <w:rFonts w:hint="eastAsia"/>
          <w:lang w:val="en-US" w:eastAsia="zh-CN"/>
        </w:rPr>
        <w:t>创建parent-pom父类项目</w:t>
      </w:r>
      <w:r>
        <w:tab/>
      </w:r>
      <w:r>
        <w:fldChar w:fldCharType="begin"/>
      </w:r>
      <w:r>
        <w:instrText xml:space="preserve"> PAGEREF _Toc18836 </w:instrText>
      </w:r>
      <w:r>
        <w:fldChar w:fldCharType="separate"/>
      </w:r>
      <w:r>
        <w:t>74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_Toc17247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_Toc17247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_Toc29644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13.4. </w:t>
      </w:r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_Toc29644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_Toc13966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13.4.1.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_Toc13966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_Toc10713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13.5.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r>
        <w:tab/>
      </w:r>
      <w:r>
        <w:fldChar w:fldCharType="begin"/>
      </w:r>
      <w:r>
        <w:instrText xml:space="preserve"> PAGEREF _Toc10713 </w:instrText>
      </w:r>
      <w:r>
        <w:fldChar w:fldCharType="separate"/>
      </w:r>
      <w:r>
        <w:t>82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_Toc13877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r>
        <w:tab/>
      </w:r>
      <w:r>
        <w:fldChar w:fldCharType="begin"/>
      </w:r>
      <w:r>
        <w:instrText xml:space="preserve"> PAGEREF _Toc13877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_Toc21405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_Toc21405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_Toc5213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13.7.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r>
        <w:tab/>
      </w:r>
      <w:r>
        <w:fldChar w:fldCharType="begin"/>
      </w:r>
      <w:r>
        <w:instrText xml:space="preserve"> PAGEREF _Toc5213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_Toc9702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13.7.1.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_Toc9702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_Toc23008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r>
        <w:tab/>
      </w:r>
      <w:r>
        <w:fldChar w:fldCharType="begin"/>
      </w:r>
      <w:r>
        <w:instrText xml:space="preserve"> PAGEREF _Toc23008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_Toc6236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13.8.1. </w:t>
      </w:r>
      <w:r>
        <w:rPr>
          <w:rFonts w:hint="eastAsia"/>
          <w:lang w:val="en-US" w:eastAsia="zh-CN"/>
        </w:rPr>
        <w:t>整合spring mvc</w:t>
      </w:r>
      <w:r>
        <w:tab/>
      </w:r>
      <w:r>
        <w:fldChar w:fldCharType="begin"/>
      </w:r>
      <w:r>
        <w:instrText xml:space="preserve"> PAGEREF _Toc6236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_Toc20762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13.8.1.1. </w:t>
      </w:r>
      <w:r>
        <w:rPr>
          <w:rFonts w:hint="eastAsia"/>
          <w:lang w:val="en-US" w:eastAsia="zh-CN"/>
        </w:rPr>
        <w:t>配置spring mvc</w:t>
      </w:r>
      <w:r>
        <w:tab/>
      </w:r>
      <w:r>
        <w:fldChar w:fldCharType="begin"/>
      </w:r>
      <w:r>
        <w:instrText xml:space="preserve"> PAGEREF _Toc20762 </w:instrText>
      </w:r>
      <w:r>
        <w:fldChar w:fldCharType="separate"/>
      </w:r>
      <w:r>
        <w:t>91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_Toc32765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13.8.1.2. 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添加springmvc-servlet.xml</w:t>
      </w:r>
      <w:r>
        <w:tab/>
      </w:r>
      <w:r>
        <w:fldChar w:fldCharType="begin"/>
      </w:r>
      <w:r>
        <w:instrText xml:space="preserve"> PAGEREF _Toc32765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13.8.2. </w:t>
      </w:r>
      <w:r>
        <w:rPr>
          <w:rFonts w:hint="eastAsia"/>
          <w:lang w:val="en-US" w:eastAsia="zh-CN"/>
        </w:rPr>
        <w:t>配置cas-client</w:t>
      </w:r>
      <w:r>
        <w:tab/>
      </w:r>
      <w:r>
        <w:fldChar w:fldCharType="begin"/>
      </w:r>
      <w:r>
        <w:instrText xml:space="preserve"> PAGEREF _Toc1778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_Toc6758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13.8.3. </w:t>
      </w:r>
      <w:r>
        <w:rPr>
          <w:rFonts w:hint="eastAsia"/>
          <w:lang w:eastAsia="zh-CN"/>
        </w:rPr>
        <w:t>创建CasTestController测试类</w:t>
      </w:r>
      <w:r>
        <w:tab/>
      </w:r>
      <w:r>
        <w:fldChar w:fldCharType="begin"/>
      </w:r>
      <w:r>
        <w:instrText xml:space="preserve"> PAGEREF _Toc6758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_Toc32129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val="en-US" w:eastAsia="zh-CN"/>
        </w:rPr>
        <w:t xml:space="preserve">13.8.3.1. </w:t>
      </w:r>
      <w:r>
        <w:rPr>
          <w:rFonts w:hint="eastAsia" w:ascii="Consolas" w:hAnsi="Consolas" w:eastAsia="宋体"/>
          <w:lang w:val="en-US" w:eastAsia="zh-CN"/>
        </w:rPr>
        <w:t>Debug</w:t>
      </w:r>
      <w:r>
        <w:tab/>
      </w:r>
      <w:r>
        <w:fldChar w:fldCharType="begin"/>
      </w:r>
      <w:r>
        <w:instrText xml:space="preserve"> PAGEREF _Toc32129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_Toc30843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13.8.4. </w:t>
      </w:r>
      <w:r>
        <w:rPr>
          <w:rFonts w:hint="eastAsia"/>
          <w:lang w:eastAsia="zh-CN"/>
        </w:rPr>
        <w:t>编写自己的cas单点登录页面</w:t>
      </w:r>
      <w:r>
        <w:tab/>
      </w:r>
      <w:r>
        <w:fldChar w:fldCharType="begin"/>
      </w:r>
      <w:r>
        <w:instrText xml:space="preserve"> PAGEREF _Toc30843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_Toc25760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13.8.5. </w:t>
      </w:r>
      <w:r>
        <w:rPr>
          <w:rFonts w:hint="eastAsia"/>
          <w:lang w:eastAsia="zh-CN"/>
        </w:rPr>
        <w:t>异常</w:t>
      </w:r>
      <w:r>
        <w:tab/>
      </w:r>
      <w:r>
        <w:fldChar w:fldCharType="begin"/>
      </w:r>
      <w:r>
        <w:instrText xml:space="preserve"> PAGEREF _Toc25760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_Toc27431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13.8.5.1. </w:t>
      </w:r>
      <w:r>
        <w:rPr>
          <w:rFonts w:hint="eastAsia" w:ascii="Consolas" w:hAnsi="Consolas" w:eastAsia="Consolas"/>
        </w:rPr>
        <w:t>java.security.cert.CertificateException: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_Toc27431 </w:instrText>
      </w:r>
      <w:r>
        <w:fldChar w:fldCharType="separate"/>
      </w:r>
      <w:r>
        <w:t>98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_Toc4125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13.8.5.2. </w:t>
      </w:r>
      <w:r>
        <w:rPr>
          <w:rFonts w:hint="eastAsia" w:ascii="Consolas" w:hAnsi="Consolas" w:eastAsia="Consolas"/>
        </w:rPr>
        <w:t>sun.security.validator.ValidatorException: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_Toc4125 </w:instrText>
      </w:r>
      <w:r>
        <w:fldChar w:fldCharType="separate"/>
      </w:r>
      <w:r>
        <w:t>99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_Toc27471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13.8.6. </w:t>
      </w:r>
      <w:r>
        <w:rPr>
          <w:rFonts w:hint="eastAsia"/>
          <w:lang w:val="en-US" w:eastAsia="zh-CN"/>
        </w:rPr>
        <w:t>整合mybatis</w:t>
      </w:r>
      <w:r>
        <w:tab/>
      </w:r>
      <w:r>
        <w:fldChar w:fldCharType="begin"/>
      </w:r>
      <w:r>
        <w:instrText xml:space="preserve"> PAGEREF _Toc27471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_Toc24683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13.8.6.1. </w:t>
      </w:r>
      <w:r>
        <w:rPr>
          <w:rFonts w:hint="eastAsia"/>
          <w:lang w:val="en-US" w:eastAsia="zh-CN"/>
        </w:rPr>
        <w:t>添加依赖</w:t>
      </w:r>
      <w:r>
        <w:tab/>
      </w:r>
      <w:r>
        <w:fldChar w:fldCharType="begin"/>
      </w:r>
      <w:r>
        <w:instrText xml:space="preserve"> PAGEREF _Toc24683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_Toc32303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13.8.6.2. </w:t>
      </w:r>
      <w:r>
        <w:rPr>
          <w:rFonts w:hint="eastAsia"/>
          <w:lang w:val="en-US" w:eastAsia="zh-CN"/>
        </w:rPr>
        <w:t>添加spring-mybatis.xml配置文件</w:t>
      </w:r>
      <w:r>
        <w:tab/>
      </w:r>
      <w:r>
        <w:fldChar w:fldCharType="begin"/>
      </w:r>
      <w:r>
        <w:instrText xml:space="preserve"> PAGEREF _Toc32303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_Toc14859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13.8.6.3. </w:t>
      </w:r>
      <w:r>
        <w:rPr>
          <w:rFonts w:hint="eastAsia"/>
          <w:lang w:val="en-US" w:eastAsia="zh-CN"/>
        </w:rPr>
        <w:t>配置web.xml</w:t>
      </w:r>
      <w:r>
        <w:tab/>
      </w:r>
      <w:r>
        <w:fldChar w:fldCharType="begin"/>
      </w:r>
      <w:r>
        <w:instrText xml:space="preserve"> PAGEREF _Toc14859 </w:instrText>
      </w:r>
      <w:r>
        <w:fldChar w:fldCharType="separate"/>
      </w:r>
      <w:r>
        <w:t>104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_Toc25008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13.8.6.4. </w:t>
      </w:r>
      <w:r>
        <w:rPr>
          <w:rFonts w:hint="eastAsia" w:cstheme="minorBidi"/>
          <w:b w:val="0"/>
          <w:kern w:val="2"/>
          <w:szCs w:val="24"/>
          <w:lang w:val="en-US" w:eastAsia="zh-CN" w:bidi="ar-SA"/>
        </w:rPr>
        <w:t>添加数据库配置</w:t>
      </w:r>
      <w:r>
        <w:tab/>
      </w:r>
      <w:r>
        <w:fldChar w:fldCharType="begin"/>
      </w:r>
      <w:r>
        <w:instrText xml:space="preserve"> PAGEREF _Toc25008 </w:instrText>
      </w:r>
      <w:r>
        <w:fldChar w:fldCharType="separate"/>
      </w:r>
      <w:r>
        <w:t>106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_Toc18688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13.8.7. </w:t>
      </w:r>
      <w:r>
        <w:rPr>
          <w:rFonts w:hint="eastAsia"/>
          <w:lang w:val="en-US" w:eastAsia="zh-CN"/>
        </w:rPr>
        <w:t>配置redis集群连接</w:t>
      </w:r>
      <w:r>
        <w:tab/>
      </w:r>
      <w:r>
        <w:fldChar w:fldCharType="begin"/>
      </w:r>
      <w:r>
        <w:instrText xml:space="preserve"> PAGEREF _Toc18688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_Toc26759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13.9. </w:t>
      </w:r>
      <w:r>
        <w:rPr>
          <w:rFonts w:hint="eastAsia"/>
          <w:lang w:eastAsia="zh-CN"/>
        </w:rPr>
        <w:t>创建parent-web项目</w:t>
      </w:r>
      <w:r>
        <w:tab/>
      </w:r>
      <w:r>
        <w:fldChar w:fldCharType="begin"/>
      </w:r>
      <w:r>
        <w:instrText xml:space="preserve"> PAGEREF _Toc26759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_Toc30978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13.9.1.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_Toc30978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_Toc27664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13.10. </w:t>
      </w:r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r>
        <w:tab/>
      </w:r>
      <w:r>
        <w:fldChar w:fldCharType="begin"/>
      </w:r>
      <w:r>
        <w:instrText xml:space="preserve"> PAGEREF _Toc27664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_Toc4188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13.11. </w:t>
      </w:r>
      <w:r>
        <w:rPr>
          <w:rFonts w:hint="eastAsia"/>
        </w:rPr>
        <w:t>maven-antrun-plugin插件</w:t>
      </w:r>
      <w:r>
        <w:tab/>
      </w:r>
      <w:r>
        <w:fldChar w:fldCharType="begin"/>
      </w:r>
      <w:r>
        <w:instrText xml:space="preserve"> PAGEREF _Toc4188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_Toc10821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13.11.1. </w:t>
      </w:r>
      <w:r>
        <w:rPr>
          <w:rFonts w:hint="eastAsia"/>
          <w:lang w:val="en-US" w:eastAsia="zh-CN"/>
        </w:rPr>
        <w:t>ant介绍</w:t>
      </w:r>
      <w:r>
        <w:tab/>
      </w:r>
      <w:r>
        <w:fldChar w:fldCharType="begin"/>
      </w:r>
      <w:r>
        <w:instrText xml:space="preserve"> PAGEREF _Toc10821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_Toc2704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13.11.2. </w:t>
      </w:r>
      <w:r>
        <w:rPr>
          <w:rFonts w:hint="eastAsia"/>
          <w:lang w:val="en-US" w:eastAsia="zh-CN"/>
        </w:rPr>
        <w:t>maven-antrun-plugin控制平台公共的布局页面</w:t>
      </w:r>
      <w:r>
        <w:tab/>
      </w:r>
      <w:r>
        <w:fldChar w:fldCharType="begin"/>
      </w:r>
      <w:r>
        <w:instrText xml:space="preserve"> PAGEREF _Toc2704 </w:instrText>
      </w:r>
      <w:r>
        <w:fldChar w:fldCharType="separate"/>
      </w:r>
      <w:r>
        <w:t>114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_Toc22603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13.11.3. </w:t>
      </w:r>
      <w:r>
        <w:rPr>
          <w:rFonts w:hint="eastAsia"/>
          <w:lang w:val="en-US" w:eastAsia="zh-CN"/>
        </w:rPr>
        <w:t>maven-antrun-plugin配置</w:t>
      </w:r>
      <w:r>
        <w:tab/>
      </w:r>
      <w:r>
        <w:fldChar w:fldCharType="begin"/>
      </w:r>
      <w:r>
        <w:instrText xml:space="preserve"> PAGEREF _Toc22603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_Toc31027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r>
        <w:tab/>
      </w:r>
      <w:r>
        <w:fldChar w:fldCharType="begin"/>
      </w:r>
      <w:r>
        <w:instrText xml:space="preserve"> PAGEREF _Toc31027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_Toc13918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13.11.4.1. </w:t>
      </w:r>
      <w:r>
        <w:rPr>
          <w:rFonts w:hint="eastAsia"/>
          <w:lang w:val="en-US" w:eastAsia="zh-CN"/>
        </w:rPr>
        <w:t>修改application-core.properties，添加配置zookeeper配置</w:t>
      </w:r>
      <w:r>
        <w:tab/>
      </w:r>
      <w:r>
        <w:fldChar w:fldCharType="begin"/>
      </w:r>
      <w:r>
        <w:instrText xml:space="preserve"> PAGEREF _Toc13918 </w:instrText>
      </w:r>
      <w:r>
        <w:fldChar w:fldCharType="separate"/>
      </w:r>
      <w:r>
        <w:t>116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_Toc9382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13.11.4.2. </w:t>
      </w:r>
      <w:r>
        <w:rPr>
          <w:rFonts w:hint="eastAsia"/>
          <w:lang w:val="en-US" w:eastAsia="zh-CN"/>
        </w:rPr>
        <w:t>配置注册中心，创建spring-dubbo-core.xml</w:t>
      </w:r>
      <w:r>
        <w:tab/>
      </w:r>
      <w:r>
        <w:fldChar w:fldCharType="begin"/>
      </w:r>
      <w:r>
        <w:instrText xml:space="preserve"> PAGEREF _Toc9382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_Toc6181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13.11.4.3. </w:t>
      </w:r>
      <w:r>
        <w:rPr>
          <w:rFonts w:hint="eastAsia"/>
          <w:lang w:val="en-US" w:eastAsia="zh-CN"/>
        </w:rPr>
        <w:t>配置消费者，创建spring-dubbo-consumer.xml</w:t>
      </w:r>
      <w:r>
        <w:tab/>
      </w:r>
      <w:r>
        <w:fldChar w:fldCharType="begin"/>
      </w:r>
      <w:r>
        <w:instrText xml:space="preserve"> PAGEREF _Toc6181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_Toc13203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13.11.4.4. </w:t>
      </w:r>
      <w:r>
        <w:rPr>
          <w:rFonts w:hint="eastAsia"/>
          <w:lang w:val="en-US" w:eastAsia="zh-CN"/>
        </w:rPr>
        <w:t>配置提供者，创建spring-dubbo-consumer.xml</w:t>
      </w:r>
      <w:r>
        <w:tab/>
      </w:r>
      <w:r>
        <w:fldChar w:fldCharType="begin"/>
      </w:r>
      <w:r>
        <w:instrText xml:space="preserve"> PAGEREF _Toc13203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_Toc11452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13.11.4.5. </w:t>
      </w:r>
      <w:r>
        <w:rPr>
          <w:rFonts w:hint="eastAsia"/>
          <w:lang w:val="en-US" w:eastAsia="zh-CN"/>
        </w:rPr>
        <w:t>修改web.xml</w:t>
      </w:r>
      <w:r>
        <w:tab/>
      </w:r>
      <w:r>
        <w:fldChar w:fldCharType="begin"/>
      </w:r>
      <w:r>
        <w:instrText xml:space="preserve"> PAGEREF _Toc11452 </w:instrText>
      </w:r>
      <w:r>
        <w:fldChar w:fldCharType="separate"/>
      </w:r>
      <w:r>
        <w:t>120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_Toc5975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13.12. </w:t>
      </w:r>
      <w:r>
        <w:rPr>
          <w:rFonts w:hint="eastAsia"/>
          <w:lang w:val="en-US" w:eastAsia="zh-CN"/>
        </w:rPr>
        <w:t>功能实现</w:t>
      </w:r>
      <w:r>
        <w:tab/>
      </w:r>
      <w:r>
        <w:fldChar w:fldCharType="begin"/>
      </w:r>
      <w:r>
        <w:instrText xml:space="preserve"> PAGEREF _Toc5975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_Toc27635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13.12.1. </w:t>
      </w:r>
      <w:r>
        <w:rPr>
          <w:rFonts w:hint="eastAsia"/>
          <w:lang w:val="en-US" w:eastAsia="zh-CN"/>
        </w:rPr>
        <w:t>base-data-web</w:t>
      </w:r>
      <w:r>
        <w:tab/>
      </w:r>
      <w:r>
        <w:fldChar w:fldCharType="begin"/>
      </w:r>
      <w:r>
        <w:instrText xml:space="preserve"> PAGEREF _Toc27635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_Toc11461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13.12.2. </w:t>
      </w:r>
      <w:r>
        <w:rPr>
          <w:rFonts w:hint="eastAsia"/>
          <w:lang w:val="en-US" w:eastAsia="zh-CN"/>
        </w:rPr>
        <w:t>oms-web</w:t>
      </w:r>
      <w:r>
        <w:tab/>
      </w:r>
      <w:r>
        <w:fldChar w:fldCharType="begin"/>
      </w:r>
      <w:r>
        <w:instrText xml:space="preserve"> PAGEREF _Toc11461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_Toc31376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13.12.3. </w:t>
      </w:r>
      <w:r>
        <w:rPr>
          <w:rFonts w:hint="eastAsia"/>
          <w:lang w:val="en-US" w:eastAsia="zh-CN"/>
        </w:rPr>
        <w:t>wms-web</w:t>
      </w:r>
      <w:r>
        <w:tab/>
      </w:r>
      <w:r>
        <w:fldChar w:fldCharType="begin"/>
      </w:r>
      <w:r>
        <w:instrText xml:space="preserve"> PAGEREF _Toc31376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_Toc15325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 </w:t>
      </w:r>
      <w:r>
        <w:rPr>
          <w:rFonts w:hint="eastAsia"/>
          <w:lang w:val="en-US" w:eastAsia="zh-CN"/>
        </w:rPr>
        <w:t>Java Service Wrapper</w:t>
      </w:r>
      <w:r>
        <w:tab/>
      </w:r>
      <w:r>
        <w:fldChar w:fldCharType="begin"/>
      </w:r>
      <w:r>
        <w:instrText xml:space="preserve"> PAGEREF _Toc15325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_Toc9624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13.13.1. </w:t>
      </w:r>
      <w:r>
        <w:rPr>
          <w:rFonts w:hint="eastAsia"/>
          <w:lang w:val="en-US" w:eastAsia="zh-CN"/>
        </w:rPr>
        <w:t>介绍</w:t>
      </w:r>
      <w:r>
        <w:tab/>
      </w:r>
      <w:r>
        <w:fldChar w:fldCharType="begin"/>
      </w:r>
      <w:r>
        <w:instrText xml:space="preserve"> PAGEREF _Toc9624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_Toc5748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13.13.2. </w:t>
      </w:r>
      <w:r>
        <w:rPr>
          <w:rFonts w:hint="eastAsia"/>
          <w:lang w:val="en-US" w:eastAsia="zh-CN"/>
        </w:rPr>
        <w:t>获取安装包</w:t>
      </w:r>
      <w:r>
        <w:tab/>
      </w:r>
      <w:r>
        <w:fldChar w:fldCharType="begin"/>
      </w:r>
      <w:r>
        <w:instrText xml:space="preserve"> PAGEREF _Toc5748 </w:instrText>
      </w:r>
      <w:r>
        <w:fldChar w:fldCharType="separate"/>
      </w:r>
      <w:r>
        <w:t>123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_Toc21738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13.13.3. </w:t>
      </w:r>
      <w:r>
        <w:rPr>
          <w:rFonts w:hint="eastAsia"/>
          <w:lang w:val="en-US" w:eastAsia="zh-CN"/>
        </w:rPr>
        <w:t>使用 Java Service Wrapper将tomcat注册为window服务配置</w:t>
      </w:r>
      <w:r>
        <w:tab/>
      </w:r>
      <w:r>
        <w:fldChar w:fldCharType="begin"/>
      </w:r>
      <w:r>
        <w:instrText xml:space="preserve"> PAGEREF _Toc21738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_Toc21725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13.13.3.1. </w:t>
      </w:r>
      <w:r>
        <w:rPr>
          <w:rFonts w:hint="eastAsia"/>
          <w:lang w:val="en-US" w:eastAsia="zh-CN"/>
        </w:rPr>
        <w:t>拷贝如下文件到指定目录</w:t>
      </w:r>
      <w:r>
        <w:tab/>
      </w:r>
      <w:r>
        <w:fldChar w:fldCharType="begin"/>
      </w:r>
      <w:r>
        <w:instrText xml:space="preserve"> PAGEREF _Toc21725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_Toc6067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13.13.3.2. </w:t>
      </w:r>
      <w:r>
        <w:rPr>
          <w:rFonts w:hint="eastAsia"/>
          <w:lang w:val="en-US" w:eastAsia="zh-CN"/>
        </w:rPr>
        <w:t>修改${CATALINA_HOME}/conf目录下的wrapper.conf配置</w:t>
      </w:r>
      <w:r>
        <w:tab/>
      </w:r>
      <w:r>
        <w:fldChar w:fldCharType="begin"/>
      </w:r>
      <w:r>
        <w:instrText xml:space="preserve"> PAGEREF _Toc6067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_Toc26896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13.13.3.3. </w:t>
      </w:r>
      <w:r>
        <w:rPr>
          <w:rFonts w:hint="eastAsia"/>
          <w:lang w:eastAsia="zh-CN"/>
        </w:rPr>
        <w:t>设置读取的</w:t>
      </w:r>
      <w:r>
        <w:rPr>
          <w:rFonts w:hint="eastAsia"/>
          <w:lang w:val="en-US" w:eastAsia="zh-CN"/>
        </w:rPr>
        <w:t>classpath</w:t>
      </w:r>
      <w:r>
        <w:tab/>
      </w:r>
      <w:r>
        <w:fldChar w:fldCharType="begin"/>
      </w:r>
      <w:r>
        <w:instrText xml:space="preserve"> PAGEREF _Toc26896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_Toc16775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13.13.3.4. </w:t>
      </w:r>
      <w:r>
        <w:rPr>
          <w:rFonts w:hint="eastAsia"/>
          <w:lang w:val="en-US" w:eastAsia="zh-CN"/>
        </w:rPr>
        <w:t>配置tomcat启动类</w:t>
      </w:r>
      <w:r>
        <w:tab/>
      </w:r>
      <w:r>
        <w:fldChar w:fldCharType="begin"/>
      </w:r>
      <w:r>
        <w:instrText xml:space="preserve"> PAGEREF _Toc16775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_Toc17388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13.13.3.5. </w:t>
      </w:r>
      <w:r>
        <w:rPr>
          <w:rFonts w:hint="eastAsia"/>
          <w:lang w:eastAsia="zh-CN"/>
        </w:rPr>
        <w:t>配置应用名称</w:t>
      </w:r>
      <w:r>
        <w:tab/>
      </w:r>
      <w:r>
        <w:fldChar w:fldCharType="begin"/>
      </w:r>
      <w:r>
        <w:instrText xml:space="preserve"> PAGEREF _Toc17388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13.13.3.6. </w:t>
      </w:r>
      <w:r>
        <w:rPr>
          <w:rFonts w:hint="eastAsia"/>
          <w:lang w:eastAsia="zh-CN"/>
        </w:rPr>
        <w:t>查看</w:t>
      </w:r>
      <w:r>
        <w:tab/>
      </w:r>
      <w:r>
        <w:fldChar w:fldCharType="begin"/>
      </w:r>
      <w:r>
        <w:instrText xml:space="preserve"> PAGEREF _Toc1303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_Toc25973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13.13.4. </w:t>
      </w:r>
      <w:r>
        <w:rPr>
          <w:rFonts w:hint="eastAsia"/>
          <w:lang w:val="en-US" w:eastAsia="zh-CN"/>
        </w:rPr>
        <w:t>创建jsw项目，独立dubbo provider</w:t>
      </w:r>
      <w:r>
        <w:tab/>
      </w:r>
      <w:r>
        <w:fldChar w:fldCharType="begin"/>
      </w:r>
      <w:r>
        <w:instrText xml:space="preserve"> PAGEREF _Toc25973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_Toc8681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13.13.4.1. </w:t>
      </w:r>
      <w:r>
        <w:rPr>
          <w:rFonts w:hint="eastAsia"/>
          <w:lang w:val="en-US" w:eastAsia="zh-CN"/>
        </w:rPr>
        <w:t>创建项目</w:t>
      </w:r>
      <w:r>
        <w:tab/>
      </w:r>
      <w:r>
        <w:fldChar w:fldCharType="begin"/>
      </w:r>
      <w:r>
        <w:instrText xml:space="preserve"> PAGEREF _Toc8681 </w:instrText>
      </w:r>
      <w:r>
        <w:fldChar w:fldCharType="separate"/>
      </w:r>
      <w:r>
        <w:t>127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_Toc14417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13.13.4.2. </w:t>
      </w:r>
      <w:r>
        <w:rPr>
          <w:rFonts w:hint="eastAsia"/>
          <w:lang w:val="en-US" w:eastAsia="zh-CN"/>
        </w:rPr>
        <w:t>创建如下目录结构，并拷贝相关文件到指定目录</w:t>
      </w:r>
      <w:r>
        <w:tab/>
      </w:r>
      <w:r>
        <w:fldChar w:fldCharType="begin"/>
      </w:r>
      <w:r>
        <w:instrText xml:space="preserve"> PAGEREF _Toc14417 </w:instrText>
      </w:r>
      <w:r>
        <w:fldChar w:fldCharType="separate"/>
      </w:r>
      <w:r>
        <w:t>130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_Toc9340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13.13.4.3. </w:t>
      </w:r>
      <w:r>
        <w:rPr>
          <w:rFonts w:hint="eastAsia"/>
          <w:lang w:val="en-US" w:eastAsia="zh-CN"/>
        </w:rPr>
        <w:t>添加maven-assembly-plugin插件配置</w:t>
      </w:r>
      <w:r>
        <w:tab/>
      </w:r>
      <w:r>
        <w:fldChar w:fldCharType="begin"/>
      </w:r>
      <w:r>
        <w:instrText xml:space="preserve"> PAGEREF _Toc9340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_Toc22984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13.13.4.4. </w:t>
      </w:r>
      <w:r>
        <w:rPr>
          <w:rFonts w:hint="eastAsia"/>
          <w:lang w:val="en-US" w:eastAsia="zh-CN"/>
        </w:rPr>
        <w:t>创建maven-assembly-plugin的assembly文件</w:t>
      </w:r>
      <w:r>
        <w:tab/>
      </w:r>
      <w:r>
        <w:fldChar w:fldCharType="begin"/>
      </w:r>
      <w:r>
        <w:instrText xml:space="preserve"> PAGEREF _Toc22984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_Toc29869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13.13.4.5. </w:t>
      </w:r>
      <w:r>
        <w:rPr>
          <w:rFonts w:hint="eastAsia"/>
          <w:lang w:val="en-US" w:eastAsia="zh-CN"/>
        </w:rPr>
        <w:t>创建oms-jsw-context.xml文件</w:t>
      </w:r>
      <w:r>
        <w:tab/>
      </w:r>
      <w:r>
        <w:fldChar w:fldCharType="begin"/>
      </w:r>
      <w:r>
        <w:instrText xml:space="preserve"> PAGEREF _Toc29869 </w:instrText>
      </w:r>
      <w:r>
        <w:fldChar w:fldCharType="separate"/>
      </w:r>
      <w:r>
        <w:t>135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_Toc15116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13.13.4.6. </w:t>
      </w:r>
      <w:r>
        <w:rPr>
          <w:rFonts w:hint="eastAsia"/>
          <w:lang w:val="en-US" w:eastAsia="zh-CN"/>
        </w:rPr>
        <w:t>wrapper.conf配置</w:t>
      </w:r>
      <w:r>
        <w:tab/>
      </w:r>
      <w:r>
        <w:fldChar w:fldCharType="begin"/>
      </w:r>
      <w:r>
        <w:instrText xml:space="preserve"> PAGEREF _Toc15116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13.13.4.7. </w:t>
      </w:r>
      <w:r>
        <w:rPr>
          <w:rFonts w:hint="eastAsia"/>
          <w:lang w:val="en-US" w:eastAsia="zh-CN"/>
        </w:rPr>
        <w:t>intall</w:t>
      </w:r>
      <w:r>
        <w:tab/>
      </w:r>
      <w:r>
        <w:fldChar w:fldCharType="begin"/>
      </w:r>
      <w:r>
        <w:instrText xml:space="preserve"> PAGEREF _Toc3188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_Toc11682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13.13.4.8. </w:t>
      </w:r>
      <w:r>
        <w:rPr>
          <w:rFonts w:hint="eastAsia"/>
          <w:lang w:val="en-US" w:eastAsia="zh-CN"/>
        </w:rPr>
        <w:t>部署</w:t>
      </w:r>
      <w:r>
        <w:tab/>
      </w:r>
      <w:r>
        <w:fldChar w:fldCharType="begin"/>
      </w:r>
      <w:r>
        <w:instrText xml:space="preserve"> PAGEREF _Toc11682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_Toc16666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13.13.4.9. </w:t>
      </w:r>
      <w:r>
        <w:rPr>
          <w:rFonts w:hint="eastAsia"/>
          <w:lang w:val="en-US" w:eastAsia="zh-CN"/>
        </w:rPr>
        <w:t>查看服务</w:t>
      </w:r>
      <w:r>
        <w:tab/>
      </w:r>
      <w:r>
        <w:fldChar w:fldCharType="begin"/>
      </w:r>
      <w:r>
        <w:instrText xml:space="preserve"> PAGEREF _Toc16666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_Toc15384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13.13.4.10. </w:t>
      </w:r>
      <w:r>
        <w:rPr>
          <w:rFonts w:hint="eastAsia"/>
          <w:lang w:val="en-US" w:eastAsia="zh-CN"/>
        </w:rPr>
        <w:t>剔除oms-web项目中的dubbo provider</w:t>
      </w:r>
      <w:r>
        <w:tab/>
      </w:r>
      <w:r>
        <w:fldChar w:fldCharType="begin"/>
      </w:r>
      <w:r>
        <w:instrText xml:space="preserve"> PAGEREF _Toc15384 </w:instrText>
      </w:r>
      <w:r>
        <w:fldChar w:fldCharType="separate"/>
      </w:r>
      <w:r>
        <w:t>138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_Toc7072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0"/>
          <w:lang w:val="en-US" w:eastAsia="zh-CN"/>
        </w:rPr>
        <w:t xml:space="preserve">14. </w:t>
      </w:r>
      <w:r>
        <w:rPr>
          <w:rFonts w:hint="eastAsia"/>
          <w:lang w:val="en-US" w:eastAsia="zh-CN"/>
        </w:rPr>
        <w:t>附录</w:t>
      </w:r>
      <w:r>
        <w:tab/>
      </w:r>
      <w:r>
        <w:fldChar w:fldCharType="begin"/>
      </w:r>
      <w:r>
        <w:instrText xml:space="preserve"> PAGEREF _Toc7072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_Toc31089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14.1. </w:t>
      </w:r>
      <w:r>
        <w:rPr>
          <w:rFonts w:hint="eastAsia"/>
          <w:lang w:val="en-US" w:eastAsia="zh-CN"/>
        </w:rPr>
        <w:t>vi编辑器没有颜色</w:t>
      </w:r>
      <w:r>
        <w:tab/>
      </w:r>
      <w:r>
        <w:fldChar w:fldCharType="begin"/>
      </w:r>
      <w:r>
        <w:instrText xml:space="preserve"> PAGEREF _Toc31089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_Toc24822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14.2. </w:t>
      </w:r>
      <w:r>
        <w:rPr>
          <w:rFonts w:hint="eastAsia"/>
          <w:lang w:val="en-US" w:eastAsia="zh-CN"/>
        </w:rPr>
        <w:t>Rz命令安装</w:t>
      </w:r>
      <w:r>
        <w:tab/>
      </w:r>
      <w:r>
        <w:fldChar w:fldCharType="begin"/>
      </w:r>
      <w:r>
        <w:instrText xml:space="preserve"> PAGEREF _Toc24822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_Toc1262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14.3. </w:t>
      </w:r>
      <w:r>
        <w:rPr>
          <w:rFonts w:hint="eastAsia"/>
          <w:lang w:val="en-US" w:eastAsia="zh-CN"/>
        </w:rPr>
        <w:t>tree显示目录树</w:t>
      </w:r>
      <w:r>
        <w:tab/>
      </w:r>
      <w:r>
        <w:fldChar w:fldCharType="begin"/>
      </w:r>
      <w:r>
        <w:instrText xml:space="preserve"> PAGEREF _Toc1262 </w:instrText>
      </w:r>
      <w:r>
        <w:fldChar w:fldCharType="separate"/>
      </w:r>
      <w:r>
        <w:t>139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_Toc12579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14.4. </w:t>
      </w:r>
      <w:r>
        <w:rPr>
          <w:rFonts w:hint="eastAsia"/>
          <w:lang w:eastAsia="zh-CN"/>
        </w:rPr>
        <w:t>关闭防火墙</w:t>
      </w:r>
      <w:r>
        <w:tab/>
      </w:r>
      <w:r>
        <w:fldChar w:fldCharType="begin"/>
      </w:r>
      <w:r>
        <w:instrText xml:space="preserve"> PAGEREF _Toc12579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_Toc11547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14.4.1. </w:t>
      </w:r>
      <w:r>
        <w:rPr>
          <w:rFonts w:hint="eastAsia"/>
          <w:lang w:eastAsia="zh-CN"/>
        </w:rPr>
        <w:t>临时关闭防火墙命令</w:t>
      </w:r>
      <w:r>
        <w:tab/>
      </w:r>
      <w:r>
        <w:fldChar w:fldCharType="begin"/>
      </w:r>
      <w:r>
        <w:instrText xml:space="preserve"> PAGEREF _Toc11547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_Toc7325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14.4.2. </w:t>
      </w:r>
      <w:r>
        <w:rPr>
          <w:rFonts w:hint="eastAsia"/>
          <w:lang w:val="en-US" w:eastAsia="zh-CN"/>
        </w:rPr>
        <w:t>永久关闭防火墙命令</w:t>
      </w:r>
      <w:r>
        <w:tab/>
      </w:r>
      <w:r>
        <w:fldChar w:fldCharType="begin"/>
      </w:r>
      <w:r>
        <w:instrText xml:space="preserve"> PAGEREF _Toc7325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_Toc13386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14.5. </w:t>
      </w:r>
      <w:r>
        <w:rPr>
          <w:rFonts w:hint="eastAsia"/>
          <w:lang w:eastAsia="zh-CN"/>
        </w:rPr>
        <w:t>查看系统位数命令</w:t>
      </w:r>
      <w:r>
        <w:tab/>
      </w:r>
      <w:r>
        <w:fldChar w:fldCharType="begin"/>
      </w:r>
      <w:r>
        <w:instrText xml:space="preserve"> PAGEREF _Toc13386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_Toc18775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14.6. </w:t>
      </w:r>
      <w:r>
        <w:rPr>
          <w:rFonts w:hint="eastAsia"/>
          <w:lang w:eastAsia="zh-CN"/>
        </w:rPr>
        <w:t>查看隐藏文件命令</w:t>
      </w:r>
      <w:r>
        <w:tab/>
      </w:r>
      <w:r>
        <w:fldChar w:fldCharType="begin"/>
      </w:r>
      <w:r>
        <w:instrText xml:space="preserve"> PAGEREF _Toc18775 </w:instrText>
      </w:r>
      <w:r>
        <w:fldChar w:fldCharType="separate"/>
      </w:r>
      <w:r>
        <w:t>141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0" w:name="_Toc20328"/>
      <w:bookmarkStart w:id="1" w:name="_Toc15453"/>
      <w:r>
        <w:rPr>
          <w:rFonts w:hint="eastAsia"/>
          <w:lang w:val="en-US" w:eastAsia="zh-CN"/>
        </w:rPr>
        <w:t>环境约定</w:t>
      </w:r>
      <w:bookmarkEnd w:id="0"/>
      <w:bookmarkEnd w:id="1"/>
    </w:p>
    <w:tbl>
      <w:tblPr>
        <w:tblStyle w:val="18"/>
        <w:tblW w:w="7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3022"/>
        <w:gridCol w:w="3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ISO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CentOS6.5X64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jdk1.7.0_80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提供RPC远程调用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rabitMQ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消息中间件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zookeeper-3.4.9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dubbo注册中心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redis-3.2.8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mysql-cluster-7.4.13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nginx-1.10.3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http层面的负载均衡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tomcat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apache-tomcat-8.5.0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" w:name="_Toc21941"/>
      <w:bookmarkStart w:id="3" w:name="_Toc24527"/>
      <w:r>
        <w:rPr>
          <w:rFonts w:hint="eastAsia"/>
          <w:lang w:val="en-US" w:eastAsia="zh-CN"/>
        </w:rPr>
        <w:t>目录约定</w:t>
      </w:r>
      <w:bookmarkEnd w:id="2"/>
      <w:bookmarkEnd w:id="3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根目录下创建app目录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/]# mkdir /app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09290" cy="2381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最终目录结构效果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base-data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nginx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tomcat-1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cms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oms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software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redis-group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zookeeper-group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└── wms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580640" cy="2590165"/>
            <wp:effectExtent l="0" t="0" r="1016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" w:name="_Toc23189"/>
      <w:bookmarkStart w:id="5" w:name="_Toc11288"/>
      <w:r>
        <w:rPr>
          <w:rFonts w:hint="eastAsia"/>
          <w:lang w:val="en-US" w:eastAsia="zh-CN"/>
        </w:rPr>
        <w:t>Host约定</w:t>
      </w:r>
      <w:bookmarkEnd w:id="4"/>
      <w:bookmarkEnd w:id="5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base-data.cluster.com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6" w:name="OLE_LINK3"/>
      <w:r>
        <w:rPr>
          <w:rFonts w:hint="eastAsia"/>
          <w:vertAlign w:val="baseline"/>
          <w:lang w:val="en-US" w:eastAsia="zh-CN"/>
        </w:rPr>
        <w:t>oms</w:t>
      </w:r>
      <w:bookmarkEnd w:id="6"/>
      <w:r>
        <w:rPr>
          <w:rFonts w:hint="eastAsia"/>
          <w:vertAlign w:val="baseline"/>
          <w:lang w:val="en-US" w:eastAsia="zh-CN"/>
        </w:rPr>
        <w:t>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wms.cluster.com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7" w:name="OLE_LINK2"/>
      <w:r>
        <w:rPr>
          <w:rFonts w:hint="eastAsia"/>
          <w:vertAlign w:val="baseline"/>
          <w:lang w:val="en-US" w:eastAsia="zh-CN"/>
        </w:rPr>
        <w:t>cas.cluster.com</w:t>
      </w:r>
      <w:bookmarkEnd w:id="7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8" w:name="_Toc3343"/>
      <w:bookmarkStart w:id="9" w:name="_Toc8396"/>
      <w:r>
        <w:rPr>
          <w:rFonts w:hint="eastAsia"/>
          <w:lang w:val="en-US" w:eastAsia="zh-CN"/>
        </w:rPr>
        <w:t>Java环境搭建</w:t>
      </w:r>
      <w:bookmarkEnd w:id="8"/>
      <w:bookmarkEnd w:id="9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/usr/local;tar -zxvf jdk-7u80-linux-x64.tar.gz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5473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/etc/profile.d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vi java.sh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JAVA_HOME=/usr/local/jdk1.7.0_80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JER_HOME=/usr/local/jdk1.7.0_80/jre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CLASSPATH=$CLASSPATH:$JAVA_HOME/lib:$JAVA_HOME/jre/lib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PATH=$JAVA_HOME/bin:$JAVA_HOME/jre/bin:$PATH:$HOME/bin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6649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java -version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09440" cy="70485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0" w:name="_Toc22786"/>
      <w:bookmarkStart w:id="11" w:name="_Toc32182"/>
      <w:r>
        <w:rPr>
          <w:rFonts w:hint="eastAsia"/>
          <w:lang w:val="en-US" w:eastAsia="zh-CN"/>
        </w:rPr>
        <w:t>Zookeeper集群搭建</w:t>
      </w:r>
      <w:bookmarkEnd w:id="10"/>
      <w:bookmarkEnd w:id="11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server.A=B:C:D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A：myid（当前节点ID）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B：主机IP或域名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C：follower与leader通信端口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D：选举leader端口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" w:name="_Toc5876"/>
      <w:bookmarkStart w:id="13" w:name="_Toc7894"/>
      <w:r>
        <w:rPr>
          <w:rFonts w:hint="eastAsia"/>
          <w:lang w:val="en-US" w:eastAsia="zh-CN"/>
        </w:rPr>
        <w:t>集群参数约定（节点个数5）</w:t>
      </w:r>
      <w:bookmarkEnd w:id="12"/>
      <w:bookmarkEnd w:id="13"/>
    </w:p>
    <w:p>
      <w:pPr>
        <w:rPr>
          <w:rFonts w:hint="eastAsia"/>
          <w:lang w:val="en-US" w:eastAsia="zh-CN"/>
        </w:rPr>
      </w:pP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clientPort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D</w:t>
            </w:r>
          </w:p>
        </w:tc>
        <w:tc>
          <w:tcPr>
            <w:tcW w:w="1697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3881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3882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3883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3884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observer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3885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</w:t>
            </w: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bserver</w:t>
            </w:r>
          </w:p>
        </w:tc>
      </w:tr>
    </w:tbl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节点1-3：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随机产生一台leader，剩余的两台为follower，leader负责广播follower写请求并发起投票，follower进行投票，票数过半写请求成功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节点4-5：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观察者角色，处理读请求，不参与leader投票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" w:name="_Toc21490"/>
      <w:bookmarkStart w:id="15" w:name="_Toc6407"/>
      <w:r>
        <w:rPr>
          <w:rFonts w:hint="eastAsia"/>
          <w:lang w:val="en-US" w:eastAsia="zh-CN"/>
        </w:rPr>
        <w:t>搭建</w:t>
      </w:r>
      <w:bookmarkEnd w:id="14"/>
      <w:bookmarkEnd w:id="15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zookeeper-group]# wget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"http://apache.fayea.com/zookeeper/zookeeper-3.4.9/zookeeper-3.4.9.tar.gz"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http://apache.fayea.com/zookeeper/zookeeper-3.4.9/zookeeper-3.4.9.tar.gz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95040" cy="352425"/>
            <wp:effectExtent l="0" t="0" r="1016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tar -zxvf zookeeper-3.4.9.tar.gz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28600"/>
            <wp:effectExtent l="0" t="0" r="10160" b="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mv zookeeper-3.4.9 zookeeper-2181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04740" cy="495300"/>
            <wp:effectExtent l="0" t="0" r="10160" b="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zookeeper-2181/conf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85565" cy="647700"/>
            <wp:effectExtent l="0" t="0" r="635" b="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cp zoo_sample.cfg zoo.cfg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542925"/>
            <wp:effectExtent l="0" t="0" r="10160" b="952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conf]# vi zoo.cfg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加入如下配置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注意dataDir</w:t>
      </w:r>
      <w:r>
        <w:rPr>
          <w:rFonts w:hint="eastAsia"/>
          <w:lang w:val="en-US" w:eastAsia="zh-CN"/>
        </w:rPr>
        <w:t xml:space="preserve"> 默认配置已经存在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dataDir=/app/software/zookeeper-group/zookeeper-2181/data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dataLogDir=/app/software/zookeeper-group/zookeeper-2181/logs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server.1=127.0.0.1:2881:3881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server.2=127.0.0.1:2882:3882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server.3=127.0.0.1:2883:3883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server.4=127.0.0.1:2884:3884:observer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server.5=127.0.0.1:2885:3885:observer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5271770" cy="3611245"/>
            <wp:effectExtent l="0" t="0" r="5080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cd ../;mkdir data logs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52165" cy="209550"/>
            <wp:effectExtent l="0" t="0" r="635" b="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ls -l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61890" cy="3856990"/>
            <wp:effectExtent l="0" t="0" r="10160" b="10160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cd ../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390525"/>
            <wp:effectExtent l="0" t="0" r="10160" b="952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zookeeper-2184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zookeeper-2185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 -l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1760855"/>
            <wp:effectExtent l="0" t="0" r="3175" b="1079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依次修改各个目录下的</w:t>
      </w:r>
      <w:r>
        <w:rPr>
          <w:rFonts w:hint="eastAsia"/>
          <w:lang w:val="en-US" w:eastAsia="zh-CN"/>
        </w:rPr>
        <w:t>zoo.cfg文件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zookeeper-2182/conf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38040" cy="200025"/>
            <wp:effectExtent l="0" t="0" r="10160" b="952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vi zoo.cfg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04515" cy="285750"/>
            <wp:effectExtent l="0" t="0" r="635" b="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:%s/2181/2182/g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85440" cy="257175"/>
            <wp:effectExtent l="0" t="0" r="10160" b="952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495550" cy="219075"/>
            <wp:effectExtent l="0" t="0" r="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5615" cy="990600"/>
            <wp:effectExtent l="0" t="0" r="635" b="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2184和2185为观察者角色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需要添加peerType=observer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99765" cy="1047750"/>
            <wp:effectExtent l="0" t="0" r="635" b="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zookeeper-2181/data/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data]# vi myid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371475"/>
            <wp:effectExtent l="0" t="0" r="10160" b="952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090" cy="561975"/>
            <wp:effectExtent l="0" t="0" r="10160" b="952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其他4个目录依次创建，分别为2,3,4,5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6" w:name="_Toc25580"/>
      <w:bookmarkStart w:id="17" w:name="_Toc16944"/>
      <w:r>
        <w:rPr>
          <w:rFonts w:hint="eastAsia"/>
          <w:lang w:val="en-US" w:eastAsia="zh-CN"/>
        </w:rPr>
        <w:t>编写zookeeper集群启动脚本</w:t>
      </w:r>
      <w:bookmarkEnd w:id="16"/>
      <w:bookmarkEnd w:id="17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/app/startup/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9890" cy="247650"/>
            <wp:effectExtent l="0" t="0" r="1016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vi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257175"/>
            <wp:effectExtent l="0" t="0" r="10160" b="952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../software/zookeeper-group/zookeeper-2181/bin/zkServer.sh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../software/zookeeper-group/zookeeper-2182/bin/zkServer.sh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../software/zookeeper-group/zookeeper-2183/bin/zkServer.sh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../software/zookeeper-group/zookeeper-2184/bin/zkServer.sh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../software/zookeeper-group/zookeeper-2185/bin/zkServer.sh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61890" cy="1390650"/>
            <wp:effectExtent l="0" t="0" r="1016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chmod 777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23615" cy="285750"/>
            <wp:effectExtent l="0" t="0" r="635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04590" cy="371475"/>
            <wp:effectExtent l="0" t="0" r="10160" b="952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./zookeeper.sh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393315"/>
            <wp:effectExtent l="0" t="0" r="6985" b="698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ps -ef | grep 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923665" cy="4761865"/>
            <wp:effectExtent l="0" t="0" r="635" b="635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5个zookeeper进程，集群启动成功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cd /app/software/zookeeper-group/zookeeper-2181/bin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65760"/>
            <wp:effectExtent l="0" t="0" r="4445" b="152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227965"/>
            <wp:effectExtent l="0" t="0" r="571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查看集群角色状态，跟设置一样，节点</w:t>
      </w:r>
      <w:r>
        <w:rPr>
          <w:rFonts w:hint="eastAsia"/>
          <w:lang w:val="en-US" w:eastAsia="zh-CN"/>
        </w:rPr>
        <w:t>1-3一台leader两台follow，</w:t>
      </w:r>
      <w:r>
        <w:rPr>
          <w:rFonts w:hint="eastAsia"/>
          <w:lang w:eastAsia="zh-CN"/>
        </w:rPr>
        <w:t>节点</w:t>
      </w:r>
      <w:r>
        <w:rPr>
          <w:rFonts w:hint="eastAsia"/>
          <w:lang w:val="en-US" w:eastAsia="zh-CN"/>
        </w:rPr>
        <w:t>4-5o</w:t>
      </w:r>
      <w:r>
        <w:rPr>
          <w:rFonts w:hint="eastAsia"/>
          <w:lang w:eastAsia="zh-CN"/>
        </w:rPr>
        <w:t>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92835"/>
            <wp:effectExtent l="0" t="0" r="10160" b="1206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138555"/>
            <wp:effectExtent l="0" t="0" r="5715" b="444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30300"/>
            <wp:effectExtent l="0" t="0" r="6350" b="1270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981075"/>
            <wp:effectExtent l="0" t="0" r="6985" b="952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690" cy="1066800"/>
            <wp:effectExtent l="0" t="0" r="10160" b="0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客户端登陆</w:t>
      </w:r>
      <w:r>
        <w:rPr>
          <w:rFonts w:hint="eastAsia"/>
          <w:lang w:val="en-US" w:eastAsia="zh-CN"/>
        </w:rPr>
        <w:t>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42640" cy="257175"/>
            <wp:effectExtent l="0" t="0" r="10160" b="9525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52215" cy="3514090"/>
            <wp:effectExtent l="0" t="0" r="635" b="10160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8" w:name="_Toc11826"/>
      <w:r>
        <w:rPr>
          <w:rFonts w:hint="eastAsia"/>
          <w:lang w:val="en-US" w:eastAsia="zh-CN"/>
        </w:rPr>
        <w:t>模拟节点宕机</w:t>
      </w:r>
      <w:bookmarkEnd w:id="1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模拟节点宕机，杀死leader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zookeeper-2182]# ps -ef | grep 2182 --color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1552575"/>
            <wp:effectExtent l="0" t="0" r="10160" b="9525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[root@localhost zookeeper-2182]# kill -9 3903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杀死leader后，节点3选举为leader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431290"/>
            <wp:effectExtent l="0" t="0" r="4445" b="1651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19" w:name="_Toc7379"/>
      <w:bookmarkStart w:id="20" w:name="_Toc26536"/>
      <w:r>
        <w:rPr>
          <w:rFonts w:hint="eastAsia"/>
          <w:lang w:val="en-US" w:eastAsia="zh-CN"/>
        </w:rPr>
        <w:t>Redis集群搭建</w:t>
      </w:r>
      <w:bookmarkEnd w:id="19"/>
      <w:bookmarkEnd w:id="2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21" w:name="_Toc16014"/>
      <w:bookmarkStart w:id="22" w:name="_Toc26372"/>
      <w:r>
        <w:rPr>
          <w:rFonts w:hint="eastAsia"/>
          <w:lang w:val="en-US" w:eastAsia="zh-CN"/>
        </w:rPr>
        <w:t>集群参数约定（节点个数6，三主每主一从）</w:t>
      </w:r>
      <w:bookmarkEnd w:id="21"/>
      <w:bookmarkEnd w:id="2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6379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6479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6579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6679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6779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6879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23" w:name="_Toc7994"/>
      <w:bookmarkStart w:id="24" w:name="_Toc14631"/>
      <w:r>
        <w:rPr>
          <w:rFonts w:hint="eastAsia"/>
          <w:lang w:val="en-US" w:eastAsia="zh-CN"/>
        </w:rPr>
        <w:t>搭建</w:t>
      </w:r>
      <w:bookmarkEnd w:id="23"/>
      <w:bookmarkEnd w:id="2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5" w:name="_Toc27150"/>
      <w:bookmarkStart w:id="26" w:name="_Toc6091"/>
      <w:r>
        <w:rPr>
          <w:rFonts w:hint="eastAsia"/>
          <w:lang w:val="en-US" w:eastAsia="zh-CN"/>
        </w:rPr>
        <w:t>获取redis包，安装redis</w:t>
      </w:r>
      <w:bookmarkEnd w:id="25"/>
      <w:bookmarkEnd w:id="2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-group]#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wget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begin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instrText xml:space="preserve"> HYPERLINK "http://download.redis.io/releases/redis-3.2.8.tar.gz" </w:instrTex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http://download.redis.io/releases/redis-3.2.8.tar.gz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end"/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tar xzf redis-3.2.8.tar.gz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790190" cy="2857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mv redis-3.2.8 redis-6379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304665" cy="466725"/>
            <wp:effectExtent l="0" t="0" r="63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mkdir redis-6479 redis-6579 redis-6679 redis-67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9 redis-6879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377190"/>
            <wp:effectExtent l="0" t="0" r="4445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redis-6379]# cd redis-6379/;ls -l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drawing>
          <wp:inline distT="0" distB="0" distL="114300" distR="114300">
            <wp:extent cx="5133340" cy="2933065"/>
            <wp:effectExtent l="0" t="0" r="10160" b="6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733165" cy="23812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中搜索daem关键字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588645"/>
            <wp:effectExtent l="0" t="0" r="444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修改daemonize no--&gt; daemonize yes（</w:t>
      </w:r>
      <w:r>
        <w:rPr>
          <w:rFonts w:hint="eastAsia"/>
          <w:lang w:eastAsia="zh-CN"/>
        </w:rPr>
        <w:t>开启后台启动</w:t>
      </w:r>
      <w:r>
        <w:rPr>
          <w:rFonts w:hint="eastAsia"/>
          <w:lang w:val="en-US" w:eastAsia="zh-CN"/>
        </w:rPr>
        <w:t>）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938530"/>
            <wp:effectExtent l="0" t="0" r="508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中搜索CLUSTER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38115" cy="581025"/>
            <wp:effectExtent l="0" t="0" r="635" b="952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3500120"/>
            <wp:effectExtent l="0" t="0" r="635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开启集群模式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3224530"/>
            <wp:effectExtent l="0" t="0" r="5715" b="139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 shift+zz(大写ZZ)保存并退出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33190" cy="400050"/>
            <wp:effectExtent l="0" t="0" r="1016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make;install make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599940" cy="238125"/>
            <wp:effectExtent l="0" t="0" r="1016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安装完成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1416685"/>
            <wp:effectExtent l="0" t="0" r="444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拷贝配置到另外</w:t>
      </w:r>
      <w:r>
        <w:rPr>
          <w:rFonts w:hint="eastAsia"/>
          <w:lang w:val="en-US" w:eastAsia="zh-CN"/>
        </w:rPr>
        <w:t>5个节点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896620"/>
            <wp:effectExtent l="0" t="0" r="5715" b="177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tree -L 2 /app/software/redis-group/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14290" cy="266700"/>
            <wp:effectExtent l="0" t="0" r="10160" b="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342640" cy="3709670"/>
            <wp:effectExtent l="0" t="0" r="10160" b="508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6379]# cd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redis-6479]#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76065" cy="381000"/>
            <wp:effectExtent l="0" t="0" r="635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中</w:t>
      </w:r>
      <w:r>
        <w:rPr>
          <w:rFonts w:hint="eastAsia"/>
        </w:rPr>
        <w:t>6379</w:t>
      </w:r>
      <w:r>
        <w:rPr>
          <w:rFonts w:hint="eastAsia"/>
          <w:lang w:eastAsia="zh-CN"/>
        </w:rPr>
        <w:t>文本替换成</w:t>
      </w:r>
      <w:r>
        <w:rPr>
          <w:rFonts w:hint="eastAsia"/>
        </w:rPr>
        <w:t>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  <w:lang w:val="en-US" w:eastAsia="zh-CN"/>
        </w:rPr>
        <w:t>:</w:t>
      </w:r>
      <w:r>
        <w:rPr>
          <w:rFonts w:hint="eastAsia"/>
        </w:rPr>
        <w:t>%s/6379/6479/g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980940" cy="542925"/>
            <wp:effectExtent l="0" t="0" r="1016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618990" cy="39141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检查是否替换成功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搜索6479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90525"/>
            <wp:effectExtent l="0" t="0" r="635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键盘n搜索下一行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09540" cy="676275"/>
            <wp:effectExtent l="0" t="0" r="10160" b="952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603885"/>
            <wp:effectExtent l="0" t="0" r="5080" b="571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600075"/>
            <wp:effectExtent l="0" t="0" r="635" b="952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同样的方式分别修改以下目录的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配置，端口为目录端口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066925" cy="1266825"/>
            <wp:effectExtent l="0" t="0" r="9525" b="952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7" w:name="_Toc18359"/>
      <w:bookmarkStart w:id="28" w:name="_Toc27554"/>
      <w:r>
        <w:rPr>
          <w:rFonts w:hint="eastAsia"/>
          <w:lang w:val="en-US" w:eastAsia="zh-CN"/>
        </w:rPr>
        <w:t>编写redis集群启动脚本</w:t>
      </w:r>
      <w:bookmarkEnd w:id="27"/>
      <w:bookmarkEnd w:id="28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redis-6879]# cd /app/startup/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885565" cy="209550"/>
            <wp:effectExtent l="0" t="0" r="635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vi 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14240" cy="276225"/>
            <wp:effectExtent l="0" t="0" r="10160" b="952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../software/redis-group/redis-6379/redis.conf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../software/redis-group/redis-6479/redis.conf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../software/redis-group/redis-6579/redis.conf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../software/redis-group/redis-6679/redis.conf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../software/redis-group/redis-6779/redis.conf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../software/redis-group/redis-6879/redis.conf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973455"/>
            <wp:effectExtent l="0" t="0" r="6350" b="1714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 xml:space="preserve">[root@localhost startup]# chmod 777 redis.sh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685540" cy="542925"/>
            <wp:effectExtent l="0" t="0" r="1016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./redis.sh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14015" cy="228600"/>
            <wp:effectExtent l="0" t="0" r="63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</w:rPr>
        <w:t>redis</w:t>
      </w:r>
      <w:r>
        <w:rPr>
          <w:rFonts w:hint="eastAsia"/>
          <w:lang w:eastAsia="zh-CN"/>
        </w:rPr>
        <w:t>进程，看集群是否启动成功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ps -ef| grep 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925195"/>
            <wp:effectExtent l="0" t="0" r="5715" b="825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此时的redis集群还不可用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047875"/>
            <wp:effectExtent l="0" t="0" r="10160" b="952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29" w:name="_Toc9791"/>
      <w:bookmarkStart w:id="30" w:name="_Toc5125"/>
      <w:r>
        <w:rPr>
          <w:rFonts w:hint="eastAsia"/>
          <w:lang w:val="en-US" w:eastAsia="zh-CN"/>
        </w:rPr>
        <w:t>安装ruby环境（redis-trib.rb工具的相关依赖）</w:t>
      </w:r>
      <w:bookmarkEnd w:id="29"/>
      <w:bookmarkEnd w:id="30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rubygems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gem install redis 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1" w:name="_Toc20041"/>
      <w:bookmarkStart w:id="32" w:name="_Toc5528"/>
      <w:r>
        <w:rPr>
          <w:rFonts w:hint="eastAsia"/>
          <w:lang w:val="en-US" w:eastAsia="zh-CN"/>
        </w:rPr>
        <w:t>使用redis-trib.rb工具关联集群</w:t>
      </w:r>
      <w:bookmarkEnd w:id="31"/>
      <w:bookmarkEnd w:id="32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startup]# cd /app/software/redis-group/redis-6379/src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66640" cy="219075"/>
            <wp:effectExtent l="0" t="0" r="10160" b="952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redis-trib.rb create --replicas 1 127.0.0.1:6379 127.0.0.1:6479 127.0.0.1:6579 127.0.0.1:6679 127.0.0.1:6779 127.0.0.1:6879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参数解释：replicas 为每个master创建一个slave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040" cy="367665"/>
            <wp:effectExtent l="0" t="0" r="3810" b="1333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3409315"/>
            <wp:effectExtent l="0" t="0" r="635" b="63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09490" cy="4190365"/>
            <wp:effectExtent l="0" t="0" r="10160" b="6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以集群的方式登陆</w:t>
      </w:r>
      <w:r>
        <w:rPr>
          <w:rFonts w:hint="eastAsia"/>
          <w:lang w:val="en-US" w:eastAsia="zh-CN"/>
        </w:rPr>
        <w:t>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./redis-cli -c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190240" cy="266700"/>
            <wp:effectExtent l="0" t="0" r="1016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</w:t>
      </w:r>
      <w:r>
        <w:rPr>
          <w:rFonts w:hint="eastAsia"/>
          <w:lang w:val="en-US" w:eastAsia="zh-CN"/>
        </w:rPr>
        <w:t>redis集群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266565" cy="1676400"/>
            <wp:effectExtent l="0" t="0" r="63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查看集群状态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info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集群状态</w:t>
      </w:r>
      <w:r>
        <w:rPr>
          <w:rFonts w:hint="eastAsia"/>
          <w:lang w:val="en-US" w:eastAsia="zh-CN"/>
        </w:rPr>
        <w:t>ok，节点数量6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71165" cy="1943100"/>
            <wp:effectExtent l="0" t="0" r="635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nodes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三主，三从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04715" cy="1133475"/>
            <wp:effectExtent l="0" t="0" r="635" b="952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Slot的分配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06172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33" w:name="_Toc11612"/>
      <w:r>
        <w:rPr>
          <w:rFonts w:hint="eastAsia"/>
          <w:lang w:eastAsia="zh-CN"/>
        </w:rPr>
        <w:t>模拟节点宕机</w:t>
      </w:r>
      <w:bookmarkEnd w:id="33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例如本文档杀死端口为6579的master进程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进程id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861695"/>
            <wp:effectExtent l="0" t="0" r="6985" b="1460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变化：原</w:t>
      </w:r>
      <w:r>
        <w:rPr>
          <w:rFonts w:hint="eastAsia"/>
          <w:lang w:val="en-US" w:eastAsia="zh-CN"/>
        </w:rPr>
        <w:t>master的slave变master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保证3个master不宕机，集群正常使用，也就是说本集群允许最多挂掉3个节点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4" w:name="_Toc10886"/>
      <w:r>
        <w:rPr>
          <w:rFonts w:hint="eastAsia"/>
          <w:lang w:val="en-US" w:eastAsia="zh-CN"/>
        </w:rPr>
        <w:t>配置外部访问</w:t>
      </w:r>
      <w:bookmarkEnd w:id="3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35" w:name="_Toc22484"/>
      <w:r>
        <w:rPr>
          <w:rFonts w:hint="eastAsia"/>
          <w:lang w:val="en-US" w:eastAsia="zh-CN"/>
        </w:rPr>
        <w:t>修改redis.conf文件</w:t>
      </w:r>
      <w:bookmarkEnd w:id="35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cd /app/software/redis-group/redis-6379/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0840" cy="333375"/>
            <wp:effectExtent l="0" t="0" r="10160" b="9525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2986405"/>
            <wp:effectExtent l="0" t="0" r="6985" b="4445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28590" cy="1905000"/>
            <wp:effectExtent l="0" t="0" r="10160" b="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同样的方式修改其余的</w:t>
      </w:r>
      <w:r>
        <w:rPr>
          <w:rFonts w:hint="eastAsia"/>
          <w:lang w:val="en-US" w:eastAsia="zh-CN"/>
        </w:rPr>
        <w:t>5个配置文件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1647825" cy="1581150"/>
            <wp:effectExtent l="0" t="0" r="9525" b="0"/>
            <wp:docPr id="2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36" w:name="_Toc19193"/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bookmarkEnd w:id="3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因为之前使用</w:t>
      </w:r>
      <w:r>
        <w:rPr>
          <w:rFonts w:hint="eastAsia"/>
          <w:lang w:eastAsia="zh-CN"/>
        </w:rPr>
        <w:t>redis-trib.rb</w:t>
      </w:r>
      <w:r>
        <w:rPr>
          <w:rFonts w:hint="eastAsia"/>
          <w:lang w:val="en-US" w:eastAsia="zh-CN"/>
        </w:rPr>
        <w:t>关联集群时使用的是127.0.0.1的ip地址，这样会导致项目无法连接上集群的情况，所以需要使用192的ip重新关联集群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446405"/>
            <wp:effectExtent l="0" t="0" r="6985" b="10795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redis-trib.rb工具不支持密码参数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在配置了</w:t>
      </w:r>
      <w:r>
        <w:rPr>
          <w:rFonts w:hint="eastAsia"/>
          <w:lang w:val="en-US" w:eastAsia="zh-CN"/>
        </w:rPr>
        <w:t>redis密码的情况下，工具无法使用，需要修改工具源码，加入redis登录验证密码</w:t>
      </w:r>
    </w:p>
    <w:p>
      <w:pPr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find / -name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95115" cy="485775"/>
            <wp:effectExtent l="0" t="0" r="635" b="952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cd /usr/lib/ruby/gems/1.8/gems/redis-3.3.3/lib/redis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784985"/>
            <wp:effectExtent l="0" t="0" r="5080" b="5715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redis]# vi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42715" cy="3809365"/>
            <wp:effectExtent l="0" t="0" r="635" b="635"/>
            <wp:docPr id="2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37" w:name="_Toc1041"/>
      <w:r>
        <w:rPr>
          <w:rFonts w:hint="eastAsia"/>
          <w:lang w:eastAsia="zh-CN"/>
        </w:rPr>
        <w:t>重新关联集群</w:t>
      </w:r>
      <w:bookmarkEnd w:id="3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再次执行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230" cy="604520"/>
            <wp:effectExtent l="0" t="0" r="7620" b="508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发现节点不为空，需要先清空redis节点数据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src]# ./redis-cli -h 127.0.0.1 -p 6379 -a 123456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66590" cy="628650"/>
            <wp:effectExtent l="0" t="0" r="10160" b="0"/>
            <wp:docPr id="2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同样的方式清空剩余</w:t>
      </w:r>
      <w:r>
        <w:rPr>
          <w:rFonts w:hint="eastAsia"/>
          <w:lang w:val="en-US" w:eastAsia="zh-CN"/>
        </w:rPr>
        <w:t xml:space="preserve">2个master的数据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删除redis cluster节点文件，或者用</w:t>
      </w:r>
      <w:r>
        <w:rPr>
          <w:rFonts w:hint="eastAsia"/>
          <w:lang w:eastAsia="zh-CN"/>
        </w:rPr>
        <w:t>redis-trib.rb工具删除集群关联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18965" cy="2552065"/>
            <wp:effectExtent l="0" t="0" r="635" b="635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38015" cy="1676400"/>
            <wp:effectExtent l="0" t="0" r="635" b="0"/>
            <wp:docPr id="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8" w:name="_Toc22049"/>
      <w:r>
        <w:rPr>
          <w:rFonts w:hint="eastAsia"/>
          <w:lang w:val="en-US" w:eastAsia="zh-CN"/>
        </w:rPr>
        <w:t>在连接单个节点正常的情况下，连接集群时却出现拒绝连接的坑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Telnet正常</w:t>
      </w:r>
    </w:p>
    <w:p>
      <w:r>
        <w:drawing>
          <wp:inline distT="0" distB="0" distL="114300" distR="114300">
            <wp:extent cx="4409440" cy="1304925"/>
            <wp:effectExtent l="0" t="0" r="10160" b="9525"/>
            <wp:docPr id="2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3665" cy="1304925"/>
            <wp:effectExtent l="0" t="0" r="635" b="9525"/>
            <wp:docPr id="2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</w:t>
      </w:r>
      <w:r>
        <w:rPr>
          <w:rFonts w:hint="eastAsia"/>
          <w:lang w:val="en-US" w:eastAsia="zh-CN"/>
        </w:rPr>
        <w:t>连接集群单个节点正常</w:t>
      </w:r>
    </w:p>
    <w:p>
      <w:r>
        <w:drawing>
          <wp:inline distT="0" distB="0" distL="114300" distR="114300">
            <wp:extent cx="5271135" cy="2959100"/>
            <wp:effectExtent l="0" t="0" r="5715" b="12700"/>
            <wp:docPr id="2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JedisCluster</w:t>
      </w:r>
      <w:r>
        <w:rPr>
          <w:rFonts w:hint="eastAsia"/>
          <w:lang w:val="en-US" w:eastAsia="zh-CN"/>
        </w:rPr>
        <w:t>连接集群时却拒绝连接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2553970"/>
            <wp:effectExtent l="0" t="0" r="10795" b="1778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调试源码</w:t>
      </w:r>
      <w:r>
        <w:rPr>
          <w:rFonts w:hint="eastAsia"/>
          <w:lang w:val="en-US" w:eastAsia="zh-CN"/>
        </w:rPr>
        <w:t>发现jedis工厂创建jedis实例时，传入的host参数居然变成127.0.0.1了，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3145155"/>
            <wp:effectExtent l="0" t="0" r="10795" b="1714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追溯后发现</w:t>
      </w:r>
      <w:r>
        <w:rPr>
          <w:rFonts w:hint="eastAsia"/>
          <w:lang w:val="en-US" w:eastAsia="zh-CN"/>
        </w:rPr>
        <w:t>jedis工厂创建jedis实例时传入的host并不是我们传入的host，而是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JedisClusterInfoCache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类</w:t>
      </w:r>
      <w:r>
        <w:rPr>
          <w:rFonts w:hint="eastAsia"/>
          <w:lang w:val="en-US" w:eastAsia="zh-CN"/>
        </w:rPr>
        <w:t>获取集群节点中的host传入的，也就是说在关联集群时需要使用192的ip，不能使用127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73675" cy="746760"/>
            <wp:effectExtent l="0" t="0" r="3175" b="15240"/>
            <wp:docPr id="2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4150" cy="3696970"/>
            <wp:effectExtent l="0" t="0" r="12700" b="1778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675" cy="3812540"/>
            <wp:effectExtent l="0" t="0" r="3175" b="16510"/>
            <wp:docPr id="2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最后测试正常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045"/>
            <wp:effectExtent l="0" t="0" r="2540" b="1905"/>
            <wp:docPr id="2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39" w:name="_Toc19639"/>
      <w:bookmarkStart w:id="40" w:name="_Toc2332"/>
      <w:r>
        <w:rPr>
          <w:rFonts w:hint="eastAsia"/>
          <w:lang w:val="en-US" w:eastAsia="zh-CN"/>
        </w:rPr>
        <w:t>Rabbitmq集群搭建</w:t>
      </w:r>
      <w:bookmarkEnd w:id="39"/>
      <w:bookmarkEnd w:id="4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1" w:name="_Toc27005"/>
      <w:bookmarkStart w:id="42" w:name="_Toc20757"/>
      <w:r>
        <w:rPr>
          <w:rFonts w:hint="eastAsia"/>
          <w:lang w:val="en-US" w:eastAsia="zh-CN"/>
        </w:rPr>
        <w:t>集群参数约定</w:t>
      </w:r>
      <w:bookmarkEnd w:id="41"/>
      <w:bookmarkEnd w:id="4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3" w:name="_Toc6126"/>
      <w:bookmarkStart w:id="44" w:name="_Toc283"/>
      <w:r>
        <w:rPr>
          <w:rFonts w:hint="eastAsia"/>
          <w:lang w:val="en-US" w:eastAsia="zh-CN"/>
        </w:rPr>
        <w:t>搭建</w:t>
      </w:r>
      <w:bookmarkEnd w:id="43"/>
      <w:bookmarkEnd w:id="4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45" w:name="_Toc22397"/>
      <w:bookmarkStart w:id="46" w:name="_Toc6443"/>
      <w:r>
        <w:rPr>
          <w:rFonts w:hint="eastAsia"/>
          <w:lang w:val="en-US" w:eastAsia="zh-CN"/>
        </w:rPr>
        <w:t>安装erlang依赖</w:t>
      </w:r>
      <w:bookmarkEnd w:id="45"/>
      <w:bookmarkEnd w:id="46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"http://www.rabbitmq.com/releases/erlang/erlang-18.1-1.el6.x86_64.rpm"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http://www.rabbitmq.com/releases/erlang/erlang-18.1-1.el6.x86_64.rpm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45745"/>
            <wp:effectExtent l="0" t="0" r="762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 xml:space="preserve">[root@bogon rabbitmq-group]# rpm -ivh erlang-18.1-1.el6.x86_64.rpm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1415" cy="209550"/>
            <wp:effectExtent l="0" t="0" r="635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47" w:name="_Toc27802"/>
      <w:bookmarkStart w:id="48" w:name="_Toc22724"/>
      <w:r>
        <w:rPr>
          <w:rFonts w:hint="eastAsia"/>
          <w:lang w:val="en-US" w:eastAsia="zh-CN"/>
        </w:rPr>
        <w:t>安装socat依赖</w:t>
      </w:r>
      <w:bookmarkEnd w:id="47"/>
      <w:bookmarkEnd w:id="48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wget ?no-cache http://www.convirture.com/repos/definitionsrhel/6.x/convirt.repo -O /etc/yum.repos.d/convirt.repo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60985"/>
            <wp:effectExtent l="0" t="0" r="3810" b="571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rabbitmq-group]# yum install socat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28600"/>
            <wp:effectExtent l="0" t="0" r="63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49" w:name="_Toc21656"/>
      <w:bookmarkStart w:id="50" w:name="_Toc16908"/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bookmarkEnd w:id="49"/>
      <w:bookmarkEnd w:id="50"/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http://www.rabbitmq.com/releases/rabbitmq-server/v3.6.6/rabbitmq-server-3.6.6-1.el6.noarch.rpm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8034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rpm -ivh rabbitmq-server-3.6.6-1.el6.noarch.rpm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84785"/>
            <wp:effectExtent l="0" t="0" r="571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1" w:name="_Toc32398"/>
      <w:bookmarkStart w:id="52" w:name="_Toc4008"/>
      <w:r>
        <w:rPr>
          <w:rFonts w:hint="eastAsia"/>
          <w:lang w:val="en-US" w:eastAsia="zh-CN"/>
        </w:rPr>
        <w:t>Tomcat参数约定</w:t>
      </w:r>
      <w:bookmarkEnd w:id="51"/>
      <w:bookmarkEnd w:id="5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Server name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Tomcat port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HTTP/1.1 port</w:t>
            </w:r>
          </w:p>
        </w:tc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AJP/1.3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base-data-web-8010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8010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base-data-web-8020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oms-web-8040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8004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8040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wms-web-8050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8005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8050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cas-server-8060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8006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8060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dubbo-admin-8070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8007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8070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8700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53" w:name="_Toc4876"/>
      <w:bookmarkStart w:id="54" w:name="_Toc17774"/>
      <w:r>
        <w:rPr>
          <w:rFonts w:hint="eastAsia"/>
          <w:lang w:val="en-US" w:eastAsia="zh-CN"/>
        </w:rPr>
        <w:t>获取tomcat包，配置tomcat</w:t>
      </w:r>
      <w:bookmarkEnd w:id="53"/>
      <w:bookmarkEnd w:id="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209550"/>
            <wp:effectExtent l="0" t="0" r="1016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wget http://archive.apache.org/dist/tomcat/tomcat-8/v8.5.0/bin/apache-tomcat-8.5.0.tar.gz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59385"/>
            <wp:effectExtent l="0" t="0" r="9525" b="1206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190750" cy="333375"/>
            <wp:effectExtent l="0" t="0" r="0" b="952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56940" cy="361950"/>
            <wp:effectExtent l="0" t="0" r="10160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mv apache-tomcat-8.5.0 base-data-web-8010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09365" cy="352425"/>
            <wp:effectExtent l="0" t="0" r="635" b="9525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cp -fR base-data-web-8010/ base-data-web-8020/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cms-web-8030/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oms-web-8040/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wms-web-8050/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38090" cy="1200150"/>
            <wp:effectExtent l="0" t="0" r="1016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vi base-data-web-8010/conf/server.xml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618990" cy="990600"/>
            <wp:effectExtent l="0" t="0" r="1016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828415" cy="857250"/>
            <wp:effectExtent l="0" t="0" r="635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33265" cy="971550"/>
            <wp:effectExtent l="0" t="0" r="635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分别编辑剩余五个，端口参数见上表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99915" cy="819150"/>
            <wp:effectExtent l="0" t="0" r="635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5" w:name="_Toc13795"/>
      <w:bookmarkStart w:id="56" w:name="_Toc6555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bookmarkEnd w:id="55"/>
      <w:bookmarkEnd w:id="56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cd /app/startup/</w:t>
      </w:r>
    </w:p>
    <w:p>
      <w:r>
        <w:drawing>
          <wp:inline distT="0" distB="0" distL="114300" distR="114300">
            <wp:extent cx="3447415" cy="238125"/>
            <wp:effectExtent l="0" t="0" r="63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startup]# vi tomcat.sh</w:t>
      </w:r>
    </w:p>
    <w:p>
      <w:r>
        <w:drawing>
          <wp:inline distT="0" distB="0" distL="114300" distR="114300">
            <wp:extent cx="2704465" cy="180975"/>
            <wp:effectExtent l="0" t="0" r="635" b="9525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../tomcat/base-data-web-8010/bin/startup.sh</w:t>
      </w:r>
    </w:p>
    <w:p>
      <w:pPr>
        <w:rPr>
          <w:rFonts w:hint="eastAsia"/>
        </w:rPr>
      </w:pPr>
      <w:r>
        <w:rPr>
          <w:rFonts w:hint="eastAsia"/>
        </w:rPr>
        <w:t>../tomcat/base-data-web-8020/bin/startup.sh</w:t>
      </w:r>
    </w:p>
    <w:p>
      <w:pPr>
        <w:rPr>
          <w:rFonts w:hint="eastAsia"/>
        </w:rPr>
      </w:pPr>
      <w:r>
        <w:rPr>
          <w:rFonts w:hint="eastAsia"/>
        </w:rPr>
        <w:t>../tomcat/cms-web-8030/bin/startup.sh</w:t>
      </w:r>
    </w:p>
    <w:p>
      <w:pPr>
        <w:rPr>
          <w:rFonts w:hint="eastAsia"/>
        </w:rPr>
      </w:pPr>
      <w:r>
        <w:rPr>
          <w:rFonts w:hint="eastAsia"/>
        </w:rPr>
        <w:t>../tomcat/oms-web-8040/bin/startup.sh</w:t>
      </w:r>
    </w:p>
    <w:p>
      <w:r>
        <w:rPr>
          <w:rFonts w:hint="eastAsia"/>
        </w:rPr>
        <w:t>../tomcat/wms-web-8050/bin/startup.sh</w:t>
      </w:r>
    </w:p>
    <w:p>
      <w:r>
        <w:drawing>
          <wp:inline distT="0" distB="0" distL="114300" distR="114300">
            <wp:extent cx="3428365" cy="952500"/>
            <wp:effectExtent l="0" t="0" r="63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 xml:space="preserve">[root@localhost startup]# chmod 777 tomcat.sh </w:t>
      </w:r>
    </w:p>
    <w:p>
      <w:r>
        <w:drawing>
          <wp:inline distT="0" distB="0" distL="114300" distR="114300">
            <wp:extent cx="3952240" cy="266700"/>
            <wp:effectExtent l="0" t="0" r="1016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323850"/>
            <wp:effectExtent l="0" t="0" r="635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257175"/>
            <wp:effectExtent l="0" t="0" r="635" b="952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tomcat</w:t>
      </w:r>
    </w:p>
    <w:p>
      <w:r>
        <w:drawing>
          <wp:inline distT="0" distB="0" distL="114300" distR="114300">
            <wp:extent cx="5271770" cy="1575435"/>
            <wp:effectExtent l="0" t="0" r="5080" b="5715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启动成功！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7" w:name="_Toc9751"/>
      <w:bookmarkStart w:id="58" w:name="_Toc29458"/>
      <w:r>
        <w:rPr>
          <w:rFonts w:hint="eastAsia"/>
          <w:lang w:val="en-US" w:eastAsia="zh-CN"/>
        </w:rPr>
        <w:t>Nginx安装</w:t>
      </w:r>
      <w:bookmarkEnd w:id="57"/>
      <w:bookmarkEnd w:id="5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59" w:name="_Toc7746"/>
      <w:bookmarkStart w:id="60" w:name="_Toc11563"/>
      <w:r>
        <w:rPr>
          <w:rFonts w:hint="eastAsia"/>
          <w:lang w:val="en-US" w:eastAsia="zh-CN"/>
        </w:rPr>
        <w:t>获取nginx包，安装nginx</w:t>
      </w:r>
      <w:bookmarkEnd w:id="59"/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nginx]#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"http://nginx.org/download/nginx-1.10.3.tar.gz"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http://nginx.org/download/nginx-1.10.3.tar.gz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876165" cy="266700"/>
            <wp:effectExtent l="0" t="0" r="635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090" cy="561975"/>
            <wp:effectExtent l="0" t="0" r="10160" b="952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[root@bogon </w:t>
      </w:r>
      <w:r>
        <w:rPr>
          <w:rFonts w:hint="eastAsia"/>
          <w:lang w:eastAsia="zh-CN"/>
        </w:rPr>
        <w:t>nginx</w:t>
      </w:r>
      <w:r>
        <w:rPr>
          <w:rFonts w:hint="eastAsia"/>
        </w:rPr>
        <w:t>]# tar -zxvf nginx-1.10.3.tar.gz</w:t>
      </w:r>
    </w:p>
    <w:p>
      <w:r>
        <w:drawing>
          <wp:inline distT="0" distB="0" distL="114300" distR="114300">
            <wp:extent cx="3599815" cy="238125"/>
            <wp:effectExtent l="0" t="0" r="635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mkdir base-data-80</w:t>
      </w:r>
    </w:p>
    <w:p>
      <w:r>
        <w:drawing>
          <wp:inline distT="0" distB="0" distL="114300" distR="114300">
            <wp:extent cx="3247390" cy="276225"/>
            <wp:effectExtent l="0" t="0" r="10160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215" cy="371475"/>
            <wp:effectExtent l="0" t="0" r="63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cd nginx-1.10.3</w:t>
      </w:r>
    </w:p>
    <w:p>
      <w:r>
        <w:drawing>
          <wp:inline distT="0" distB="0" distL="114300" distR="114300">
            <wp:extent cx="5271135" cy="434340"/>
            <wp:effectExtent l="0" t="0" r="5715" b="381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pcre-devel</w:t>
      </w:r>
    </w:p>
    <w:p>
      <w:r>
        <w:drawing>
          <wp:inline distT="0" distB="0" distL="114300" distR="114300">
            <wp:extent cx="4209415" cy="247650"/>
            <wp:effectExtent l="0" t="0" r="635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zlib-devel</w:t>
      </w:r>
    </w:p>
    <w:p>
      <w:r>
        <w:drawing>
          <wp:inline distT="0" distB="0" distL="114300" distR="114300">
            <wp:extent cx="4190365" cy="209550"/>
            <wp:effectExtent l="0" t="0" r="635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./configure --prefix=/app/nginx/base-data-80/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（可用</w:t>
      </w:r>
      <w:r>
        <w:rPr>
          <w:rFonts w:hint="eastAsia"/>
        </w:rPr>
        <w:t>--prefix=path</w:t>
      </w:r>
      <w:r>
        <w:rPr>
          <w:rFonts w:hint="eastAsia"/>
          <w:lang w:eastAsia="zh-CN"/>
        </w:rPr>
        <w:t>指定安装目录，默认</w:t>
      </w:r>
      <w:r>
        <w:rPr>
          <w:rFonts w:hint="eastAsia"/>
        </w:rPr>
        <w:t>  /usr/local/nginx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0500" cy="234315"/>
            <wp:effectExtent l="0" t="0" r="6350" b="1333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114040"/>
            <wp:effectExtent l="0" t="0" r="635" b="1016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[root@localhost nginx-1.10.3]# </w:t>
      </w:r>
      <w:r>
        <w:rPr>
          <w:rFonts w:hint="eastAsia"/>
          <w:lang w:val="en-US" w:eastAsia="zh-CN"/>
        </w:rPr>
        <w:t>make ;</w:t>
      </w:r>
      <w:r>
        <w:rPr>
          <w:rFonts w:hint="eastAsia"/>
        </w:rPr>
        <w:t>make install</w:t>
      </w:r>
    </w:p>
    <w:p>
      <w:r>
        <w:drawing>
          <wp:inline distT="0" distB="0" distL="114300" distR="114300">
            <wp:extent cx="3904615" cy="219075"/>
            <wp:effectExtent l="0" t="0" r="635" b="952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114165" cy="352425"/>
            <wp:effectExtent l="0" t="0" r="63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安装成功！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1" w:name="_Toc8859"/>
      <w:bookmarkStart w:id="62" w:name="_Toc31127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bookmarkEnd w:id="61"/>
      <w:bookmarkEnd w:id="62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startup]# cd /app/nginx/base-data-80/conf/</w:t>
      </w:r>
    </w:p>
    <w:p>
      <w:r>
        <w:drawing>
          <wp:inline distT="0" distB="0" distL="114300" distR="114300">
            <wp:extent cx="5057140" cy="2647315"/>
            <wp:effectExtent l="0" t="0" r="10160" b="6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conf]# vi nginx.conf</w:t>
      </w:r>
    </w:p>
    <w:p>
      <w:r>
        <w:drawing>
          <wp:inline distT="0" distB="0" distL="114300" distR="114300">
            <wp:extent cx="2752090" cy="228600"/>
            <wp:effectExtent l="0" t="0" r="1016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upstream base-data-web {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127.0.0.1:8010;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127.0.0.1:8020;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}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proxy_pass http://base-data-web;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606290"/>
            <wp:effectExtent l="0" t="0" r="7620" b="381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3" w:name="_Toc14712"/>
      <w:bookmarkStart w:id="64" w:name="_Toc31133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bookmarkEnd w:id="63"/>
      <w:bookmarkEnd w:id="64"/>
    </w:p>
    <w:p>
      <w:pPr>
        <w:rPr>
          <w:rFonts w:hint="eastAsia"/>
        </w:rPr>
      </w:pPr>
      <w:r>
        <w:rPr>
          <w:rFonts w:hint="eastAsia"/>
        </w:rPr>
        <w:t>[root@localhost nginx-1.10.3]# cd /app/startup/</w:t>
      </w:r>
    </w:p>
    <w:p>
      <w:r>
        <w:drawing>
          <wp:inline distT="0" distB="0" distL="114300" distR="114300">
            <wp:extent cx="3761740" cy="180975"/>
            <wp:effectExtent l="0" t="0" r="1016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[root@bogon startup]# vi nginx.sh</w:t>
      </w:r>
    </w:p>
    <w:p>
      <w:r>
        <w:drawing>
          <wp:inline distT="0" distB="0" distL="114300" distR="114300">
            <wp:extent cx="2447925" cy="209550"/>
            <wp:effectExtent l="0" t="0" r="9525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/app/nginx/base-data-80/sbin/nginx</w:t>
      </w:r>
    </w:p>
    <w:p>
      <w:pPr>
        <w:rPr>
          <w:rFonts w:hint="eastAsia"/>
        </w:rPr>
      </w:pPr>
      <w:r>
        <w:drawing>
          <wp:inline distT="0" distB="0" distL="114300" distR="114300">
            <wp:extent cx="2505075" cy="457200"/>
            <wp:effectExtent l="0" t="0" r="9525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startup]# chmod 777 nginx</w:t>
      </w:r>
    </w:p>
    <w:p>
      <w:r>
        <w:drawing>
          <wp:inline distT="0" distB="0" distL="114300" distR="114300">
            <wp:extent cx="2904490" cy="257175"/>
            <wp:effectExtent l="0" t="0" r="10160" b="952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42900"/>
            <wp:effectExtent l="0" t="0" r="0" b="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[root@bogon startup]# ./nginx.sh</w:t>
      </w:r>
    </w:p>
    <w:p>
      <w:r>
        <w:drawing>
          <wp:inline distT="0" distB="0" distL="114300" distR="114300">
            <wp:extent cx="2505075" cy="190500"/>
            <wp:effectExtent l="0" t="0" r="9525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nginx</w:t>
      </w:r>
    </w:p>
    <w:p>
      <w:r>
        <w:drawing>
          <wp:inline distT="0" distB="0" distL="114300" distR="114300">
            <wp:extent cx="5268595" cy="379730"/>
            <wp:effectExtent l="0" t="0" r="8255" b="127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测试，为了看清</w:t>
      </w:r>
      <w:r>
        <w:rPr>
          <w:rFonts w:hint="eastAsia"/>
          <w:lang w:val="en-US" w:eastAsia="zh-CN"/>
        </w:rPr>
        <w:t>nginx具体将请求转发到哪个服务器，在</w:t>
      </w:r>
      <w:r>
        <w:rPr>
          <w:rFonts w:hint="eastAsia"/>
          <w:lang w:eastAsia="zh-CN"/>
        </w:rPr>
        <w:t>base-data-web-8010和base-data-web-80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0的</w:t>
      </w:r>
      <w:r>
        <w:rPr>
          <w:rFonts w:hint="eastAsia"/>
          <w:lang w:val="en-US" w:eastAsia="zh-CN"/>
        </w:rPr>
        <w:t>index.jsp加入标识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/app/tomcat/base-data-web-8010/webapps/ROOT/index.jsp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0/webapps/ROOT/index.jsp</w:t>
      </w:r>
    </w:p>
    <w:p>
      <w:r>
        <w:drawing>
          <wp:inline distT="0" distB="0" distL="114300" distR="114300">
            <wp:extent cx="4266565" cy="514350"/>
            <wp:effectExtent l="0" t="0" r="635" b="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485775"/>
            <wp:effectExtent l="0" t="0" r="635" b="952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两次访问，发现，每次访问的</w:t>
      </w:r>
      <w:r>
        <w:rPr>
          <w:rFonts w:hint="eastAsia"/>
          <w:lang w:val="en-US" w:eastAsia="zh-CN"/>
        </w:rPr>
        <w:t>tomcat服务器都不一致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（如果出现127.0.0.1可以访问，外部无法访问的情况，请关闭虚拟机防火墙，关闭方法参照附录）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876675"/>
            <wp:effectExtent l="0" t="0" r="3810" b="952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5" w:name="_Toc2520"/>
      <w:bookmarkStart w:id="66" w:name="_Toc2390"/>
      <w:r>
        <w:rPr>
          <w:rFonts w:hint="eastAsia"/>
          <w:lang w:val="en-US" w:eastAsia="zh-CN"/>
        </w:rPr>
        <w:t>Dubbo控制台</w:t>
      </w:r>
      <w:bookmarkEnd w:id="65"/>
      <w:bookmarkEnd w:id="66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7" w:name="_Toc11193"/>
      <w:r>
        <w:rPr>
          <w:rFonts w:hint="eastAsia"/>
          <w:lang w:val="en-US" w:eastAsia="zh-CN"/>
        </w:rPr>
        <w:t>获取dubbo-admin包</w:t>
      </w:r>
      <w:bookmarkEnd w:id="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"http://dubbo.io/"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http://dubbo.io/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"https://github.com/alibaba/dubbo"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https://github.com/alibaba/dubbo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26740"/>
            <wp:effectExtent l="0" t="0" r="7620" b="16510"/>
            <wp:docPr id="3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8" w:name="_Toc3353"/>
      <w:r>
        <w:rPr>
          <w:rFonts w:hint="eastAsia"/>
          <w:lang w:val="en-US" w:eastAsia="zh-CN"/>
        </w:rPr>
        <w:t>安装</w:t>
      </w:r>
      <w:bookmarkEnd w:id="68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（见8.Tomcat参数约定）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23715" cy="228600"/>
            <wp:effectExtent l="0" t="0" r="635" b="0"/>
            <wp:docPr id="3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mv apache-tomcat-8.5.0 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247650"/>
            <wp:effectExtent l="0" t="0" r="10160" b="0"/>
            <wp:docPr id="3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ll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52290" cy="209550"/>
            <wp:effectExtent l="0" t="0" r="10160" b="0"/>
            <wp:docPr id="3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cd dubbo-admin-8070/webapps/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上传dubbo-admin-2.5.3.war</w:t>
      </w:r>
      <w:r>
        <w:drawing>
          <wp:inline distT="0" distB="0" distL="114300" distR="114300">
            <wp:extent cx="1924050" cy="219075"/>
            <wp:effectExtent l="0" t="0" r="0" b="9525"/>
            <wp:docPr id="3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dubbo-admin-8070/webapps/目录并改名为ROOT.war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删除原来的ROOT目录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66590" cy="1209675"/>
            <wp:effectExtent l="0" t="0" r="10160" b="9525"/>
            <wp:docPr id="3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控制台的配置信息位于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76065" cy="923925"/>
            <wp:effectExtent l="0" t="0" r="635" b="9525"/>
            <wp:docPr id="3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启动dubbo-admin-8070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627380"/>
            <wp:effectExtent l="0" t="0" r="7620" b="1270"/>
            <wp:docPr id="3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9" w:name="_Toc6098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bookmarkEnd w:id="6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user:root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pass:root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497965"/>
            <wp:effectExtent l="0" t="0" r="11430" b="6985"/>
            <wp:docPr id="3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2494280"/>
            <wp:effectExtent l="0" t="0" r="6350" b="1270"/>
            <wp:docPr id="3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150" cy="2602865"/>
            <wp:effectExtent l="0" t="0" r="12700" b="6985"/>
            <wp:docPr id="3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72055"/>
            <wp:effectExtent l="0" t="0" r="8255" b="4445"/>
            <wp:docPr id="3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70" w:name="_Toc6084"/>
      <w:bookmarkStart w:id="71" w:name="_Toc4553"/>
      <w:r>
        <w:rPr>
          <w:rFonts w:hint="eastAsia"/>
          <w:lang w:val="en-US" w:eastAsia="zh-CN"/>
        </w:rPr>
        <w:t>Mysql集群搭建</w:t>
      </w:r>
      <w:bookmarkEnd w:id="70"/>
      <w:bookmarkEnd w:id="7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72" w:name="_Toc30476"/>
      <w:bookmarkStart w:id="73" w:name="_Toc8559"/>
      <w:r>
        <w:rPr>
          <w:rFonts w:hint="eastAsia"/>
          <w:lang w:val="en-US" w:eastAsia="zh-CN"/>
        </w:rPr>
        <w:t>集群参数约定</w:t>
      </w:r>
      <w:bookmarkEnd w:id="72"/>
      <w:bookmarkEnd w:id="7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NDB_MGMD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4" w:name="_Toc27518"/>
      <w:bookmarkStart w:id="75" w:name="_Toc22032"/>
      <w:r>
        <w:rPr>
          <w:rFonts w:hint="eastAsia"/>
          <w:lang w:val="en-US" w:eastAsia="zh-CN"/>
        </w:rPr>
        <w:t>查看系统默认安装版本，卸载</w:t>
      </w:r>
      <w:bookmarkEnd w:id="74"/>
      <w:bookmarkEnd w:id="7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CentOS6.5X64默认安装了mysql服务，查看系统自带的mysql服务版本，并卸载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-qa|grep mysql</w:t>
      </w:r>
    </w:p>
    <w:p>
      <w:r>
        <w:drawing>
          <wp:inline distT="0" distB="0" distL="114300" distR="114300">
            <wp:extent cx="2856865" cy="342900"/>
            <wp:effectExtent l="0" t="0" r="635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-e mysql-libs --nodeps</w:t>
      </w:r>
    </w:p>
    <w:p>
      <w:r>
        <w:drawing>
          <wp:inline distT="0" distB="0" distL="114300" distR="114300">
            <wp:extent cx="3380740" cy="285750"/>
            <wp:effectExtent l="0" t="0" r="1016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6" w:name="_Toc3832"/>
      <w:bookmarkStart w:id="77" w:name="_Toc14560"/>
      <w:r>
        <w:rPr>
          <w:rFonts w:hint="eastAsia"/>
          <w:lang w:eastAsia="zh-CN"/>
        </w:rPr>
        <w:t>搭建</w:t>
      </w:r>
      <w:bookmarkEnd w:id="76"/>
      <w:bookmarkEnd w:id="77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8" w:name="_Toc15111"/>
      <w:bookmarkStart w:id="79" w:name="_Toc19462"/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bookmarkEnd w:id="78"/>
      <w:bookmarkEnd w:id="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mysql-group]# wget https://cdn.mysql.com/archives/mysql-cluster-gpl-7.4/mysql-cluster-gpl-7.4.13-linux-glibc2.5-x86_64.tar.gz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81610"/>
            <wp:effectExtent l="0" t="0" r="3810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57015" cy="352425"/>
            <wp:effectExtent l="0" t="0" r="635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mysql-group]# tar -zxvf 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34950"/>
            <wp:effectExtent l="0" t="0" r="8890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5435"/>
            <wp:effectExtent l="0" t="0" r="508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mv mysql-cluster-gpl-7.4.13-linux-glibc2.5-x86_64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209550"/>
            <wp:effectExtent l="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99740" cy="228600"/>
            <wp:effectExtent l="0" t="0" r="1016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groupadd 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useradd -g mysql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3380740" cy="257175"/>
            <wp:effectExtent l="0" t="0" r="10160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scripts/mysql_install_db --user=mysql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09550"/>
            <wp:effectExtent l="0" t="0" r="1016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95165" cy="6419215"/>
            <wp:effectExtent l="0" t="0" r="635" b="635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41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安装成功！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1300"/>
            <wp:effectExtent l="0" t="0" r="5715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80" w:name="_Toc26775"/>
      <w:bookmarkStart w:id="81" w:name="_Toc26308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bookmarkEnd w:id="80"/>
      <w:bookmarkEnd w:id="81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vi my.cnf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42740" cy="247650"/>
            <wp:effectExtent l="0" t="0" r="10160" b="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port = 8001</w:t>
      </w:r>
      <w:r>
        <w:rPr>
          <w:rFonts w:hint="eastAsia"/>
          <w:lang w:val="en-US" w:eastAsia="zh-CN"/>
        </w:rPr>
        <w:t xml:space="preserve"> 修改端口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</w:rPr>
        <w:t>dbcluster</w:t>
      </w:r>
      <w:r>
        <w:rPr>
          <w:rFonts w:hint="eastAsia"/>
          <w:lang w:val="en-US" w:eastAsia="zh-CN"/>
        </w:rPr>
        <w:t xml:space="preserve"> 开启集群模式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8590" cy="4323715"/>
            <wp:effectExtent l="0" t="0" r="10160" b="63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cd support-files/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34975"/>
            <wp:effectExtent l="0" t="0" r="7620" b="317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support-files]# vi mysql.server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47650"/>
            <wp:effectExtent l="0" t="0" r="635" b="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basedir=/app/software/mysql-group/MYSQLD-8001/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datadir=/app/software/mysql-group/MYSQLD-8001/data/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590550"/>
            <wp:effectExtent l="0" t="0" r="10160" b="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重复上面步骤</w:t>
      </w:r>
      <w:r>
        <w:rPr>
          <w:rFonts w:hint="eastAsia"/>
          <w:lang w:val="en-US" w:eastAsia="zh-CN"/>
        </w:rPr>
        <w:t xml:space="preserve"> 安装</w:t>
      </w:r>
      <w:r>
        <w:rPr>
          <w:rFonts w:hint="eastAsia"/>
        </w:rPr>
        <w:t>MYSQLD-800</w:t>
      </w: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port = 8001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datadir=/app/software/mysql-group/MYSQLD-800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33290" cy="4599940"/>
            <wp:effectExtent l="0" t="0" r="10160" b="10160"/>
            <wp:docPr id="1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381000"/>
            <wp:effectExtent l="0" t="0" r="635" b="0"/>
            <wp:docPr id="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ls MYSQLD-800* -d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80790" cy="361950"/>
            <wp:effectExtent l="0" t="0" r="10160" b="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2" w:name="_Toc11040"/>
      <w:bookmarkStart w:id="83" w:name="_Toc17703"/>
      <w:r>
        <w:rPr>
          <w:rFonts w:hint="eastAsia"/>
          <w:lang w:eastAsia="zh-CN"/>
        </w:rPr>
        <w:t>安装管理节点</w:t>
      </w:r>
      <w:bookmarkEnd w:id="82"/>
      <w:bookmarkEnd w:id="83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</w:rPr>
        <w:t>mysql-group</w:t>
      </w:r>
      <w:r>
        <w:rPr>
          <w:rFonts w:hint="eastAsia"/>
          <w:lang w:eastAsia="zh-CN"/>
        </w:rPr>
        <w:t>目录创建如下目录结构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mkdir NDB_MGMD NDB_MGMD/data 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6665" cy="800100"/>
            <wp:effectExtent l="0" t="0" r="635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1644650"/>
            <wp:effectExtent l="0" t="0" r="7620" b="1270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bin]# cp ndb_mgm* ../../NDB_MGMD/bin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1314450"/>
            <wp:effectExtent l="0" t="0" r="1016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bin]# cd ../../NDB_MGMD</w:t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56840" cy="228600"/>
            <wp:effectExtent l="0" t="0" r="1016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编写config.ini</w:t>
      </w:r>
      <w:r>
        <w:rPr>
          <w:rFonts w:hint="eastAsia"/>
          <w:lang w:val="en-US" w:eastAsia="zh-CN"/>
        </w:rPr>
        <w:t xml:space="preserve"> 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 DEFAULT]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NoOfReplicas=1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[NDB_MGMD]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#设置管理节点服务器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DataDir=/app/software/mysql-group/NDB_MGMD/data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37890" cy="3656965"/>
            <wp:effectExtent l="0" t="0" r="10160" b="635"/>
            <wp:docPr id="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80665" cy="180975"/>
            <wp:effectExtent l="0" t="0" r="635" b="9525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4" w:name="_Toc8333"/>
      <w:bookmarkStart w:id="85" w:name="_Toc23703"/>
      <w:r>
        <w:rPr>
          <w:rFonts w:hint="eastAsia"/>
          <w:lang w:eastAsia="zh-CN"/>
        </w:rPr>
        <w:t>编写启动脚本</w:t>
      </w:r>
      <w:bookmarkEnd w:id="84"/>
      <w:bookmarkEnd w:id="85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/app/software/mysql-group/NDB_MGMD/bin/ndb_mgmd --configdir=/app/software/mysql-group/NDB_MGMD -f /app/software/mysql-group/NDB_MGMD/config.ini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/app/software/mysql-group/MYSQLD-8002/support-files/mysql.server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934720"/>
            <wp:effectExtent l="0" t="0" r="10795" b="177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333375"/>
            <wp:effectExtent l="0" t="0" r="10160" b="952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./mysql.sh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66390" cy="323850"/>
            <wp:effectExtent l="0" t="0" r="10160" b="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查询管理节点进程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ps -fel | grep mysql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19065" cy="1209675"/>
            <wp:effectExtent l="0" t="0" r="635" b="952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6" w:name="_Toc27931"/>
      <w:bookmarkStart w:id="87" w:name="_Toc811"/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bookmarkEnd w:id="86"/>
      <w:bookmarkEnd w:id="87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cd /app/software/mysql-group/MYSQLD-8001/bin/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73225"/>
            <wp:effectExtent l="0" t="0" r="6985" b="3175"/>
            <wp:docPr id="1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8001 -u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8002 -u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查看当前mysql端口号，检查是否登录不同的终端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mysql&gt; show variables like 'port';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90190" cy="3923665"/>
            <wp:effectExtent l="0" t="0" r="10160" b="635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8" w:name="_Toc5404"/>
      <w:bookmarkStart w:id="89" w:name="_Toc31413"/>
      <w:r>
        <w:rPr>
          <w:rFonts w:hint="eastAsia"/>
          <w:lang w:eastAsia="zh-CN"/>
        </w:rPr>
        <w:t>数据同步测试</w:t>
      </w:r>
      <w:bookmarkEnd w:id="88"/>
      <w:bookmarkEnd w:id="8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以下命令只在一个终端执行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 mine_test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mine_test;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62200" cy="5380990"/>
            <wp:effectExtent l="0" t="0" r="0" b="10160"/>
            <wp:docPr id="1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必须指定表引擎为NDB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`test` (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int(11) NOT NULL,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varchar(30) NOT NULL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ENGINE=NDB DEFAULT CHARSET=utf8;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75940" cy="4866640"/>
            <wp:effectExtent l="0" t="0" r="10160" b="10160"/>
            <wp:docPr id="1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插入测试数据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values(1,'张总');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values(2,'王总');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80665" cy="5552440"/>
            <wp:effectExtent l="0" t="0" r="635" b="1016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04565" cy="3552190"/>
            <wp:effectExtent l="0" t="0" r="635" b="10160"/>
            <wp:docPr id="1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删除测试数据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37840" cy="4142740"/>
            <wp:effectExtent l="0" t="0" r="10160" b="10160"/>
            <wp:docPr id="1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90" w:name="_Toc30603"/>
      <w:bookmarkStart w:id="91" w:name="_Toc31864"/>
      <w:r>
        <w:rPr>
          <w:rFonts w:hint="eastAsia"/>
          <w:lang w:eastAsia="zh-CN"/>
        </w:rPr>
        <w:t>模拟节点宕机</w:t>
      </w:r>
      <w:bookmarkEnd w:id="90"/>
      <w:bookmarkEnd w:id="91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[root@bogon startup]# ps -fel | grep port --color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390650"/>
            <wp:effectExtent l="0" t="0" r="508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support-files]# ./mysql.server stop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71190" cy="323850"/>
            <wp:effectExtent l="0" t="0" r="1016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108075"/>
            <wp:effectExtent l="0" t="0" r="4445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85640" cy="2124075"/>
            <wp:effectExtent l="0" t="0" r="10160" b="952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8002数据节点已关闭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92" w:name="_Toc30360"/>
      <w:bookmarkStart w:id="93" w:name="_Toc32633"/>
      <w:r>
        <w:rPr>
          <w:rFonts w:hint="eastAsia"/>
          <w:lang w:val="en-US" w:eastAsia="zh-CN"/>
        </w:rPr>
        <w:t>宕机后数据同步测试</w:t>
      </w:r>
      <w:bookmarkEnd w:id="92"/>
      <w:bookmarkEnd w:id="93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values(3,'陈总');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values(4,'王总');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test set name='张总' where id=4;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2990215"/>
            <wp:effectExtent l="0" t="0" r="10160" b="635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support-files]# ./mysql.server start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342900"/>
            <wp:effectExtent l="0" t="0" r="1016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85265"/>
            <wp:effectExtent l="0" t="0" r="4445" b="635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85665" cy="1781175"/>
            <wp:effectExtent l="0" t="0" r="635" b="952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登录终端，查看数据，已经同步过来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2704465"/>
            <wp:effectExtent l="0" t="0" r="635" b="63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94" w:name="_Toc9554"/>
      <w:bookmarkStart w:id="95" w:name="_Toc22853"/>
      <w:r>
        <w:rPr>
          <w:rFonts w:hint="eastAsia"/>
          <w:lang w:val="en-US" w:eastAsia="zh-CN"/>
        </w:rPr>
        <w:t>配置mysql远程访问</w:t>
      </w:r>
      <w:bookmarkEnd w:id="94"/>
      <w:bookmarkEnd w:id="9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47800"/>
            <wp:effectExtent l="0" t="0" r="1016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直接修改root用户用于远程访问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切换mysql数据库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use mysql;</w:t>
      </w:r>
    </w:p>
    <w:p>
      <w:pPr>
        <w:rPr>
          <w:rFonts w:hint="eastAsia"/>
          <w:lang w:val="en-US" w:eastAsia="zh-CN"/>
        </w:rPr>
      </w:pPr>
      <w:bookmarkStart w:id="96" w:name="OLE_LINK1"/>
      <w:r>
        <w:rPr>
          <w:rFonts w:hint="eastAsia"/>
          <w:lang w:val="en-US" w:eastAsia="zh-CN"/>
        </w:rPr>
        <w:t>mysql&gt; select host ,user from user;</w:t>
      </w:r>
      <w:bookmarkEnd w:id="96"/>
    </w:p>
    <w:p>
      <w:r>
        <w:drawing>
          <wp:inline distT="0" distB="0" distL="114300" distR="114300">
            <wp:extent cx="2505075" cy="1962150"/>
            <wp:effectExtent l="0" t="0" r="9525" b="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%</w:t>
      </w:r>
      <w:r>
        <w:rPr>
          <w:rFonts w:hint="eastAsia"/>
          <w:lang w:val="en-US" w:eastAsia="zh-CN"/>
        </w:rPr>
        <w:t>代表任何ip都可以访问</w:t>
      </w:r>
    </w:p>
    <w:p>
      <w:pPr>
        <w:rPr>
          <w:rFonts w:hint="eastAsia"/>
        </w:rPr>
      </w:pPr>
      <w:r>
        <w:rPr>
          <w:rFonts w:hint="eastAsia"/>
        </w:rPr>
        <w:t>mysql&gt; update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user set host='%' where host='localhost';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刷新权限</w:t>
      </w:r>
    </w:p>
    <w:p>
      <w:r>
        <w:rPr>
          <w:rFonts w:hint="eastAsia"/>
        </w:rPr>
        <w:t>mysql&gt; FLUSH   PRIVILEGES ;</w:t>
      </w:r>
    </w:p>
    <w:p>
      <w:r>
        <w:rPr>
          <w:rFonts w:hint="eastAsia"/>
          <w:lang w:val="en-US" w:eastAsia="zh-CN"/>
        </w:rPr>
        <w:t>mysql&gt; select host ,user from user;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47925" cy="1895475"/>
            <wp:effectExtent l="0" t="0" r="9525" b="952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1700" cy="3466465"/>
            <wp:effectExtent l="0" t="0" r="0" b="63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创建超级管理员webapp用户，用于应用连接访问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PRIVILEGES ON *.* TO 'webapp'@'%' identified by '123456' WITH GRANT OPTION;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刷新权限生效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7" w:name="_Toc30269"/>
      <w:bookmarkStart w:id="98" w:name="_Toc28775"/>
      <w:r>
        <w:rPr>
          <w:rFonts w:hint="eastAsia"/>
          <w:lang w:val="en-US" w:eastAsia="zh-CN"/>
        </w:rPr>
        <w:t>Cas服务器配置</w:t>
      </w:r>
      <w:bookmarkEnd w:id="97"/>
      <w:r>
        <w:rPr>
          <w:rFonts w:hint="eastAsia"/>
          <w:lang w:val="en-US" w:eastAsia="zh-CN"/>
        </w:rPr>
        <w:t>（基础配置）</w:t>
      </w:r>
      <w:bookmarkEnd w:id="9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9" w:name="_Toc4917"/>
      <w:bookmarkStart w:id="100" w:name="_Toc5794"/>
      <w:r>
        <w:rPr>
          <w:rFonts w:hint="eastAsia"/>
          <w:lang w:val="en-US" w:eastAsia="zh-CN"/>
        </w:rPr>
        <w:t>获取cas包（cas-server-4.0.0）</w:t>
      </w:r>
      <w:bookmarkEnd w:id="99"/>
      <w:bookmarkEnd w:id="1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-cloud.s3.amazonaws.com/releases/2352744/3dbe1b3a-8863-11e4-9274-f93d7d695c3f.zip?X-Amz-Algorithm=AWS4-HMAC-SHA256&amp;X-Amz-Credential=AKIAISTNZFOVBIJMK3TQ%2F20170320%2Fus-east-1%2Fs3%2Faws4_request&amp;X-Amz-Date=20170320T022906Z&amp;X-Amz-Expires=300&amp;X-Amz-Signature=2e6ad530b2cf1f2378beaf0a4d692b184746ad85e81a638d89dd20ca6331d708&amp;X-Amz-SignedHeaders=host&amp;actor_id=0&amp;response-content-disposition=attachment%3B%20filename%3Dcas-server-4.0.0-release.zip&amp;response-content-type=application%2Foctet-stream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1" w:name="_Toc17825"/>
      <w:bookmarkStart w:id="102" w:name="_Toc5498"/>
      <w:r>
        <w:rPr>
          <w:rFonts w:hint="eastAsia"/>
          <w:lang w:val="en-US" w:eastAsia="zh-CN"/>
        </w:rPr>
        <w:t>从Cas官网下载cas包流程</w:t>
      </w:r>
      <w:bookmarkEnd w:id="101"/>
      <w:bookmarkEnd w:id="10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"https://www.apereo.org/"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https://www.apereo.org/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1036320"/>
            <wp:effectExtent l="0" t="0" r="5715" b="1143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059940"/>
            <wp:effectExtent l="0" t="0" r="15875" b="1651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74190"/>
            <wp:effectExtent l="0" t="0" r="9525" b="165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0350"/>
            <wp:effectExtent l="0" t="0" r="10160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2095"/>
            <wp:effectExtent l="0" t="0" r="12700" b="825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上传</w:t>
      </w:r>
      <w:r>
        <w:rPr>
          <w:rFonts w:hint="eastAsia"/>
          <w:lang w:val="en-US" w:eastAsia="zh-CN"/>
        </w:rPr>
        <w:t>cas-server-webapp-4.0.0.war到cas-server-8060服务器</w:t>
      </w:r>
    </w:p>
    <w:p>
      <w:r>
        <w:drawing>
          <wp:inline distT="0" distB="0" distL="114300" distR="114300">
            <wp:extent cx="3456940" cy="247650"/>
            <wp:effectExtent l="0" t="0" r="10160" b="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解压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5967730"/>
            <wp:effectExtent l="0" t="0" r="5080" b="1397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2180"/>
            <wp:effectExtent l="0" t="0" r="2540" b="1270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/app/tomcat/cas-server-8060/webapps/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webapps]# mv cas-server-webapp-4.0.0.war cas.war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190" cy="1390650"/>
            <wp:effectExtent l="0" t="0" r="10160" b="0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3" w:name="_Toc29846"/>
      <w:bookmarkStart w:id="104" w:name="_Toc26376"/>
      <w:r>
        <w:rPr>
          <w:rFonts w:hint="eastAsia"/>
          <w:lang w:val="en-US" w:eastAsia="zh-CN"/>
        </w:rPr>
        <w:t>配置Tomcat 服务器https连接方式</w:t>
      </w:r>
      <w:bookmarkEnd w:id="103"/>
      <w:bookmarkEnd w:id="10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因为caas采用的是https协议，需要将tomcat默认的http连接方式改成https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conf]# vi /app/tomcat/cas-server-8060/conf/server.xml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28600"/>
            <wp:effectExtent l="0" t="0" r="635" b="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&lt;Connector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protocol="org.apache.coyote.http11.Http11NioProtocol"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port="8060" maxThreads="200"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scheme="https" secure="true" SSLEnabled="true"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keystoreFile="${catalina.home}/cas-server.keystore" keystorePass="123456"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keyAlias="cas-server"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clientAuth="false" sslProtocol="TLS"/&gt;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72405" cy="4695825"/>
            <wp:effectExtent l="0" t="0" r="4445" b="9525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05" w:name="_Toc11904"/>
      <w:bookmarkStart w:id="106" w:name="_Toc24590"/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"http://blog.csdn.net/huangxinyu_it/article/details/41693633"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keytool工具生成https证书</w:t>
      </w:r>
      <w:r>
        <w:rPr>
          <w:rFonts w:hint="eastAsia"/>
          <w:lang w:eastAsia="zh-CN"/>
        </w:rPr>
        <w:fldChar w:fldCharType="end"/>
      </w:r>
      <w:bookmarkEnd w:id="105"/>
      <w:bookmarkEnd w:id="106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-genkey -alias cas-server -keyalg RSA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221615"/>
            <wp:effectExtent l="0" t="0" r="8255" b="6985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835275"/>
            <wp:effectExtent l="0" t="0" r="7620" b="317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Window下，中文版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09490" cy="3228340"/>
            <wp:effectExtent l="0" t="0" r="10160" b="1016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-export -file /app/tomcat/cas-server-8060/cas-server.crt -alias cas-server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518160"/>
            <wp:effectExtent l="0" t="0" r="11430" b="15240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923790" cy="485775"/>
            <wp:effectExtent l="0" t="0" r="10160" b="952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导入证书到jvm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（注：密码为</w:t>
      </w:r>
      <w:r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changeit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这步的作用还不明确，不论证书导没导入jvm都会出现连接不是私密连接）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87930"/>
            <wp:effectExtent l="0" t="0" r="10795" b="762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-import -keystore /usr/local/jdk1.7.0_80/jre/lib/security/cacerts  -file /app/tomcat/cas-server-8060/cas-server.crt -alias cas-server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503805"/>
            <wp:effectExtent l="0" t="0" r="7620" b="10795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删除证书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-delete -alias cas-server -keystore /usr/local/jdk1.7.0_80/jre/lib/security/cacerts -storepass changeit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385445"/>
            <wp:effectExtent l="0" t="0" r="7620" b="14605"/>
            <wp:docPr id="2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7" w:name="_Toc8213"/>
      <w:bookmarkStart w:id="108" w:name="_Toc25628"/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bookmarkEnd w:id="107"/>
      <w:bookmarkEnd w:id="10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查看Cas默认的用户名和密码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5638165"/>
            <wp:effectExtent l="0" t="0" r="10160" b="635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34795"/>
            <wp:effectExtent l="0" t="0" r="5080" b="825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64790"/>
            <wp:effectExtent l="0" t="0" r="3175" b="1651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80870"/>
            <wp:effectExtent l="0" t="0" r="8890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后台日志输出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51025"/>
            <wp:effectExtent l="0" t="0" r="8890" b="1587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09" w:name="_Toc21064"/>
      <w:bookmarkStart w:id="110" w:name="_Toc8708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bookmarkEnd w:id="109"/>
      <w:bookmarkEnd w:id="110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导入</w:t>
      </w:r>
      <w:r>
        <w:drawing>
          <wp:inline distT="0" distB="0" distL="114300" distR="114300">
            <wp:extent cx="3856990" cy="314325"/>
            <wp:effectExtent l="0" t="0" r="10160" b="952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eclipse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cas-server-4.0.0编译报错</w:t>
      </w:r>
      <w:r>
        <w:rPr>
          <w:rFonts w:hint="eastAsia"/>
          <w:lang w:val="en-US" w:eastAsia="zh-CN"/>
        </w:rPr>
        <w:t>,缺少文件</w:t>
      </w:r>
    </w:p>
    <w:p>
      <w:r>
        <w:drawing>
          <wp:inline distT="0" distB="0" distL="114300" distR="114300">
            <wp:extent cx="5271770" cy="1924050"/>
            <wp:effectExtent l="0" t="0" r="5080" b="0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</w:t>
      </w:r>
      <w:r>
        <w:drawing>
          <wp:inline distT="0" distB="0" distL="114300" distR="114300">
            <wp:extent cx="3475990" cy="285750"/>
            <wp:effectExtent l="0" t="0" r="10160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cas解压目录</w:t>
      </w:r>
    </w:p>
    <w:p/>
    <w:p>
      <w:r>
        <w:drawing>
          <wp:inline distT="0" distB="0" distL="114300" distR="114300">
            <wp:extent cx="5267960" cy="452755"/>
            <wp:effectExtent l="0" t="0" r="8890" b="4445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43880"/>
            <wp:effectExtent l="0" t="0" r="5715" b="1397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添加依赖</w:t>
      </w:r>
      <w:r>
        <w:rPr>
          <w:rFonts w:hint="eastAsia"/>
          <w:lang w:val="en-US" w:eastAsia="zh-CN"/>
        </w:rPr>
        <w:t>cas-</w:t>
      </w:r>
      <w:r>
        <w:rPr>
          <w:rFonts w:hint="eastAsia"/>
          <w:lang w:eastAsia="zh-CN"/>
        </w:rPr>
        <w:t>support-jdbc和</w:t>
      </w:r>
      <w:r>
        <w:rPr>
          <w:rFonts w:hint="eastAsia"/>
          <w:lang w:val="en-US" w:eastAsia="zh-CN"/>
        </w:rPr>
        <w:t>mysql驱动依赖</w:t>
      </w:r>
    </w:p>
    <w:p>
      <w:pPr>
        <w:rPr>
          <w:rFonts w:hint="eastAsia"/>
          <w:lang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org.jasig.cas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cas</w:t>
      </w:r>
      <w:r>
        <w:rPr>
          <w:rFonts w:hint="eastAsia" w:ascii="Consolas" w:hAnsi="Consolas" w:eastAsia="Consolas"/>
          <w:color w:val="000000"/>
          <w:sz w:val="26"/>
        </w:rPr>
        <w:t>-server-support-</w:t>
      </w:r>
      <w:r>
        <w:rPr>
          <w:rFonts w:hint="eastAsia" w:ascii="Consolas" w:hAnsi="Consolas" w:eastAsia="Consolas"/>
          <w:color w:val="000000"/>
          <w:sz w:val="26"/>
          <w:u w:val="single"/>
        </w:rPr>
        <w:t>jdbc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4.0.0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0000"/>
          <w:sz w:val="26"/>
        </w:rPr>
        <w:t>-connector-java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5.1.40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r>
        <w:drawing>
          <wp:inline distT="0" distB="0" distL="114300" distR="114300">
            <wp:extent cx="5272405" cy="3704590"/>
            <wp:effectExtent l="0" t="0" r="4445" b="1016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添加dataSource，这里采用的是</w:t>
      </w:r>
      <w:r>
        <w:rPr>
          <w:rFonts w:hint="eastAsia"/>
          <w:lang w:val="en-US" w:eastAsia="zh-CN"/>
        </w:rPr>
        <w:t>spring-jdbc模块（默认项目已经存在spring-jdbc包，使用其他连接方式需要添加依赖包）</w:t>
      </w:r>
      <w:r>
        <w:rPr>
          <w:rFonts w:hint="eastAsia"/>
          <w:lang w:eastAsia="zh-CN"/>
        </w:rPr>
        <w:t>，也可以配置其他连接方式，如druid连接池，</w:t>
      </w:r>
      <w:r>
        <w:rPr>
          <w:rFonts w:hint="eastAsia"/>
          <w:lang w:val="en-US" w:eastAsia="zh-CN"/>
        </w:rPr>
        <w:t>c3p0等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"org.springframework.jdbc.datasource.DriverManagerDataSource"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"driverClassName"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"com.mysql.jdbc.Driver"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"url"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"jdbc:mysql://192.168.5.107:8002,192.168.5.107:8001/base_data_db"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"root"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"password"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"dbAuthHandler"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"org.jasig.cas.adaptors.jdbc.QueryDatabaseAuthenticationHandler"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"sql"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pass from sys_user where login_name=?"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</w:p>
    <w:p>
      <w:r>
        <w:drawing>
          <wp:inline distT="0" distB="0" distL="114300" distR="114300">
            <wp:extent cx="5266690" cy="1315720"/>
            <wp:effectExtent l="0" t="0" r="10160" b="1778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08480"/>
            <wp:effectExtent l="0" t="0" r="10795" b="127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编译</w:t>
      </w:r>
      <w:r>
        <w:rPr>
          <w:rFonts w:hint="eastAsia"/>
          <w:lang w:eastAsia="zh-CN"/>
        </w:rPr>
        <w:t>，发包，验证</w:t>
      </w:r>
    </w:p>
    <w:p>
      <w:r>
        <w:drawing>
          <wp:inline distT="0" distB="0" distL="114300" distR="114300">
            <wp:extent cx="5267960" cy="4163060"/>
            <wp:effectExtent l="0" t="0" r="8890" b="8890"/>
            <wp:docPr id="2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216785"/>
            <wp:effectExtent l="0" t="0" r="5080" b="12065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1" w:name="_Toc14343"/>
      <w:bookmarkStart w:id="112" w:name="_Toc964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bookmarkEnd w:id="111"/>
      <w:bookmarkEnd w:id="112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3" w:name="_Toc30903"/>
      <w:bookmarkStart w:id="114" w:name="_Toc24333"/>
      <w:r>
        <w:rPr>
          <w:rFonts w:hint="eastAsia"/>
          <w:lang w:val="en-US" w:eastAsia="zh-CN"/>
        </w:rPr>
        <w:t>项目模型搭建</w:t>
      </w:r>
      <w:bookmarkEnd w:id="113"/>
      <w:bookmarkEnd w:id="114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5" w:name="_Toc4809"/>
      <w:r>
        <w:rPr>
          <w:rFonts w:hint="eastAsia" w:eastAsiaTheme="minorEastAsia"/>
          <w:lang w:val="en-US" w:eastAsia="zh-CN"/>
        </w:rPr>
        <w:t>配置cas-server服务器</w:t>
      </w:r>
      <w:bookmarkEnd w:id="115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修改cas-server-webapp项目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修改deployerConfigContext.xml文件，增加配置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"attributeRepository"</w:t>
      </w:r>
      <w:r>
        <w:rPr>
          <w:rFonts w:hint="eastAsia" w:ascii="Consolas" w:hAnsi="Consolas" w:eastAsia="Consolas"/>
          <w:sz w:val="26"/>
        </w:rPr>
        <w:t xml:space="preserve"> 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"org.jasig.services.persondir.support.jdbc.SingleRowJdbcPersonAttributeDao"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"0"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"1"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id,name from sys_user where {0}"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"queryAttributeMapping"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&lt;!--这里的key需写</w:t>
      </w:r>
      <w:r>
        <w:rPr>
          <w:rFonts w:hint="eastAsia" w:ascii="Consolas" w:hAnsi="Consolas" w:eastAsia="Consolas"/>
          <w:color w:val="3F5FBF"/>
          <w:sz w:val="26"/>
          <w:u w:val="single"/>
        </w:rPr>
        <w:t>username</w:t>
      </w:r>
      <w:r>
        <w:rPr>
          <w:rFonts w:hint="eastAsia" w:ascii="Consolas" w:hAnsi="Consolas" w:eastAsia="Consolas"/>
          <w:color w:val="3F5FBF"/>
          <w:sz w:val="26"/>
        </w:rPr>
        <w:t>和登录页面一致，value对应数据库用户名字段--&gt;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"login_name"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"resultAttributeMapping"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&lt;!--key为对应的数据库字段名称，value为提供给客户端获取的属性名字，系统会自动填充值--&gt;</w:t>
      </w:r>
      <w:r>
        <w:rPr>
          <w:rFonts w:hint="eastAsia" w:ascii="Consolas" w:hAnsi="Consolas" w:eastAsia="Consolas"/>
          <w:color w:val="000000"/>
          <w:sz w:val="26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numPr>
          <w:ilvl w:val="0"/>
          <w:numId w:val="0"/>
        </w:numPr>
        <w:ind w:leftChars="0" w:firstLine="520"/>
        <w:jc w:val="left"/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numPr>
          <w:ilvl w:val="0"/>
          <w:numId w:val="0"/>
        </w:numPr>
        <w:jc w:val="left"/>
        <w:rPr>
          <w:rFonts w:hint="eastAsia" w:ascii="Consolas" w:hAnsi="Consolas" w:eastAsia="Consolas"/>
          <w:color w:val="008080"/>
          <w:sz w:val="26"/>
          <w:lang w:eastAsia="zh-CN"/>
        </w:rPr>
      </w:pPr>
      <w:r>
        <w:drawing>
          <wp:inline distT="0" distB="0" distL="114300" distR="114300">
            <wp:extent cx="5264785" cy="1915160"/>
            <wp:effectExtent l="0" t="0" r="12065" b="8890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30530"/>
            <wp:effectExtent l="0" t="0" r="5080" b="7620"/>
            <wp:docPr id="2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eastAsia="zh-CN"/>
        </w:rPr>
        <w:t>修改casServiceValidationSuccess.jsp页面，添加代码，更多的用户信息，渲染给应用的用户数据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4150" cy="2461260"/>
            <wp:effectExtent l="0" t="0" r="12700" b="1524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修改cas-servlet.xml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"logoutAction"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"org.jasig.cas.web.flow.LogoutAction"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p:servicesManager-ref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"servicesManager"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p:followServiceRedirects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"${cas.logout.followServiceRedirects:true}"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3175" b="13335"/>
            <wp:docPr id="2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编译，部署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6" w:name="_Toc4414"/>
      <w:r>
        <w:rPr>
          <w:rFonts w:hint="eastAsia"/>
          <w:lang w:val="en-US" w:eastAsia="zh-CN"/>
        </w:rPr>
        <w:t>项目结构图</w:t>
      </w:r>
      <w:bookmarkEnd w:id="11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820795"/>
            <wp:effectExtent l="0" t="0" r="10795" b="8255"/>
            <wp:docPr id="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7" w:name="_Toc18836"/>
      <w:r>
        <w:rPr>
          <w:rFonts w:hint="eastAsia"/>
          <w:lang w:val="en-US" w:eastAsia="zh-CN"/>
        </w:rPr>
        <w:t>创建parent-pom父类项目</w:t>
      </w:r>
      <w:bookmarkEnd w:id="11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99990" cy="4761865"/>
            <wp:effectExtent l="0" t="0" r="10160" b="63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49165"/>
            <wp:effectExtent l="0" t="0" r="8890" b="13335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61915" cy="1228725"/>
            <wp:effectExtent l="0" t="0" r="635" b="952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添加包版本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UTF-8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4.1.4.RELEASE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3.2.1-RELEASE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添加公共管理依赖包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${cas.client.core.version}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18" w:name="_Toc17247"/>
      <w:r>
        <w:rPr>
          <w:rFonts w:hint="eastAsia"/>
          <w:lang w:val="en-US" w:eastAsia="zh-CN"/>
        </w:rPr>
        <w:t>作用描述</w:t>
      </w:r>
      <w:bookmarkEnd w:id="1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所有项目的最终父类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该子项目提供平台基础jar包的版本管理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9" w:name="_Toc29644"/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bookmarkEnd w:id="119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修改parent-pom项目的pom.xml文件，添加framework模块</w:t>
      </w:r>
    </w:p>
    <w:p>
      <w:r>
        <w:drawing>
          <wp:inline distT="0" distB="0" distL="114300" distR="114300">
            <wp:extent cx="5271770" cy="3172460"/>
            <wp:effectExtent l="0" t="0" r="5080" b="889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修改framework项目的pom.xml文件，添加parent-pom</w:t>
      </w:r>
      <w:r>
        <w:rPr>
          <w:rFonts w:hint="eastAsia"/>
          <w:lang w:val="en-US" w:eastAsia="zh-CN"/>
        </w:rPr>
        <w:t>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9525" b="4445"/>
            <wp:docPr id="2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修改framework项目的pom.xml文件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添加基础的包依赖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0" w:name="_Toc13966"/>
      <w:r>
        <w:rPr>
          <w:rFonts w:hint="eastAsia"/>
          <w:lang w:val="en-US" w:eastAsia="zh-CN"/>
        </w:rPr>
        <w:t>作用描述</w:t>
      </w:r>
      <w:bookmarkEnd w:id="12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控制平台的总体service层资源，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所有的XXX-core子项目将会引用framework项目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该子项目定义了基础的service实现，dao实现，entity实现，工具类，常量信息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9180" cy="4131945"/>
            <wp:effectExtent l="0" t="0" r="1270" b="1905"/>
            <wp:docPr id="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413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1" w:name="_Toc10713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bookmarkEnd w:id="121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wms</w:t>
      </w:r>
      <w:r>
        <w:rPr>
          <w:rFonts w:hint="eastAsia"/>
          <w:lang w:eastAsia="zh-CN"/>
        </w:rPr>
        <w:t>项目的pom.xml文件，添加parent-pom依赖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3747770"/>
            <wp:effectExtent l="0" t="0" r="10795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2" w:name="_Toc13877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bookmarkEnd w:id="122"/>
    </w:p>
    <w:p>
      <w:pPr>
        <w:rPr>
          <w:rFonts w:hint="eastAsia"/>
          <w:lang w:eastAsia="zh-CN"/>
        </w:rPr>
      </w:pPr>
      <w:bookmarkStart w:id="123" w:name="OLE_LINK5"/>
      <w:r>
        <w:rPr>
          <w:rFonts w:hint="eastAsia"/>
          <w:lang w:val="en-US" w:eastAsia="zh-CN"/>
        </w:rPr>
        <w:t>选择创建Maven Module项目</w:t>
      </w:r>
      <w:bookmarkEnd w:id="123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99990" cy="4761865"/>
            <wp:effectExtent l="0" t="0" r="10160" b="63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宋体"/>
          <w:color w:val="000000"/>
          <w:sz w:val="24"/>
          <w:lang w:eastAsia="zh-CN"/>
        </w:rPr>
        <w:t>依赖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</w:t>
      </w:r>
      <w:bookmarkStart w:id="124" w:name="OLE_LINK6"/>
      <w:r>
        <w:rPr>
          <w:rFonts w:hint="eastAsia" w:ascii="Consolas" w:hAnsi="Consolas" w:eastAsia="Consolas"/>
          <w:color w:val="000000"/>
          <w:sz w:val="24"/>
        </w:rPr>
        <w:t>framework</w:t>
      </w:r>
      <w:bookmarkEnd w:id="124"/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</w:pPr>
      <w:r>
        <w:drawing>
          <wp:inline distT="0" distB="0" distL="114300" distR="114300">
            <wp:extent cx="3923665" cy="1019175"/>
            <wp:effectExtent l="0" t="0" r="635" b="9525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5" w:name="_Toc21405"/>
      <w:r>
        <w:rPr>
          <w:rFonts w:hint="eastAsia"/>
          <w:lang w:eastAsia="zh-CN"/>
        </w:rPr>
        <w:t>作用描述</w:t>
      </w:r>
      <w:bookmarkEnd w:id="125"/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service层的实现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26" w:name="_Toc5213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bookmarkEnd w:id="126"/>
    </w:p>
    <w:p>
      <w:r>
        <w:rPr>
          <w:rFonts w:hint="eastAsia"/>
          <w:lang w:val="en-US" w:eastAsia="zh-CN"/>
        </w:rPr>
        <w:t>选择创建Maven Module项目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以同样的方式创建</w:t>
      </w:r>
      <w:r>
        <w:rPr>
          <w:rFonts w:hint="eastAsia"/>
          <w:lang w:val="en-US" w:eastAsia="zh-CN"/>
        </w:rPr>
        <w:t>wms-api项目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7" w:name="_Toc9702"/>
      <w:r>
        <w:rPr>
          <w:rFonts w:hint="eastAsia"/>
          <w:lang w:eastAsia="zh-CN"/>
        </w:rPr>
        <w:t>作用描述</w:t>
      </w:r>
      <w:bookmarkEnd w:id="127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对外发布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8" w:name="_Toc23008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bookmarkEnd w:id="1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选择创建Maven Module项目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33290"/>
            <wp:effectExtent l="0" t="0" r="8890" b="1016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最终结构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90775" cy="2894965"/>
            <wp:effectExtent l="0" t="0" r="9525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添加servlet-api依赖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9" w:name="_Toc6236"/>
      <w:r>
        <w:rPr>
          <w:rFonts w:hint="eastAsia"/>
          <w:lang w:val="en-US" w:eastAsia="zh-CN"/>
        </w:rPr>
        <w:t>整合spring mvc</w:t>
      </w:r>
      <w:bookmarkEnd w:id="129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30" w:name="_Toc20762"/>
      <w:r>
        <w:rPr>
          <w:rFonts w:hint="eastAsia"/>
          <w:lang w:val="en-US" w:eastAsia="zh-CN"/>
        </w:rPr>
        <w:t>配置spring mvc</w:t>
      </w:r>
      <w:bookmarkEnd w:id="13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3F5FBF"/>
          <w:sz w:val="15"/>
          <w:szCs w:val="15"/>
        </w:rPr>
        <w:t>&lt;!-- Spring MVC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org.springframework.web.servlet.DispatcherServlet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contextConfigLocation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classpath:springmvc-servlet.xml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1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*.do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1913255"/>
            <wp:effectExtent l="0" t="0" r="8890" b="10795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31" w:name="_Toc32765"/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添加springmvc-servlet.xml</w:t>
      </w:r>
      <w:bookmarkEnd w:id="131"/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2371725" cy="2438400"/>
            <wp:effectExtent l="0" t="0" r="9525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开启注解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mvc:annotation-driven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028565" cy="914400"/>
            <wp:effectExtent l="0" t="0" r="635" b="0"/>
            <wp:docPr id="2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32" w:name="_Toc1778"/>
      <w:r>
        <w:rPr>
          <w:rFonts w:hint="eastAsia"/>
          <w:lang w:val="en-US" w:eastAsia="zh-CN"/>
        </w:rPr>
        <w:t>配置cas-client</w:t>
      </w:r>
      <w:bookmarkEnd w:id="13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</w:t>
      </w:r>
      <w:r>
        <w:rPr>
          <w:rFonts w:hint="eastAsia" w:ascii="Consolas" w:hAnsi="Consolas" w:eastAsia="宋体"/>
          <w:color w:val="000000"/>
          <w:sz w:val="15"/>
          <w:szCs w:val="15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用于单点退出，该过滤器用于实现单点登出功能，可选配置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org.jasig.cas.client.session.SingleSignOutHttpSessionListener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该过滤器用于实现单点登出功能，可选配置。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该过滤器负责用户的认证工作，必须启用它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org.jasig.cas.client.authentication.AuthenticationFilter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casServerLoginUrl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服务器登录 地址  http://IP:PORT/CasWebProName/login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这里的server是服务端的IP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该过滤器负责对Ticket的校验工作，必须启用它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org.jasig.cas.client.validation.Cas20ProxyReceivingTicketValidationFilter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casServerUrlPrefix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服务器地址  http://IP:PORT/CasWebProName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该过滤器负责实现HttpServletRequest请求的包裹， 比如允许开发者通过HttpServletRequest的getRemoteUser()方法获得SSO登录用户的登录名，可选配置。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org.jasig.cas.client.util.HttpServletRequestWrapperFilter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该过滤器使得开发者可以通过org.jasig.cas.client.util.AssertionHolder来获取用户的登录名。 比如AssertionHolder.getAssertion().getPrincipal().getName()。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org.jasig.cas.client.util.AssertionThreadLocalFilter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882775"/>
            <wp:effectExtent l="0" t="0" r="8255" b="3175"/>
            <wp:docPr id="2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3352800"/>
            <wp:effectExtent l="0" t="0" r="11430" b="0"/>
            <wp:docPr id="2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689735"/>
            <wp:effectExtent l="0" t="0" r="11430" b="5715"/>
            <wp:docPr id="2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33" w:name="_Toc6758"/>
      <w:r>
        <w:rPr>
          <w:rFonts w:hint="eastAsia"/>
          <w:lang w:eastAsia="zh-CN"/>
        </w:rPr>
        <w:t>创建CasTestController测试类</w:t>
      </w:r>
      <w:bookmarkEnd w:id="133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400300" cy="2266950"/>
            <wp:effectExtent l="0" t="0" r="0" b="0"/>
            <wp:docPr id="2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790"/>
            <wp:effectExtent l="0" t="0" r="8255" b="3810"/>
            <wp:docPr id="2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5095"/>
            <wp:effectExtent l="0" t="0" r="12700" b="1460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val="en-US" w:eastAsia="zh-CN"/>
        </w:rPr>
      </w:pPr>
      <w:bookmarkStart w:id="134" w:name="_Toc32129"/>
      <w:r>
        <w:rPr>
          <w:rFonts w:hint="eastAsia" w:ascii="Consolas" w:hAnsi="Consolas" w:eastAsia="宋体"/>
          <w:color w:val="FF0000"/>
          <w:sz w:val="24"/>
          <w:lang w:val="en-US" w:eastAsia="zh-CN"/>
        </w:rPr>
        <w:t>Debug</w:t>
      </w:r>
      <w:bookmarkEnd w:id="13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bookmarkStart w:id="135" w:name="OLE_LINK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http://wms.cluster.com:8050/wms-web/casTest/index.do</w:t>
      </w:r>
      <w:bookmarkEnd w:id="135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47595"/>
            <wp:effectExtent l="0" t="0" r="12065" b="1460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bookmarkStart w:id="136" w:name="_Toc18199"/>
      <w:r>
        <w:drawing>
          <wp:inline distT="0" distB="0" distL="114300" distR="114300">
            <wp:extent cx="5270500" cy="1949450"/>
            <wp:effectExtent l="0" t="0" r="6350" b="12700"/>
            <wp:docPr id="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7340"/>
            <wp:effectExtent l="0" t="0" r="5715" b="381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37" w:name="_Toc30843"/>
      <w:r>
        <w:rPr>
          <w:rFonts w:hint="eastAsia"/>
          <w:lang w:eastAsia="zh-CN"/>
        </w:rPr>
        <w:t>编写自己的cas单点登录页面</w:t>
      </w:r>
      <w:bookmarkEnd w:id="137"/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138" w:name="_Toc25760"/>
      <w:r>
        <w:rPr>
          <w:rFonts w:hint="eastAsia"/>
          <w:lang w:eastAsia="zh-CN"/>
        </w:rPr>
        <w:t>异常</w:t>
      </w:r>
      <w:bookmarkEnd w:id="138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39" w:name="_Toc27431"/>
      <w:r>
        <w:rPr>
          <w:rFonts w:hint="eastAsia" w:ascii="Consolas" w:hAnsi="Consolas" w:eastAsia="Consolas"/>
          <w:color w:val="0066CC"/>
          <w:sz w:val="24"/>
          <w:u w:val="single"/>
        </w:rPr>
        <w:t>java.security.cert.CertificateException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39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56030"/>
            <wp:effectExtent l="0" t="0" r="1206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055" cy="1450340"/>
            <wp:effectExtent l="0" t="0" r="10795" b="1651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40" w:name="_Toc4125"/>
      <w:r>
        <w:rPr>
          <w:rFonts w:hint="eastAsia" w:ascii="Consolas" w:hAnsi="Consolas" w:eastAsia="Consolas"/>
          <w:color w:val="0066CC"/>
          <w:sz w:val="24"/>
          <w:u w:val="single"/>
        </w:rPr>
        <w:t>sun.security.validator.ValidatorException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40"/>
    </w:p>
    <w:p>
      <w:pPr>
        <w:numPr>
          <w:ilvl w:val="0"/>
          <w:numId w:val="0"/>
        </w:numPr>
        <w:ind w:leftChars="0"/>
        <w:rPr>
          <w:rFonts w:hint="eastAsia" w:ascii="Consolas" w:hAnsi="Consolas" w:eastAsia="宋体"/>
          <w:color w:val="FF0000"/>
          <w:sz w:val="24"/>
          <w:lang w:eastAsia="zh-CN"/>
        </w:rPr>
      </w:pPr>
      <w:r>
        <w:drawing>
          <wp:inline distT="0" distB="0" distL="114300" distR="114300">
            <wp:extent cx="5271770" cy="1498600"/>
            <wp:effectExtent l="0" t="0" r="5080" b="635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rPr>
          <w:rFonts w:hint="eastAsia"/>
          <w:lang w:eastAsia="zh-CN"/>
        </w:rPr>
      </w:pP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需要将</w:t>
      </w:r>
      <w:r>
        <w:rPr>
          <w:rFonts w:hint="eastAsia"/>
          <w:lang w:val="en-US" w:eastAsia="zh-CN"/>
        </w:rPr>
        <w:t>cas-server服务器中生成的证书导入到应用部署的服务器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（注：进去jdk目录导入，否则可能出现IO错误）</w:t>
      </w:r>
    </w:p>
    <w:p>
      <w:r>
        <w:drawing>
          <wp:inline distT="0" distB="0" distL="114300" distR="114300">
            <wp:extent cx="5271770" cy="2547620"/>
            <wp:effectExtent l="0" t="0" r="5080" b="508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详见：</w:t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"https://my.oschina.net/laiwanshan/blog/159057" </w:instrTex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https://my.oschina.net/laiwanshan/blog/159057</w: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43860"/>
            <wp:effectExtent l="0" t="0" r="10160" b="889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41" w:name="_Toc27471"/>
      <w:r>
        <w:rPr>
          <w:rFonts w:hint="eastAsia"/>
          <w:lang w:val="en-US" w:eastAsia="zh-CN"/>
        </w:rPr>
        <w:t>整合mybatis</w:t>
      </w:r>
      <w:bookmarkEnd w:id="141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42" w:name="_Toc24683"/>
      <w:r>
        <w:rPr>
          <w:rFonts w:hint="eastAsia"/>
          <w:lang w:val="en-US" w:eastAsia="zh-CN"/>
        </w:rPr>
        <w:t>添加依赖</w:t>
      </w:r>
      <w:bookmarkEnd w:id="1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</w:t>
      </w:r>
    </w:p>
    <w:p>
      <w:r>
        <w:drawing>
          <wp:inline distT="0" distB="0" distL="114300" distR="114300">
            <wp:extent cx="3342640" cy="1971675"/>
            <wp:effectExtent l="0" t="0" r="10160" b="9525"/>
            <wp:docPr id="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添加依赖mybatis相关依赖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008080"/>
          <w:sz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1.2.2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修改framework项目的pom.xml文件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2590165"/>
            <wp:effectExtent l="0" t="0" r="635" b="635"/>
            <wp:docPr id="2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color w:val="3F5FBF"/>
          <w:sz w:val="24"/>
        </w:rPr>
      </w:pPr>
      <w:r>
        <w:rPr>
          <w:rFonts w:hint="eastAsia"/>
          <w:lang w:val="en-US" w:eastAsia="zh-CN"/>
        </w:rPr>
        <w:t>引用依赖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43" w:name="_Toc32303"/>
      <w:r>
        <w:rPr>
          <w:rFonts w:hint="eastAsia"/>
          <w:lang w:val="en-US" w:eastAsia="zh-CN"/>
        </w:rPr>
        <w:t>添加spring-mybatis.xml配置文件</w:t>
      </w:r>
      <w:bookmarkEnd w:id="143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33140" cy="3685540"/>
            <wp:effectExtent l="0" t="0" r="10160" b="10160"/>
            <wp:docPr id="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"http://www.springframework.org/schema/beans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http://www.springframework.org/schema/beans/spring-beans-3.1.xsd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http://www.springframework.org/schema/context/spring-context-3.1.xsd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http://www.springframework.org/schema/mvc/spring-mvc-4.0.xsd"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自动扫描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引入配置文件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"propertyConfigurer"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"org.springframework.beans.factory.config.PropertyPlaceholderConfigurer"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"location"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"classpath:application-core.properties"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阿里 </w:t>
      </w:r>
      <w:r>
        <w:rPr>
          <w:rFonts w:hint="eastAsia" w:ascii="Consolas" w:hAnsi="Consolas" w:eastAsia="Consolas"/>
          <w:color w:val="3F5FBF"/>
          <w:sz w:val="24"/>
          <w:u w:val="single"/>
        </w:rPr>
        <w:t>druid</w:t>
      </w:r>
      <w:r>
        <w:rPr>
          <w:rFonts w:hint="eastAsia" w:ascii="Consolas" w:hAnsi="Consolas" w:eastAsia="Consolas"/>
          <w:color w:val="3F5FBF"/>
          <w:sz w:val="24"/>
        </w:rPr>
        <w:t>数据库连接池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"com.alibaba.druid.pool.DruidDataSource"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destroy-method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"close"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数据库基本信息配置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"url"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"${url}"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"username"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"driverClassName"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"${driverClassName}"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"filters"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"${filters}"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最大并发连接数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"maxActive"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"${maxActive}"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初始化连接数量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"initialSize"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"${initialSize}"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配置获取连接等待超时的时间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"${maxWait}"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最小空闲连接数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配置间隔多久才进行一次检测，检测需要关闭的空闲连接，单位是毫秒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"timeBetweenEvictionRunsMillis"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"${timeBetweenEvictionRunsMillis}"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配置一个连接在池中最小生存的时间，单位是毫秒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"minEvictableIdleTimeMillis"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"${minEvictableIdleTimeMillis}"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"validationQuery"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"${validationQuery}"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"${testWhileIdle}"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"${testOnBorrow}"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"${testOnReturn}"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"maxOpenPreparedStatements"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"${maxOpenPreparedStatements}"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打开removeAbandoned功能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&lt;!-- 1800秒，也就是30分钟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关闭</w:t>
      </w:r>
      <w:r>
        <w:rPr>
          <w:rFonts w:hint="eastAsia" w:ascii="Consolas" w:hAnsi="Consolas" w:eastAsia="Consolas"/>
          <w:color w:val="3F5FBF"/>
          <w:sz w:val="24"/>
          <w:u w:val="single"/>
        </w:rPr>
        <w:t>abanded</w:t>
      </w:r>
      <w:r>
        <w:rPr>
          <w:rFonts w:hint="eastAsia" w:ascii="Consolas" w:hAnsi="Consolas" w:eastAsia="Consolas"/>
          <w:color w:val="3F5FBF"/>
          <w:sz w:val="24"/>
        </w:rPr>
        <w:t>连接时输出错误日志 --&gt;</w:t>
      </w: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"${logAbandoned}"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spring和MyBatis完美整合，不需要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>的配置映射文件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"org.mybatis.spring.SqlSessionFactoryBean"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3F5FBF"/>
          <w:sz w:val="24"/>
        </w:rPr>
        <w:t>&lt;!-- 自动扫描mapping.xml文件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"mapperLocations"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"classpath:com/cluster/wms/mapper/*.xml"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DAO接口所在包名，Spring会自动查找其下的类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"basePackage"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"com.cluster.wms.mapper"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"sqlSessionFactoryBeanName"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 xml:space="preserve">&lt;!-- (事务管理)transaction manager, use JtaTransactionManager for global </w:t>
      </w:r>
      <w:r>
        <w:rPr>
          <w:rFonts w:hint="eastAsia" w:ascii="Consolas" w:hAnsi="Consolas" w:eastAsia="Consolas"/>
          <w:color w:val="3F5FBF"/>
          <w:sz w:val="24"/>
          <w:u w:val="single"/>
        </w:rPr>
        <w:t>tx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"transactionManager"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"org.springframework.jdbc.datasource.DataSourceTransactionManager"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44" w:name="_Toc14859"/>
      <w:r>
        <w:rPr>
          <w:rFonts w:hint="eastAsia"/>
          <w:lang w:val="en-US" w:eastAsia="zh-CN"/>
        </w:rPr>
        <w:t>配置web.xml</w:t>
      </w:r>
      <w:bookmarkEnd w:id="144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3323590" cy="4028440"/>
            <wp:effectExtent l="0" t="0" r="10160" b="10160"/>
            <wp:docPr id="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/>
          <w:lang w:eastAsia="zh-CN"/>
        </w:rPr>
        <w:t>添加全局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contextConfigLocation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参数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contextConfigLocation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>classpath:spring-mybatis.xml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4714240" cy="1358265"/>
            <wp:effectExtent l="0" t="0" r="10160" b="13335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rPr>
          <w:rFonts w:hint="eastAsia"/>
          <w:lang w:eastAsia="zh-CN"/>
        </w:rPr>
        <w:t>添加</w:t>
      </w:r>
      <w:r>
        <w:rPr>
          <w:rFonts w:hint="eastAsia"/>
          <w:lang w:val="en-US" w:eastAsia="zh-CN"/>
        </w:rPr>
        <w:t>spring上下文监听器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Spring监听器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org.springframework.web.context.ContextLoaderListener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</w:pPr>
      <w:r>
        <w:drawing>
          <wp:inline distT="0" distB="0" distL="114300" distR="114300">
            <wp:extent cx="5272405" cy="725805"/>
            <wp:effectExtent l="0" t="0" r="4445" b="1714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45" w:name="_Toc25008"/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添加数据库配置</w:t>
      </w:r>
      <w:bookmarkEnd w:id="145"/>
    </w:p>
    <w:p>
      <w:pPr>
        <w:numPr>
          <w:ilvl w:val="0"/>
          <w:numId w:val="0"/>
        </w:numPr>
        <w:ind w:leftChars="0"/>
        <w:outlineLvl w:val="9"/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添加application-core.properties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文件</w:t>
      </w:r>
    </w:p>
    <w:p>
      <w:r>
        <w:drawing>
          <wp:inline distT="0" distB="0" distL="114300" distR="114300">
            <wp:extent cx="3466465" cy="3533140"/>
            <wp:effectExtent l="0" t="0" r="635" b="1016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添加数据库配置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url:</w:t>
      </w:r>
      <w:r>
        <w:rPr>
          <w:rFonts w:hint="eastAsia" w:ascii="Consolas" w:hAnsi="Consolas" w:eastAsia="Consolas"/>
          <w:color w:val="2A00FF"/>
          <w:sz w:val="24"/>
        </w:rPr>
        <w:t>jdbc:mysql://192.168.5.107:8002,192.168.5.107:8001/wms_db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driverClassName:</w:t>
      </w:r>
      <w:r>
        <w:rPr>
          <w:rFonts w:hint="eastAsia" w:ascii="Consolas" w:hAnsi="Consolas" w:eastAsia="Consolas"/>
          <w:color w:val="2A00FF"/>
          <w:sz w:val="24"/>
        </w:rPr>
        <w:t>com.mysql.jdbc.Driver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username:</w:t>
      </w:r>
      <w:r>
        <w:rPr>
          <w:rFonts w:hint="eastAsia" w:ascii="Consolas" w:hAnsi="Consolas" w:eastAsia="Consolas"/>
          <w:color w:val="2A00FF"/>
          <w:sz w:val="24"/>
          <w:u w:val="single"/>
        </w:rPr>
        <w:t>webapp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password: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filters:</w:t>
      </w:r>
      <w:r>
        <w:rPr>
          <w:rFonts w:hint="eastAsia" w:ascii="Consolas" w:hAnsi="Consolas" w:eastAsia="Consolas"/>
          <w:color w:val="2A00FF"/>
          <w:sz w:val="24"/>
          <w:u w:val="single"/>
        </w:rPr>
        <w:t>stat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maxActive: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initialSize:</w:t>
      </w:r>
      <w:r>
        <w:rPr>
          <w:rFonts w:hint="eastAsia" w:ascii="Consolas" w:hAnsi="Consolas" w:eastAsia="Consolas"/>
          <w:color w:val="2A00FF"/>
          <w:sz w:val="24"/>
        </w:rPr>
        <w:t>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maxWait: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minIdle:</w:t>
      </w:r>
      <w:r>
        <w:rPr>
          <w:rFonts w:hint="eastAsia" w:ascii="Consolas" w:hAnsi="Consolas" w:eastAsia="Consolas"/>
          <w:color w:val="2A00FF"/>
          <w:sz w:val="24"/>
        </w:rPr>
        <w:t>10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maxIdle:</w:t>
      </w:r>
      <w:r>
        <w:rPr>
          <w:rFonts w:hint="eastAsia" w:ascii="Consolas" w:hAnsi="Consolas" w:eastAsia="Consolas"/>
          <w:color w:val="2A00FF"/>
          <w:sz w:val="24"/>
        </w:rPr>
        <w:t>15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timeBetweenEvictionRunsMillis: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minEvictableIdleTimeMillis:</w:t>
      </w:r>
      <w:r>
        <w:rPr>
          <w:rFonts w:hint="eastAsia" w:ascii="Consolas" w:hAnsi="Consolas" w:eastAsia="Consolas"/>
          <w:color w:val="2A00FF"/>
          <w:sz w:val="24"/>
        </w:rPr>
        <w:t>300000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validationQuery:</w:t>
      </w:r>
      <w:r>
        <w:rPr>
          <w:rFonts w:hint="eastAsia" w:ascii="Consolas" w:hAnsi="Consolas" w:eastAsia="Consolas"/>
          <w:color w:val="2A00FF"/>
          <w:sz w:val="24"/>
        </w:rPr>
        <w:t>SELECT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2A00FF"/>
          <w:sz w:val="24"/>
        </w:rPr>
        <w:t>'x'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testWhileIdle: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testOnBorrow: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testOnReturn: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maxOpenPreparedStatements: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removeAbandonedTimeout:</w:t>
      </w:r>
      <w:r>
        <w:rPr>
          <w:rFonts w:hint="eastAsia" w:ascii="Consolas" w:hAnsi="Consolas" w:eastAsia="Consolas"/>
          <w:color w:val="2A00FF"/>
          <w:sz w:val="24"/>
        </w:rPr>
        <w:t>1800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>logAbandoned: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46" w:name="_Toc18688"/>
      <w:r>
        <w:rPr>
          <w:rFonts w:hint="eastAsia"/>
          <w:lang w:val="en-US" w:eastAsia="zh-CN"/>
        </w:rPr>
        <w:t>配置redis集群连接</w:t>
      </w:r>
      <w:bookmarkEnd w:id="146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添加applicationContext-redis.xml配置文件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xmlns:redis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"http://www.springframework.org/schema/redis"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http://www.springframework.org/schema/redis http://www.springframework.org/schema/redis/spring-redis-1.0.xsd"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连接池配置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"redis.clients.jedis.JedisPoolConfig"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${redis.pool.minIdle}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"maxWaitMillis"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${redis.pool.maxWaitMillis}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${redis.pool.testOnBorrow}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${redis.pool.testOnReturn}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${redis.pool.testWhileIdle}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集群节点配置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"org.springframework.data.redis.connection.RedisClusterConfiguration"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"maxRedirects"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"3"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"clusterNodes"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"org.springframework.data.redis.connection.jedis.JedisConnectionFactory"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模板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"org.springframework.data.redis.serializer.StringRedisSerializer"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"org.springframework.data.redis.core.RedisTemplate"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修改application-core.properties，添加资源属性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3533140"/>
            <wp:effectExtent l="0" t="0" r="635" b="10160"/>
            <wp:docPr id="2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Redis</w:t>
      </w:r>
      <w:r>
        <w:rPr>
          <w:rFonts w:hint="eastAsia" w:ascii="Consolas" w:hAnsi="Consolas" w:eastAsia="Consolas"/>
          <w:color w:val="3F7F5F"/>
          <w:sz w:val="24"/>
        </w:rPr>
        <w:t xml:space="preserve">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redis.node1.port=</w:t>
      </w:r>
      <w:r>
        <w:rPr>
          <w:rFonts w:hint="eastAsia" w:ascii="Consolas" w:hAnsi="Consolas" w:eastAsia="Consolas"/>
          <w:color w:val="2A00FF"/>
          <w:sz w:val="24"/>
        </w:rPr>
        <w:t>6379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redis.node2.port=</w:t>
      </w:r>
      <w:r>
        <w:rPr>
          <w:rFonts w:hint="eastAsia" w:ascii="Consolas" w:hAnsi="Consolas" w:eastAsia="Consolas"/>
          <w:color w:val="2A00FF"/>
          <w:sz w:val="24"/>
        </w:rPr>
        <w:t>6479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redis.node3.port=</w:t>
      </w:r>
      <w:r>
        <w:rPr>
          <w:rFonts w:hint="eastAsia" w:ascii="Consolas" w:hAnsi="Consolas" w:eastAsia="Consolas"/>
          <w:color w:val="2A00FF"/>
          <w:sz w:val="24"/>
        </w:rPr>
        <w:t>6579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redis.node4.port=</w:t>
      </w:r>
      <w:r>
        <w:rPr>
          <w:rFonts w:hint="eastAsia" w:ascii="Consolas" w:hAnsi="Consolas" w:eastAsia="Consolas"/>
          <w:color w:val="2A00FF"/>
          <w:sz w:val="24"/>
        </w:rPr>
        <w:t>6679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redis.node5.port=</w:t>
      </w:r>
      <w:r>
        <w:rPr>
          <w:rFonts w:hint="eastAsia" w:ascii="Consolas" w:hAnsi="Consolas" w:eastAsia="Consolas"/>
          <w:color w:val="2A00FF"/>
          <w:sz w:val="24"/>
        </w:rPr>
        <w:t>6779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redis.node6.port=</w:t>
      </w:r>
      <w:r>
        <w:rPr>
          <w:rFonts w:hint="eastAsia" w:ascii="Consolas" w:hAnsi="Consolas" w:eastAsia="Consolas"/>
          <w:color w:val="2A00FF"/>
          <w:sz w:val="24"/>
        </w:rPr>
        <w:t>6879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redis.password=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redis.timeout=</w:t>
      </w:r>
      <w:r>
        <w:rPr>
          <w:rFonts w:hint="eastAsia" w:ascii="Consolas" w:hAnsi="Consolas" w:eastAsia="Consolas"/>
          <w:color w:val="2A00FF"/>
          <w:sz w:val="24"/>
        </w:rPr>
        <w:t>15000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redis.pool.minIdle=</w:t>
      </w:r>
      <w:r>
        <w:rPr>
          <w:rFonts w:hint="eastAsia" w:ascii="Consolas" w:hAnsi="Consolas" w:eastAsia="Consolas"/>
          <w:color w:val="2A00FF"/>
          <w:sz w:val="24"/>
        </w:rPr>
        <w:t>16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redis.pool.maxIdle=</w:t>
      </w:r>
      <w:r>
        <w:rPr>
          <w:rFonts w:hint="eastAsia" w:ascii="Consolas" w:hAnsi="Consolas" w:eastAsia="Consolas"/>
          <w:color w:val="2A00FF"/>
          <w:sz w:val="24"/>
        </w:rPr>
        <w:t>64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redis.pool.maxWaitMillis=</w:t>
      </w:r>
      <w:r>
        <w:rPr>
          <w:rFonts w:hint="eastAsia" w:ascii="Consolas" w:hAnsi="Consolas" w:eastAsia="Consolas"/>
          <w:color w:val="2A00FF"/>
          <w:sz w:val="24"/>
        </w:rPr>
        <w:t>30000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redis.pool.testOnCreate=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redis.pool.testOnBorrow=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redis.pool.testOnReturn=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redis.pool.testWhileIdle=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47" w:name="_Toc26759"/>
      <w:r>
        <w:rPr>
          <w:rFonts w:hint="eastAsia"/>
          <w:lang w:eastAsia="zh-CN"/>
        </w:rPr>
        <w:t>创建parent-web项目</w:t>
      </w:r>
      <w:bookmarkEnd w:id="147"/>
    </w:p>
    <w:p>
      <w:r>
        <w:drawing>
          <wp:inline distT="0" distB="0" distL="114300" distR="114300">
            <wp:extent cx="3456940" cy="1600200"/>
            <wp:effectExtent l="0" t="0" r="10160" b="0"/>
            <wp:docPr id="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48" w:name="_Toc30978"/>
      <w:r>
        <w:rPr>
          <w:rFonts w:hint="eastAsia"/>
          <w:lang w:eastAsia="zh-CN"/>
        </w:rPr>
        <w:t>作用描述</w:t>
      </w:r>
      <w:bookmarkEnd w:id="1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控制平台的总体web层资源，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所有的XXX-web子项目将会引用parent-web项目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7115" cy="4428490"/>
            <wp:effectExtent l="0" t="0" r="635" b="10160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49" w:name="_Toc27664"/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bookmarkEnd w:id="149"/>
    </w:p>
    <w:p>
      <w:r>
        <w:drawing>
          <wp:inline distT="0" distB="0" distL="114300" distR="114300">
            <wp:extent cx="3237865" cy="3599815"/>
            <wp:effectExtent l="0" t="0" r="635" b="635"/>
            <wp:docPr id="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50" w:name="_Toc4188"/>
      <w:r>
        <w:rPr>
          <w:rFonts w:hint="eastAsia"/>
        </w:rPr>
        <w:t>maven-antrun-plugin插件</w:t>
      </w:r>
      <w:bookmarkEnd w:id="150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1" w:name="_Toc10821"/>
      <w:r>
        <w:rPr>
          <w:rFonts w:hint="eastAsia"/>
          <w:lang w:val="en-US" w:eastAsia="zh-CN"/>
        </w:rPr>
        <w:t>ant介绍</w:t>
      </w:r>
      <w:bookmarkEnd w:id="151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52" w:name="_Toc2704"/>
      <w:r>
        <w:rPr>
          <w:rFonts w:hint="eastAsia"/>
          <w:lang w:val="en-US" w:eastAsia="zh-CN"/>
        </w:rPr>
        <w:t>maven-antrun-plugin控制平台公共的布局页面</w:t>
      </w:r>
      <w:bookmarkEnd w:id="1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当XXX-web子项目install时，maven-antrun-plugin会将parent-web项目的平台总布局资源拷贝到各个XXX-web子项目的相应目录下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6940" cy="8056880"/>
            <wp:effectExtent l="0" t="0" r="10160" b="1270"/>
            <wp:docPr id="3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805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对于每个XXX-web子项目所使用的页面布局都是同一套页面，即这套页面</w:t>
      </w:r>
    </w:p>
    <w:p>
      <w:r>
        <w:drawing>
          <wp:inline distT="0" distB="0" distL="114300" distR="114300">
            <wp:extent cx="5257800" cy="3014345"/>
            <wp:effectExtent l="0" t="0" r="0" b="14605"/>
            <wp:docPr id="3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3" w:name="_Toc22603"/>
      <w:r>
        <w:rPr>
          <w:rFonts w:hint="eastAsia"/>
          <w:lang w:val="en-US" w:eastAsia="zh-CN"/>
        </w:rPr>
        <w:t>maven-antrun-plugin配置</w:t>
      </w:r>
      <w:bookmarkEnd w:id="153"/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4" w:name="_Toc31027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以oms系统为例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oms即消费方，又为提供方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"http://192.168.5.107:8070/governance/applications/base-data-app/services"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base-data-app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的菜单查询服务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提供订单插入的对外服务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71650"/>
            <wp:effectExtent l="0" t="0" r="3175" b="0"/>
            <wp:docPr id="3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5" w:name="_Toc13918"/>
      <w:r>
        <w:rPr>
          <w:rFonts w:hint="eastAsia"/>
          <w:color w:val="FF0000"/>
          <w:lang w:val="en-US" w:eastAsia="zh-CN"/>
        </w:rPr>
        <w:t>修改application-core.properties，添加配置zookeeper配置</w:t>
      </w:r>
      <w:bookmarkEnd w:id="155"/>
    </w:p>
    <w:p>
      <w:r>
        <w:drawing>
          <wp:inline distT="0" distB="0" distL="114300" distR="114300">
            <wp:extent cx="3066415" cy="3295015"/>
            <wp:effectExtent l="0" t="0" r="635" b="635"/>
            <wp:docPr id="3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8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 ZooKeeper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dubbo.registry.port=</w:t>
      </w:r>
      <w:r>
        <w:rPr>
          <w:rFonts w:hint="eastAsia" w:ascii="Consolas" w:hAnsi="Consolas" w:eastAsia="Consolas"/>
          <w:color w:val="2A00FF"/>
          <w:sz w:val="24"/>
        </w:rPr>
        <w:t>20890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dubbo.registry.address.node1=</w:t>
      </w:r>
      <w:r>
        <w:rPr>
          <w:rFonts w:hint="eastAsia" w:ascii="Consolas" w:hAnsi="Consolas" w:eastAsia="Consolas"/>
          <w:color w:val="2A00FF"/>
          <w:sz w:val="24"/>
        </w:rPr>
        <w:t>192.168.5.107:2181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dubbo.registry.address.node2=</w:t>
      </w:r>
      <w:r>
        <w:rPr>
          <w:rFonts w:hint="eastAsia" w:ascii="Consolas" w:hAnsi="Consolas" w:eastAsia="Consolas"/>
          <w:color w:val="2A00FF"/>
          <w:sz w:val="24"/>
        </w:rPr>
        <w:t>192.168.5.107:2182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dubbo.registry.address.node3=</w:t>
      </w:r>
      <w:r>
        <w:rPr>
          <w:rFonts w:hint="eastAsia" w:ascii="Consolas" w:hAnsi="Consolas" w:eastAsia="Consolas"/>
          <w:color w:val="2A00FF"/>
          <w:sz w:val="24"/>
        </w:rPr>
        <w:t>192.168.5.107:2183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dubbo.registry.address.node4=</w:t>
      </w:r>
      <w:r>
        <w:rPr>
          <w:rFonts w:hint="eastAsia" w:ascii="Consolas" w:hAnsi="Consolas" w:eastAsia="Consolas"/>
          <w:color w:val="2A00FF"/>
          <w:sz w:val="24"/>
        </w:rPr>
        <w:t>192.168.5.107:2184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dubbo.registry.address.node5=</w:t>
      </w:r>
      <w:r>
        <w:rPr>
          <w:rFonts w:hint="eastAsia" w:ascii="Consolas" w:hAnsi="Consolas" w:eastAsia="Consolas"/>
          <w:color w:val="2A00FF"/>
          <w:sz w:val="24"/>
        </w:rPr>
        <w:t>192.168.5.107:2185</w:t>
      </w:r>
    </w:p>
    <w:p>
      <w:pPr>
        <w:rPr>
          <w:rFonts w:hint="eastAsia" w:ascii="Consolas" w:hAnsi="Consolas" w:eastAsia="Consolas"/>
          <w:color w:val="2A00FF"/>
          <w:sz w:val="24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6" w:name="_Toc9382"/>
      <w:r>
        <w:rPr>
          <w:rFonts w:hint="eastAsia"/>
          <w:color w:val="FF0000"/>
          <w:lang w:val="en-US" w:eastAsia="zh-CN"/>
        </w:rPr>
        <w:t>配置注册中心，创建spring-dubbo-core.xml</w:t>
      </w:r>
      <w:bookmarkEnd w:id="15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3275965"/>
            <wp:effectExtent l="0" t="0" r="635" b="635"/>
            <wp:docPr id="3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提供方应用信息，用于计算依赖关系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dubbo:application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"oms-app"</w:t>
      </w:r>
      <w:r>
        <w:rPr>
          <w:rFonts w:hint="eastAsia" w:ascii="Consolas" w:hAnsi="Consolas" w:eastAsia="Consolas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使用</w:t>
      </w:r>
      <w:r>
        <w:rPr>
          <w:rFonts w:hint="eastAsia" w:ascii="Consolas" w:hAnsi="Consolas" w:eastAsia="Consolas"/>
          <w:color w:val="3F5FBF"/>
          <w:sz w:val="24"/>
          <w:u w:val="single"/>
        </w:rPr>
        <w:t>multicast</w:t>
      </w:r>
      <w:r>
        <w:rPr>
          <w:rFonts w:hint="eastAsia" w:ascii="Consolas" w:hAnsi="Consolas" w:eastAsia="Consolas"/>
          <w:color w:val="3F5FBF"/>
          <w:sz w:val="24"/>
        </w:rPr>
        <w:t>广播注册中心暴露服务地址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zookeeper</w:t>
      </w:r>
      <w:r>
        <w:rPr>
          <w:rFonts w:hint="eastAsia" w:ascii="Consolas" w:hAnsi="Consolas" w:eastAsia="Consolas"/>
          <w:color w:val="3F5FBF"/>
          <w:sz w:val="24"/>
        </w:rPr>
        <w:t>://192.168.1.167:2181"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dubbo:registry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protocol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"zookeeper"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address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"${dubbo.registry.address.node1}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,${dubbo.registry.address.node2}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,${dubbo.registry.address.node3}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,${dubbo.registry.address.node4}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,${dubbo.registry.address.node5}"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://192.168.1.167:6379"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用</w:t>
      </w:r>
      <w:r>
        <w:rPr>
          <w:rFonts w:hint="eastAsia" w:ascii="Consolas" w:hAnsi="Consolas" w:eastAsia="Consolas"/>
          <w:color w:val="3F5FBF"/>
          <w:sz w:val="24"/>
          <w:u w:val="single"/>
        </w:rPr>
        <w:t>dubbo</w:t>
      </w:r>
      <w:r>
        <w:rPr>
          <w:rFonts w:hint="eastAsia" w:ascii="Consolas" w:hAnsi="Consolas" w:eastAsia="Consolas"/>
          <w:color w:val="3F5FBF"/>
          <w:sz w:val="24"/>
        </w:rPr>
        <w:t>协议在20890端口暴露服务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dubbo:protocol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"dubbo"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port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"${dubbo.registry.port}"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7" w:name="_Toc6181"/>
      <w:r>
        <w:rPr>
          <w:rFonts w:hint="eastAsia"/>
          <w:color w:val="FF0000"/>
          <w:lang w:val="en-US" w:eastAsia="zh-CN"/>
        </w:rPr>
        <w:t>配置消费者，创建spring-dubbo-consumer.xml</w:t>
      </w:r>
      <w:bookmarkEnd w:id="157"/>
    </w:p>
    <w:p>
      <w:r>
        <w:drawing>
          <wp:inline distT="0" distB="0" distL="114300" distR="114300">
            <wp:extent cx="3295015" cy="3256915"/>
            <wp:effectExtent l="0" t="0" r="635" b="635"/>
            <wp:docPr id="3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生成远程服务代理，可以和本地bean一样使用sysMenuApiService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dubbo:reference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"com.cluster.basedata.api.service.SysMenuApiService"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8" w:name="_Toc13203"/>
      <w:r>
        <w:rPr>
          <w:rFonts w:hint="eastAsia"/>
          <w:color w:val="FF0000"/>
          <w:lang w:val="en-US" w:eastAsia="zh-CN"/>
        </w:rPr>
        <w:t>配置提供者，创建spring-dubbo-consumer.xml</w:t>
      </w:r>
      <w:bookmarkEnd w:id="158"/>
    </w:p>
    <w:p>
      <w:r>
        <w:drawing>
          <wp:inline distT="0" distB="0" distL="114300" distR="114300">
            <wp:extent cx="3228340" cy="3247390"/>
            <wp:effectExtent l="0" t="0" r="10160" b="10160"/>
            <wp:docPr id="3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订单组件实现类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"com.cluster.oms.api.service.impl.OrderApiServiceImpl"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声明系统菜单组件暴露的服务接口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dubbo:service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9" w:name="_Toc11452"/>
      <w:r>
        <w:rPr>
          <w:rFonts w:hint="eastAsia"/>
          <w:color w:val="FF0000"/>
          <w:lang w:val="en-US" w:eastAsia="zh-CN"/>
        </w:rPr>
        <w:t>修改web.xml</w:t>
      </w:r>
      <w:bookmarkEnd w:id="159"/>
    </w:p>
    <w:p>
      <w:r>
        <w:drawing>
          <wp:inline distT="0" distB="0" distL="114300" distR="114300">
            <wp:extent cx="3590290" cy="3075940"/>
            <wp:effectExtent l="0" t="0" r="10160" b="10160"/>
            <wp:docPr id="34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-core.xml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-consumer.xml</w:t>
      </w:r>
    </w:p>
    <w:p>
      <w:pPr>
        <w:rPr>
          <w:rFonts w:hint="eastAsia" w:ascii="Consolas" w:hAnsi="Consolas" w:eastAsia="Consolas"/>
          <w:color w:val="00000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-provider.xml</w:t>
      </w:r>
    </w:p>
    <w:p>
      <w:pPr>
        <w:rPr>
          <w:rFonts w:hint="eastAsia" w:ascii="Consolas" w:hAnsi="Consolas" w:eastAsia="Consolas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4704715" cy="1828800"/>
            <wp:effectExtent l="0" t="0" r="635" b="0"/>
            <wp:docPr id="34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60" w:name="_Toc5975"/>
      <w:r>
        <w:rPr>
          <w:rFonts w:hint="eastAsia"/>
          <w:lang w:val="en-US" w:eastAsia="zh-CN"/>
        </w:rPr>
        <w:t>功能实现</w:t>
      </w:r>
      <w:bookmarkEnd w:id="160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1" w:name="_Toc27635"/>
      <w:r>
        <w:rPr>
          <w:rFonts w:hint="eastAsia"/>
          <w:lang w:val="en-US" w:eastAsia="zh-CN"/>
        </w:rPr>
        <w:t>base-data-web</w:t>
      </w:r>
      <w:bookmarkEnd w:id="1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dubbo：系统菜单查询功能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500495"/>
            <wp:effectExtent l="0" t="0" r="6985" b="14605"/>
            <wp:docPr id="3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0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804545"/>
            <wp:effectExtent l="0" t="0" r="15875" b="14605"/>
            <wp:docPr id="3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0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2" w:name="_Toc11461"/>
      <w:r>
        <w:rPr>
          <w:rFonts w:hint="eastAsia"/>
          <w:lang w:val="en-US" w:eastAsia="zh-CN"/>
        </w:rPr>
        <w:t>oms-web</w:t>
      </w:r>
      <w:bookmarkEnd w:id="1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dubbo：插入订单信息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MQ：插入订单信息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订单查询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8980"/>
            <wp:effectExtent l="0" t="0" r="12700" b="13970"/>
            <wp:docPr id="3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3" w:name="_Toc31376"/>
      <w:r>
        <w:rPr>
          <w:rFonts w:hint="eastAsia"/>
          <w:lang w:val="en-US" w:eastAsia="zh-CN"/>
        </w:rPr>
        <w:t>wms-web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8385"/>
            <wp:effectExtent l="0" t="0" r="12700" b="18415"/>
            <wp:docPr id="3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64" w:name="_Toc15325"/>
      <w:r>
        <w:rPr>
          <w:rFonts w:hint="eastAsia"/>
          <w:lang w:val="en-US" w:eastAsia="zh-CN"/>
        </w:rPr>
        <w:t>Java Service Wrapper</w:t>
      </w:r>
      <w:bookmarkEnd w:id="16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65" w:name="_Toc9624"/>
      <w:r>
        <w:rPr>
          <w:rFonts w:hint="eastAsia"/>
          <w:lang w:val="en-US" w:eastAsia="zh-CN"/>
        </w:rPr>
        <w:t>介绍</w:t>
      </w:r>
      <w:bookmarkEnd w:id="16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6" w:name="_Toc5748"/>
      <w:r>
        <w:rPr>
          <w:rFonts w:hint="eastAsia"/>
          <w:lang w:val="en-US" w:eastAsia="zh-CN"/>
        </w:rPr>
        <w:t>获取安装包</w:t>
      </w:r>
      <w:bookmarkEnd w:id="1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"https://wrapper.tanukisoftware.com/doc/english/download.jsp"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https://wrapper.tanukisoftware.com/doc/english/download.jsp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75455"/>
            <wp:effectExtent l="0" t="0" r="3810" b="1079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67" w:name="_Toc21738"/>
      <w:r>
        <w:rPr>
          <w:rFonts w:hint="eastAsia"/>
          <w:lang w:val="en-US" w:eastAsia="zh-CN"/>
        </w:rPr>
        <w:t>使用 Java Service Wrapper将tomcat注册为window服务配置</w:t>
      </w:r>
      <w:bookmarkEnd w:id="167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68" w:name="_Toc21725"/>
      <w:r>
        <w:rPr>
          <w:rFonts w:hint="eastAsia"/>
          <w:color w:val="FF0000"/>
          <w:lang w:val="en-US" w:eastAsia="zh-CN"/>
        </w:rPr>
        <w:t>拷贝如下文件到指定目录</w:t>
      </w:r>
      <w:bookmarkEnd w:id="168"/>
    </w:p>
    <w:p>
      <w:r>
        <w:drawing>
          <wp:inline distT="0" distB="0" distL="114300" distR="114300">
            <wp:extent cx="5273675" cy="4612640"/>
            <wp:effectExtent l="0" t="0" r="3175" b="16510"/>
            <wp:docPr id="3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80030"/>
            <wp:effectExtent l="0" t="0" r="3175" b="1270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27905"/>
            <wp:effectExtent l="0" t="0" r="5715" b="10795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69" w:name="_Toc6067"/>
      <w:r>
        <w:rPr>
          <w:rFonts w:hint="eastAsia"/>
          <w:color w:val="FF0000"/>
          <w:lang w:val="en-US" w:eastAsia="zh-CN"/>
        </w:rPr>
        <w:t>修改${CATALINA_HOME}/conf目录下的wrapper.conf配置</w:t>
      </w:r>
      <w:bookmarkEnd w:id="169"/>
    </w:p>
    <w:p>
      <w:r>
        <w:rPr>
          <w:rFonts w:hint="eastAsia"/>
        </w:rPr>
        <w:t>wrapper.java.mainclass=org.tanukisoftware.wrapper.WrapperStartStopApp</w:t>
      </w:r>
    </w:p>
    <w:p>
      <w:r>
        <w:drawing>
          <wp:inline distT="0" distB="0" distL="114300" distR="114300">
            <wp:extent cx="5270500" cy="336550"/>
            <wp:effectExtent l="0" t="0" r="6350" b="6350"/>
            <wp:docPr id="3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0" w:name="_Toc26896"/>
      <w:r>
        <w:rPr>
          <w:rFonts w:hint="eastAsia"/>
          <w:color w:val="FF0000"/>
          <w:lang w:eastAsia="zh-CN"/>
        </w:rPr>
        <w:t>设置读取的</w:t>
      </w:r>
      <w:r>
        <w:rPr>
          <w:rFonts w:hint="eastAsia"/>
          <w:color w:val="FF0000"/>
          <w:lang w:val="en-US" w:eastAsia="zh-CN"/>
        </w:rPr>
        <w:t>classpath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wrapper.java.classpath.1=../bin/*.jar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wrapper.java.classpath.2=../lib/*.jar</w:t>
      </w:r>
    </w:p>
    <w:p>
      <w:r>
        <w:drawing>
          <wp:inline distT="0" distB="0" distL="114300" distR="114300">
            <wp:extent cx="4866640" cy="733425"/>
            <wp:effectExtent l="0" t="0" r="10160" b="9525"/>
            <wp:docPr id="3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1" w:name="_Toc16775"/>
      <w:r>
        <w:rPr>
          <w:rFonts w:hint="eastAsia"/>
          <w:color w:val="FF0000"/>
          <w:lang w:val="en-US" w:eastAsia="zh-CN"/>
        </w:rPr>
        <w:t>配置tomcat启动类</w:t>
      </w:r>
      <w:bookmarkEnd w:id="1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wrapper.app.parameter.1=org.apache.catalina.startup.Bootstrap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wrapper.app.parameter.2=1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wrapper.app.parameter.3=start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wrapper.app.parameter.4=org.apache.catalina.startup.Bootstrap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wrapper.app.parameter.5=TRUE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wrapper.app.parameter.6=1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wrapper.app.parameter.7=stop</w:t>
      </w:r>
    </w:p>
    <w:p>
      <w:r>
        <w:drawing>
          <wp:inline distT="0" distB="0" distL="114300" distR="114300">
            <wp:extent cx="5270500" cy="1402715"/>
            <wp:effectExtent l="0" t="0" r="6350" b="6985"/>
            <wp:docPr id="3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eastAsia="zh-CN"/>
        </w:rPr>
      </w:pPr>
      <w:bookmarkStart w:id="172" w:name="_Toc17388"/>
      <w:r>
        <w:rPr>
          <w:rFonts w:hint="eastAsia"/>
          <w:color w:val="FF0000"/>
          <w:lang w:eastAsia="zh-CN"/>
        </w:rPr>
        <w:t>配置应用名称</w:t>
      </w:r>
      <w:bookmarkEnd w:id="172"/>
    </w:p>
    <w:p>
      <w:r>
        <w:drawing>
          <wp:inline distT="0" distB="0" distL="114300" distR="114300">
            <wp:extent cx="4819015" cy="1390650"/>
            <wp:effectExtent l="0" t="0" r="635" b="0"/>
            <wp:docPr id="3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eastAsia="zh-CN"/>
        </w:rPr>
      </w:pPr>
      <w:bookmarkStart w:id="173" w:name="_Toc1303"/>
      <w:r>
        <w:rPr>
          <w:rFonts w:hint="eastAsia"/>
          <w:color w:val="FF0000"/>
          <w:lang w:eastAsia="zh-CN"/>
        </w:rPr>
        <w:t>查看</w:t>
      </w:r>
      <w:bookmarkEnd w:id="17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39820"/>
            <wp:effectExtent l="0" t="0" r="5080" b="17780"/>
            <wp:docPr id="3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74" w:name="_Toc25973"/>
      <w:r>
        <w:rPr>
          <w:rFonts w:hint="eastAsia"/>
          <w:lang w:val="en-US" w:eastAsia="zh-CN"/>
        </w:rPr>
        <w:t>创建jsw项目，独立dubbo provider</w:t>
      </w:r>
      <w:bookmarkEnd w:id="174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5" w:name="_Toc8681"/>
      <w:r>
        <w:rPr>
          <w:rFonts w:hint="eastAsia"/>
          <w:color w:val="FF0000"/>
          <w:lang w:val="en-US" w:eastAsia="zh-CN"/>
        </w:rPr>
        <w:t>创建项目</w:t>
      </w:r>
      <w:bookmarkEnd w:id="175"/>
    </w:p>
    <w:p>
      <w:r>
        <w:drawing>
          <wp:inline distT="0" distB="0" distL="114300" distR="114300">
            <wp:extent cx="4999990" cy="4761865"/>
            <wp:effectExtent l="0" t="0" r="10160" b="63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33290"/>
            <wp:effectExtent l="0" t="0" r="8890" b="10160"/>
            <wp:docPr id="3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4733290"/>
            <wp:effectExtent l="0" t="0" r="8890" b="10160"/>
            <wp:docPr id="3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6" w:name="_Toc14417"/>
      <w:r>
        <w:rPr>
          <w:rFonts w:hint="eastAsia"/>
          <w:color w:val="FF0000"/>
          <w:lang w:val="en-US" w:eastAsia="zh-CN"/>
        </w:rPr>
        <w:t>创建如下目录结构，并拷贝相关文件到指定目录</w:t>
      </w:r>
      <w:bookmarkEnd w:id="176"/>
    </w:p>
    <w:p/>
    <w:p>
      <w:r>
        <w:drawing>
          <wp:inline distT="0" distB="0" distL="114300" distR="114300">
            <wp:extent cx="3037840" cy="5771515"/>
            <wp:effectExtent l="0" t="0" r="10160" b="635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77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7" w:name="_Toc9340"/>
      <w:r>
        <w:rPr>
          <w:rFonts w:hint="eastAsia"/>
          <w:color w:val="FF0000"/>
          <w:lang w:val="en-US" w:eastAsia="zh-CN"/>
        </w:rPr>
        <w:t>添加maven-assembly-plugin插件配置</w:t>
      </w:r>
      <w:bookmarkEnd w:id="1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修改parent-pom项目的pom.xml文件，加入配置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jsw</w:t>
      </w:r>
      <w:r>
        <w:rPr>
          <w:rFonts w:hint="eastAsia" w:ascii="Consolas" w:hAnsi="Consolas" w:eastAsia="Consolas"/>
          <w:color w:val="3F5FBF"/>
          <w:sz w:val="24"/>
        </w:rPr>
        <w:t>打包配置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org.apache.maven.plugins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maven</w:t>
      </w:r>
      <w:r>
        <w:rPr>
          <w:rFonts w:hint="eastAsia" w:ascii="Consolas" w:hAnsi="Consolas" w:eastAsia="Consolas"/>
          <w:color w:val="000000"/>
          <w:sz w:val="24"/>
        </w:rPr>
        <w:t>-assembly-</w:t>
      </w:r>
      <w:r>
        <w:rPr>
          <w:rFonts w:hint="eastAsia" w:ascii="Consolas" w:hAnsi="Consolas" w:eastAsia="Consolas"/>
          <w:color w:val="000000"/>
          <w:sz w:val="24"/>
          <w:u w:val="single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${maven.assembly.plugin.version}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configuration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appendAssemblyId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false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appendAssemblyId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descriptors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descriptor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src/main/assembly/default.xml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descriptor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descriptors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configuration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executions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execution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make-assembly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phase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package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phase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goals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goal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single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goal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goals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execution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executions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r>
        <w:drawing>
          <wp:inline distT="0" distB="0" distL="114300" distR="114300">
            <wp:extent cx="5270500" cy="3409315"/>
            <wp:effectExtent l="0" t="0" r="6350" b="635"/>
            <wp:docPr id="3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8080"/>
          <w:sz w:val="24"/>
          <w:highlight w:val="white"/>
        </w:rPr>
      </w:pPr>
      <w:r>
        <w:rPr>
          <w:rFonts w:hint="eastAsia" w:ascii="Consolas" w:hAnsi="Consolas" w:eastAsia="Consolas"/>
          <w:color w:val="008080"/>
          <w:sz w:val="24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4"/>
          <w:highlight w:val="white"/>
        </w:rPr>
        <w:t>maven.assembly.plugin.version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&gt;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2.5.4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&lt;/</w:t>
      </w:r>
      <w:r>
        <w:rPr>
          <w:rFonts w:hint="eastAsia" w:ascii="Consolas" w:hAnsi="Consolas" w:eastAsia="Consolas"/>
          <w:color w:val="3F7F7F"/>
          <w:sz w:val="24"/>
          <w:highlight w:val="white"/>
        </w:rPr>
        <w:t>maven.assembly.plugin.version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&gt;</w:t>
      </w:r>
    </w:p>
    <w:p>
      <w:r>
        <w:drawing>
          <wp:inline distT="0" distB="0" distL="114300" distR="114300">
            <wp:extent cx="5273040" cy="227330"/>
            <wp:effectExtent l="0" t="0" r="3810" b="1270"/>
            <wp:docPr id="3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修改oms-jsw项目的pom.xml文件，加入配置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引用oms-core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com.cluster.oms.core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oms</w:t>
      </w:r>
      <w:r>
        <w:rPr>
          <w:rFonts w:hint="eastAsia" w:ascii="Consolas" w:hAnsi="Consolas" w:eastAsia="Consolas"/>
          <w:color w:val="000000"/>
          <w:sz w:val="24"/>
        </w:rPr>
        <w:t>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r>
        <w:drawing>
          <wp:inline distT="0" distB="0" distL="114300" distR="114300">
            <wp:extent cx="3771265" cy="1438275"/>
            <wp:effectExtent l="0" t="0" r="635" b="9525"/>
            <wp:docPr id="3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引用maven-assembly-plugin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build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finalName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oms</w:t>
      </w:r>
      <w:r>
        <w:rPr>
          <w:rFonts w:hint="eastAsia" w:ascii="Consolas" w:hAnsi="Consolas" w:eastAsia="Consolas"/>
          <w:color w:val="000000"/>
          <w:sz w:val="24"/>
        </w:rPr>
        <w:t>-</w:t>
      </w:r>
      <w:r>
        <w:rPr>
          <w:rFonts w:hint="eastAsia" w:ascii="Consolas" w:hAnsi="Consolas" w:eastAsia="Consolas"/>
          <w:color w:val="000000"/>
          <w:sz w:val="24"/>
          <w:u w:val="single"/>
        </w:rPr>
        <w:t>jsw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finalName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org.apache.maven.plugins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maven</w:t>
      </w:r>
      <w:r>
        <w:rPr>
          <w:rFonts w:hint="eastAsia" w:ascii="Consolas" w:hAnsi="Consolas" w:eastAsia="Consolas"/>
          <w:color w:val="000000"/>
          <w:sz w:val="24"/>
        </w:rPr>
        <w:t>-assembly-</w:t>
      </w:r>
      <w:r>
        <w:rPr>
          <w:rFonts w:hint="eastAsia" w:ascii="Consolas" w:hAnsi="Consolas" w:eastAsia="Consolas"/>
          <w:color w:val="000000"/>
          <w:sz w:val="24"/>
          <w:u w:val="single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build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r>
        <w:drawing>
          <wp:inline distT="0" distB="0" distL="114300" distR="114300">
            <wp:extent cx="5273675" cy="1823720"/>
            <wp:effectExtent l="0" t="0" r="3175" b="5080"/>
            <wp:docPr id="3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8" w:name="_Toc22984"/>
      <w:r>
        <w:rPr>
          <w:rFonts w:hint="eastAsia"/>
          <w:color w:val="FF0000"/>
          <w:lang w:val="en-US" w:eastAsia="zh-CN"/>
        </w:rPr>
        <w:t>创建maven-assembly-plugin的assembly文件</w:t>
      </w:r>
      <w:bookmarkEnd w:id="178"/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eastAsia="zh-CN"/>
        </w:rPr>
        <w:t>ssembly目录下，创建default.xml文件</w:t>
      </w:r>
    </w:p>
    <w:p>
      <w:r>
        <w:drawing>
          <wp:inline distT="0" distB="0" distL="114300" distR="114300">
            <wp:extent cx="3314065" cy="2942590"/>
            <wp:effectExtent l="0" t="0" r="635" b="10160"/>
            <wp:docPr id="3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加入打包文件的配置，用来生成java service wrapper的目录结构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  <w:highlight w:val="lightGray"/>
        </w:rPr>
        <w:t>assembly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dist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formats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format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zip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format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formats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includeBaseDirectory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includeBaseDirectory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useProjectArtifact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false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useProjectArtifact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lib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</w:t>
      </w:r>
      <w:r>
        <w:rPr>
          <w:rFonts w:hint="eastAsia" w:ascii="Consolas" w:hAnsi="Consolas" w:eastAsia="Consolas"/>
          <w:color w:val="000000"/>
          <w:sz w:val="24"/>
          <w:u w:val="single"/>
        </w:rPr>
        <w:t>linux</w:t>
      </w:r>
      <w:r>
        <w:rPr>
          <w:rFonts w:hint="eastAsia" w:ascii="Consolas" w:hAnsi="Consolas" w:eastAsia="Consolas"/>
          <w:color w:val="000000"/>
          <w:sz w:val="24"/>
        </w:rPr>
        <w:t>-x86-64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</w:t>
      </w:r>
      <w:r>
        <w:rPr>
          <w:rFonts w:hint="eastAsia" w:ascii="Consolas" w:hAnsi="Consolas" w:eastAsia="Consolas"/>
          <w:color w:val="000000"/>
          <w:sz w:val="24"/>
          <w:u w:val="single"/>
        </w:rPr>
        <w:t>linux</w:t>
      </w:r>
      <w:r>
        <w:rPr>
          <w:rFonts w:hint="eastAsia" w:ascii="Consolas" w:hAnsi="Consolas" w:eastAsia="Consolas"/>
          <w:color w:val="000000"/>
          <w:sz w:val="24"/>
        </w:rPr>
        <w:t>-x86-64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0755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-server.sh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bin/windows-x86-32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bin/windows-x86-32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0755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-server.bat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-server.bat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-server.sh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src</w:t>
      </w:r>
      <w:r>
        <w:rPr>
          <w:rFonts w:hint="eastAsia" w:ascii="Consolas" w:hAnsi="Consolas" w:eastAsia="Consolas"/>
          <w:color w:val="000000"/>
          <w:sz w:val="24"/>
        </w:rPr>
        <w:t>/main/resources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</w:t>
      </w:r>
      <w:r>
        <w:rPr>
          <w:rFonts w:hint="eastAsia" w:ascii="Consolas" w:hAnsi="Consolas" w:eastAsia="Consolas"/>
          <w:color w:val="000000"/>
          <w:sz w:val="24"/>
          <w:u w:val="single"/>
        </w:rPr>
        <w:t>xml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**/*.properties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**/com.alibaba.*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src</w:t>
      </w:r>
      <w:r>
        <w:rPr>
          <w:rFonts w:hint="eastAsia" w:ascii="Consolas" w:hAnsi="Consolas" w:eastAsia="Consolas"/>
          <w:color w:val="000000"/>
          <w:sz w:val="24"/>
        </w:rPr>
        <w:t>/main/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config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  <w:highlight w:val="lightGray"/>
        </w:rPr>
        <w:t>assembly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9" w:name="_Toc29869"/>
      <w:r>
        <w:rPr>
          <w:rFonts w:hint="eastAsia"/>
          <w:color w:val="FF0000"/>
          <w:lang w:val="en-US" w:eastAsia="zh-CN"/>
        </w:rPr>
        <w:t>创建oms-jsw-context.xml文件</w:t>
      </w:r>
      <w:bookmarkEnd w:id="179"/>
    </w:p>
    <w:p>
      <w:r>
        <w:drawing>
          <wp:inline distT="0" distB="0" distL="114300" distR="114300">
            <wp:extent cx="3428365" cy="3085465"/>
            <wp:effectExtent l="0" t="0" r="635" b="635"/>
            <wp:docPr id="3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加入配置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http://www.springframework.org/schema/beans/spring-beans.xsd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http://www.springframework.org/schema/mvc http://www.springframework.org/schema/mvc/spring-mvc.xsd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"classpath*:/applicationContext-redis.xml"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"classpath*:/spring-mybatis.xml"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"classpath*:/spring-dubbo-core.xml"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"classpath*:/spring-dubbo-provider.xml"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0" w:name="_Toc15116"/>
      <w:r>
        <w:rPr>
          <w:rFonts w:hint="eastAsia"/>
          <w:color w:val="FF0000"/>
          <w:lang w:val="en-US" w:eastAsia="zh-CN"/>
        </w:rPr>
        <w:t>wrapper.conf配置</w:t>
      </w:r>
      <w:bookmarkEnd w:id="180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开启debug模式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sz w:val="24"/>
          <w:highlight w:val="white"/>
        </w:rPr>
        <w:t>#include.debug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wrapper.license.debug=TRUE</w:t>
      </w:r>
    </w:p>
    <w:p>
      <w:pPr>
        <w:spacing w:beforeLines="0" w:afterLines="0"/>
        <w:jc w:val="left"/>
        <w:rPr>
          <w:rFonts w:hint="eastAsia" w:ascii="Consolas" w:hAnsi="Consolas" w:eastAsia="宋体"/>
          <w:sz w:val="24"/>
          <w:highlight w:val="white"/>
          <w:lang w:eastAsia="zh-CN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设置wrapper-license.conf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文件位置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include ../../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/wrapper-license.conf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#include ../../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/wrapper-license.conf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JAVA_HOME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set.JAVA_HOME=/</w:t>
      </w:r>
      <w:r>
        <w:rPr>
          <w:rFonts w:hint="eastAsia" w:ascii="Consolas" w:hAnsi="Consolas" w:eastAsia="Consolas"/>
          <w:color w:val="000000"/>
          <w:sz w:val="24"/>
          <w:u w:val="single"/>
        </w:rPr>
        <w:t>usr</w:t>
      </w:r>
      <w:r>
        <w:rPr>
          <w:rFonts w:hint="eastAsia" w:ascii="Consolas" w:hAnsi="Consolas" w:eastAsia="Consolas"/>
          <w:sz w:val="24"/>
        </w:rPr>
        <w:t>/local/jdk1.7.0_80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wrapper.java.command=%JAVA_HOME%/bin/java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设置启动类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wrapper.java.mainclass=org.tanukisoftware.wrapper.WrapperSimpleApp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classpath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set.default.JSWORDER_HOME=../..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wrapper.java.classpath.1=%JSWORDER_HOME%/bin/wrapper.jar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wrapper.java.classpath.2=%JSWORDER_HOME%/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wrapper.java.classpath.3=%JSWORDER_HOME%/</w:t>
      </w:r>
      <w:r>
        <w:rPr>
          <w:rFonts w:hint="eastAsia" w:ascii="Consolas" w:hAnsi="Consolas" w:eastAsia="Consolas"/>
          <w:color w:val="000000"/>
          <w:sz w:val="24"/>
          <w:u w:val="single"/>
        </w:rPr>
        <w:t>lib</w:t>
      </w:r>
      <w:r>
        <w:rPr>
          <w:rFonts w:hint="eastAsia" w:ascii="Consolas" w:hAnsi="Consolas" w:eastAsia="Consolas"/>
          <w:sz w:val="24"/>
        </w:rPr>
        <w:t>/*.jar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设置wrapper.jar，Wrapper.DLL or libwrapper.so路径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wrapper.java.library.path.1=../../bin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应用启动类和参数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wrapper.app.parameter.1=com.alibaba.dubbo.container.Main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wrapper.app.parameter.2=spring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应用启服务名称相关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wrapper.console.title=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Console</w:t>
      </w:r>
    </w:p>
    <w:p>
      <w:pPr>
        <w:rPr>
          <w:rFonts w:hint="eastAsia" w:ascii="Consolas" w:hAnsi="Consolas" w:eastAsia="Consolas"/>
          <w:color w:val="000000"/>
          <w:sz w:val="24"/>
          <w:highlight w:val="white"/>
          <w:u w:val="single"/>
        </w:rPr>
      </w:pPr>
      <w:r>
        <w:rPr>
          <w:rFonts w:hint="eastAsia" w:ascii="Consolas" w:hAnsi="Consolas" w:eastAsia="Consolas"/>
          <w:sz w:val="24"/>
          <w:highlight w:val="white"/>
        </w:rPr>
        <w:t>wrapper.name=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wrapper.displayname=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wrapper.description=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</w:t>
      </w:r>
    </w:p>
    <w:p>
      <w:pPr>
        <w:rPr>
          <w:rFonts w:hint="eastAsia" w:ascii="Consolas" w:hAnsi="Consolas" w:eastAsia="Consolas"/>
          <w:sz w:val="24"/>
          <w:highlight w:val="white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1" w:name="_Toc3188"/>
      <w:r>
        <w:rPr>
          <w:rFonts w:hint="eastAsia"/>
          <w:color w:val="FF0000"/>
          <w:lang w:val="en-US" w:eastAsia="zh-CN"/>
        </w:rPr>
        <w:t>intall</w:t>
      </w:r>
      <w:bookmarkEnd w:id="181"/>
    </w:p>
    <w:p>
      <w:r>
        <w:drawing>
          <wp:inline distT="0" distB="0" distL="114300" distR="114300">
            <wp:extent cx="3333115" cy="1371600"/>
            <wp:effectExtent l="0" t="0" r="635" b="0"/>
            <wp:docPr id="3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3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2" w:name="_Toc11682"/>
      <w:r>
        <w:rPr>
          <w:rFonts w:hint="eastAsia"/>
          <w:color w:val="FF0000"/>
          <w:lang w:val="en-US" w:eastAsia="zh-CN"/>
        </w:rPr>
        <w:t>部署</w:t>
      </w:r>
      <w:bookmarkEnd w:id="182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/]# cd /app/jsw/</w:t>
      </w:r>
    </w:p>
    <w:p>
      <w:r>
        <w:drawing>
          <wp:inline distT="0" distB="0" distL="114300" distR="114300">
            <wp:extent cx="4066540" cy="657225"/>
            <wp:effectExtent l="0" t="0" r="10160" b="9525"/>
            <wp:docPr id="3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jsw]# unzip oms-jsw.zip</w:t>
      </w:r>
    </w:p>
    <w:p>
      <w:r>
        <w:drawing>
          <wp:inline distT="0" distB="0" distL="114300" distR="114300">
            <wp:extent cx="2847340" cy="209550"/>
            <wp:effectExtent l="0" t="0" r="10160" b="0"/>
            <wp:docPr id="3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jsw]# cd oms-jsw/bin/linux-x86-64/</w:t>
      </w:r>
    </w:p>
    <w:p>
      <w:r>
        <w:drawing>
          <wp:inline distT="0" distB="0" distL="114300" distR="114300">
            <wp:extent cx="3990340" cy="962025"/>
            <wp:effectExtent l="0" t="0" r="10160" b="9525"/>
            <wp:docPr id="3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color w:val="FF0000"/>
          <w:lang w:eastAsia="zh-CN"/>
        </w:rPr>
        <w:t>第一次先执行</w:t>
      </w:r>
      <w:r>
        <w:rPr>
          <w:rFonts w:hint="eastAsia"/>
          <w:color w:val="FF0000"/>
          <w:lang w:val="en-US" w:eastAsia="zh-CN"/>
        </w:rPr>
        <w:t>install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</w:rPr>
        <w:t>[root@localhost linux-x86-64]# ./dubbo-server.sh install</w:t>
      </w:r>
    </w:p>
    <w:p>
      <w:r>
        <w:drawing>
          <wp:inline distT="0" distB="0" distL="114300" distR="114300">
            <wp:extent cx="3876040" cy="190500"/>
            <wp:effectExtent l="0" t="0" r="10160" b="0"/>
            <wp:docPr id="3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</w:t>
      </w:r>
    </w:p>
    <w:p>
      <w:r>
        <w:rPr>
          <w:rFonts w:hint="eastAsia"/>
        </w:rPr>
        <w:t>[root@localhost linux-x86-64]# ./dubbo-server.sh start</w:t>
      </w:r>
    </w:p>
    <w:p>
      <w:r>
        <w:drawing>
          <wp:inline distT="0" distB="0" distL="114300" distR="114300">
            <wp:extent cx="4857115" cy="876300"/>
            <wp:effectExtent l="0" t="0" r="635" b="0"/>
            <wp:docPr id="3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3" w:name="_Toc16666"/>
      <w:r>
        <w:rPr>
          <w:rFonts w:hint="eastAsia"/>
          <w:color w:val="FF0000"/>
          <w:lang w:val="en-US" w:eastAsia="zh-CN"/>
        </w:rPr>
        <w:t>查看服务</w:t>
      </w:r>
      <w:bookmarkEnd w:id="183"/>
    </w:p>
    <w:p>
      <w:r>
        <w:drawing>
          <wp:inline distT="0" distB="0" distL="114300" distR="114300">
            <wp:extent cx="5264785" cy="2045970"/>
            <wp:effectExtent l="0" t="0" r="12065" b="11430"/>
            <wp:docPr id="3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08380"/>
            <wp:effectExtent l="0" t="0" r="5080" b="1270"/>
            <wp:docPr id="3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4" w:name="_Toc15384"/>
      <w:r>
        <w:rPr>
          <w:rFonts w:hint="eastAsia"/>
          <w:color w:val="FF0000"/>
          <w:lang w:val="en-US" w:eastAsia="zh-CN"/>
        </w:rPr>
        <w:t>剔除oms-web项目中的dubbo provider</w:t>
      </w:r>
      <w:bookmarkEnd w:id="18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5690" cy="1733550"/>
            <wp:effectExtent l="0" t="0" r="10160" b="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0"/>
          <w:lang w:val="en-US" w:eastAsia="zh-CN"/>
        </w:rPr>
      </w:pPr>
      <w:bookmarkStart w:id="185" w:name="_Toc16341"/>
      <w:bookmarkStart w:id="186" w:name="_Toc7072"/>
      <w:r>
        <w:rPr>
          <w:rFonts w:hint="eastAsia"/>
          <w:lang w:val="en-US" w:eastAsia="zh-CN"/>
        </w:rPr>
        <w:t>附录</w:t>
      </w:r>
      <w:bookmarkEnd w:id="185"/>
      <w:bookmarkEnd w:id="186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87" w:name="_Toc3014"/>
      <w:bookmarkStart w:id="188" w:name="_Toc31089"/>
      <w:r>
        <w:rPr>
          <w:rFonts w:hint="eastAsia"/>
          <w:lang w:val="en-US" w:eastAsia="zh-CN"/>
        </w:rPr>
        <w:t>vi编辑器没有颜色</w:t>
      </w:r>
      <w:bookmarkEnd w:id="187"/>
      <w:bookmarkEnd w:id="188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test]#rpm -qa|grep 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vim-minimal-6.1-29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vim-common-6.1-29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vim-enhanced-6.1-29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直接用yum升级安装就ok了，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test]#yum -y install vim-enhanced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安装完毕后，vi个文件试试，还是不行，原来是链接文件也要修改，ok，因为如下：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ll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lrwxrwxrwx  1 root root 12 Dec  9 10:52 /bin/vi -&gt; /usr/bin/vim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那就修改下吧：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test]#mv /bin/vi /bin/vi.bak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test]#ln -s /usr/bin/vim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顺便修改下vi的设置，对编写perl代码更方便：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vi /etc/vimrc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syntax on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hlsearch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nu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tabstop=4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shiftwidth=4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expandtab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shiftround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OK，这样就可以很爽的用perl了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89" w:name="_Toc10673"/>
      <w:bookmarkStart w:id="190" w:name="_Toc24822"/>
      <w:r>
        <w:rPr>
          <w:rFonts w:hint="eastAsia"/>
          <w:lang w:val="en-US" w:eastAsia="zh-CN"/>
        </w:rPr>
        <w:t>Rz命令安装</w:t>
      </w:r>
      <w:bookmarkEnd w:id="189"/>
      <w:bookmarkEnd w:id="19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91" w:name="_Toc13734"/>
      <w:bookmarkStart w:id="192" w:name="_Toc1262"/>
      <w:r>
        <w:rPr>
          <w:rFonts w:hint="eastAsia"/>
          <w:lang w:val="en-US" w:eastAsia="zh-CN"/>
        </w:rPr>
        <w:t>tree显示目录树</w:t>
      </w:r>
      <w:bookmarkEnd w:id="191"/>
      <w:bookmarkEnd w:id="192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</w:t>
      </w:r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[root@localhost software]# yum -y install tree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18840" cy="2095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93" w:name="_Toc24533"/>
      <w:bookmarkStart w:id="194" w:name="_Toc12579"/>
      <w:r>
        <w:rPr>
          <w:rFonts w:hint="eastAsia"/>
          <w:lang w:eastAsia="zh-CN"/>
        </w:rPr>
        <w:t>关闭防火墙</w:t>
      </w:r>
      <w:bookmarkEnd w:id="193"/>
      <w:bookmarkEnd w:id="19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95" w:name="_Toc14736"/>
      <w:bookmarkStart w:id="196" w:name="_Toc11547"/>
      <w:r>
        <w:rPr>
          <w:rFonts w:hint="eastAsia"/>
          <w:lang w:eastAsia="zh-CN"/>
        </w:rPr>
        <w:t>临时关闭防火墙命令</w:t>
      </w:r>
      <w:bookmarkEnd w:id="195"/>
      <w:bookmarkEnd w:id="196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status</w:t>
      </w:r>
    </w:p>
    <w:p>
      <w:r>
        <w:drawing>
          <wp:inline distT="0" distB="0" distL="114300" distR="114300">
            <wp:extent cx="5271135" cy="1811020"/>
            <wp:effectExtent l="0" t="0" r="571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2365" cy="723900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197" w:name="_Toc7229"/>
      <w:bookmarkStart w:id="198" w:name="_Toc7325"/>
      <w:r>
        <w:rPr>
          <w:rFonts w:hint="eastAsia"/>
          <w:lang w:val="en-US" w:eastAsia="zh-CN"/>
        </w:rPr>
        <w:t>永久关闭防火墙命令</w:t>
      </w:r>
      <w:bookmarkEnd w:id="197"/>
      <w:bookmarkEnd w:id="19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chkconfig iptables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（重启电脑生效）</w:t>
      </w:r>
    </w:p>
    <w:p>
      <w:r>
        <w:drawing>
          <wp:inline distT="0" distB="0" distL="114300" distR="114300">
            <wp:extent cx="3847465" cy="200025"/>
            <wp:effectExtent l="0" t="0" r="635" b="952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99" w:name="_Toc31375"/>
      <w:bookmarkStart w:id="200" w:name="_Toc13386"/>
      <w:r>
        <w:rPr>
          <w:rFonts w:hint="eastAsia"/>
          <w:lang w:eastAsia="zh-CN"/>
        </w:rPr>
        <w:t>查看系统位数命令</w:t>
      </w:r>
      <w:bookmarkEnd w:id="199"/>
      <w:bookmarkEnd w:id="200"/>
    </w:p>
    <w:p>
      <w:pPr>
        <w:rPr>
          <w:rFonts w:hint="eastAsia"/>
        </w:rPr>
      </w:pPr>
      <w:r>
        <w:rPr>
          <w:rFonts w:hint="eastAsia"/>
        </w:rPr>
        <w:t>[root@localhost ~]# getconf LONG_BIT</w:t>
      </w:r>
    </w:p>
    <w:p>
      <w:r>
        <w:drawing>
          <wp:inline distT="0" distB="0" distL="114300" distR="114300">
            <wp:extent cx="2771140" cy="295275"/>
            <wp:effectExtent l="0" t="0" r="1016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201" w:name="_Toc2748"/>
      <w:bookmarkStart w:id="202" w:name="_Toc18775"/>
      <w:r>
        <w:rPr>
          <w:rFonts w:hint="eastAsia"/>
          <w:lang w:eastAsia="zh-CN"/>
        </w:rPr>
        <w:t>查看隐藏文件命令</w:t>
      </w:r>
      <w:bookmarkEnd w:id="201"/>
      <w:bookmarkEnd w:id="202"/>
    </w:p>
    <w:p>
      <w:pPr>
        <w:rPr>
          <w:rFonts w:hint="eastAsia"/>
        </w:rPr>
      </w:pPr>
      <w:r>
        <w:rPr>
          <w:rFonts w:hint="eastAsia"/>
        </w:rPr>
        <w:t>[root@bogon support-files]# ls -a</w:t>
      </w:r>
    </w:p>
    <w:p>
      <w:pPr>
        <w:rPr>
          <w:rFonts w:hint="eastAsia"/>
        </w:rPr>
      </w:pPr>
      <w:r>
        <w:drawing>
          <wp:inline distT="0" distB="0" distL="114300" distR="114300">
            <wp:extent cx="2381250" cy="228600"/>
            <wp:effectExtent l="0" t="0" r="0" b="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ËÎÌå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Gungsuh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MS PMincho">
    <w:panose1 w:val="02020600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04b_21">
    <w:altName w:val="Segoe Print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汉仪娃娃篆简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Ruehl">
    <w:panose1 w:val="020E0503060101010101"/>
    <w:charset w:val="00"/>
    <w:family w:val="auto"/>
    <w:pitch w:val="default"/>
    <w:sig w:usb0="00000801" w:usb1="00000000" w:usb2="00000000" w:usb3="00000000" w:csb0="00000020" w:csb1="002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Iskoola Pota">
    <w:panose1 w:val="020B0502040204020203"/>
    <w:charset w:val="00"/>
    <w:family w:val="auto"/>
    <w:pitch w:val="default"/>
    <w:sig w:usb0="00000003" w:usb1="00000000" w:usb2="00000200" w:usb3="00000000" w:csb0="20000001" w:csb1="00000000"/>
  </w:font>
  <w:font w:name="Jasmine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Kalinga">
    <w:panose1 w:val="020B0502040204020203"/>
    <w:charset w:val="00"/>
    <w:family w:val="auto"/>
    <w:pitch w:val="default"/>
    <w:sig w:usb0="00080003" w:usb1="00000000" w:usb2="00000000" w:usb3="00000000" w:csb0="0000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hmer UI">
    <w:panose1 w:val="020B0502040204020203"/>
    <w:charset w:val="00"/>
    <w:family w:val="auto"/>
    <w:pitch w:val="default"/>
    <w:sig w:usb0="8000002F" w:usb1="0000204A" w:usb2="00010000" w:usb3="00000000" w:csb0="00000001" w:csb1="00000000"/>
  </w:font>
  <w:font w:name="Kodchiang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Rod">
    <w:panose1 w:val="02030509050101010101"/>
    <w:charset w:val="00"/>
    <w:family w:val="auto"/>
    <w:pitch w:val="default"/>
    <w:sig w:usb0="00000801" w:usb1="00000000" w:usb2="00000000" w:usb3="00000000" w:csb0="00000020" w:csb1="002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82B77"/>
    <w:multiLevelType w:val="multilevel"/>
    <w:tmpl w:val="58A82B77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76CE"/>
    <w:rsid w:val="000955E2"/>
    <w:rsid w:val="00191E0C"/>
    <w:rsid w:val="001A6C6E"/>
    <w:rsid w:val="001C214D"/>
    <w:rsid w:val="001C3995"/>
    <w:rsid w:val="002C53FE"/>
    <w:rsid w:val="003039A8"/>
    <w:rsid w:val="0034780E"/>
    <w:rsid w:val="003625E6"/>
    <w:rsid w:val="00371308"/>
    <w:rsid w:val="003737E5"/>
    <w:rsid w:val="004078B3"/>
    <w:rsid w:val="00437FD5"/>
    <w:rsid w:val="00492076"/>
    <w:rsid w:val="00562776"/>
    <w:rsid w:val="00567D17"/>
    <w:rsid w:val="005C02A3"/>
    <w:rsid w:val="005F03F9"/>
    <w:rsid w:val="006567C6"/>
    <w:rsid w:val="006F2E8E"/>
    <w:rsid w:val="00751533"/>
    <w:rsid w:val="00904890"/>
    <w:rsid w:val="009750AB"/>
    <w:rsid w:val="00A246E0"/>
    <w:rsid w:val="00B103E2"/>
    <w:rsid w:val="00B12F57"/>
    <w:rsid w:val="00B22087"/>
    <w:rsid w:val="00B8543F"/>
    <w:rsid w:val="00BA14BC"/>
    <w:rsid w:val="00C03293"/>
    <w:rsid w:val="00C460C4"/>
    <w:rsid w:val="00C82DD1"/>
    <w:rsid w:val="00CC0585"/>
    <w:rsid w:val="00CE55F2"/>
    <w:rsid w:val="00D845D5"/>
    <w:rsid w:val="00DC2085"/>
    <w:rsid w:val="00DF0F96"/>
    <w:rsid w:val="00E02B52"/>
    <w:rsid w:val="00EB7320"/>
    <w:rsid w:val="00EF15CD"/>
    <w:rsid w:val="00F04E6C"/>
    <w:rsid w:val="00F7573E"/>
    <w:rsid w:val="00FF475A"/>
    <w:rsid w:val="010135A9"/>
    <w:rsid w:val="01036459"/>
    <w:rsid w:val="01075F93"/>
    <w:rsid w:val="01082F7C"/>
    <w:rsid w:val="010D3353"/>
    <w:rsid w:val="01144257"/>
    <w:rsid w:val="011F1F32"/>
    <w:rsid w:val="011F577F"/>
    <w:rsid w:val="012A76E2"/>
    <w:rsid w:val="012B4F2B"/>
    <w:rsid w:val="01303F4F"/>
    <w:rsid w:val="013A2AFA"/>
    <w:rsid w:val="013B0665"/>
    <w:rsid w:val="013C7A5A"/>
    <w:rsid w:val="013C7D73"/>
    <w:rsid w:val="013F61BA"/>
    <w:rsid w:val="01426C5F"/>
    <w:rsid w:val="0144093F"/>
    <w:rsid w:val="014613AA"/>
    <w:rsid w:val="0148224C"/>
    <w:rsid w:val="01483054"/>
    <w:rsid w:val="01494E41"/>
    <w:rsid w:val="014D285D"/>
    <w:rsid w:val="015C14B0"/>
    <w:rsid w:val="016C5010"/>
    <w:rsid w:val="0171159D"/>
    <w:rsid w:val="0179385C"/>
    <w:rsid w:val="01836839"/>
    <w:rsid w:val="018D18FF"/>
    <w:rsid w:val="01934CB5"/>
    <w:rsid w:val="01A23071"/>
    <w:rsid w:val="01A81A50"/>
    <w:rsid w:val="01B3707D"/>
    <w:rsid w:val="01B60978"/>
    <w:rsid w:val="01BA054A"/>
    <w:rsid w:val="01BB49B1"/>
    <w:rsid w:val="01C15B77"/>
    <w:rsid w:val="01C22546"/>
    <w:rsid w:val="01D34A4E"/>
    <w:rsid w:val="01D658D3"/>
    <w:rsid w:val="01D728D6"/>
    <w:rsid w:val="01E85B9E"/>
    <w:rsid w:val="01FA6119"/>
    <w:rsid w:val="01FF6132"/>
    <w:rsid w:val="020E324B"/>
    <w:rsid w:val="020F2E9A"/>
    <w:rsid w:val="021232B0"/>
    <w:rsid w:val="021862FA"/>
    <w:rsid w:val="0219416A"/>
    <w:rsid w:val="02234908"/>
    <w:rsid w:val="022E46C6"/>
    <w:rsid w:val="02352821"/>
    <w:rsid w:val="0239588E"/>
    <w:rsid w:val="023F73B2"/>
    <w:rsid w:val="024567EE"/>
    <w:rsid w:val="02490ADC"/>
    <w:rsid w:val="0250217B"/>
    <w:rsid w:val="0253733D"/>
    <w:rsid w:val="02584BC6"/>
    <w:rsid w:val="02617D20"/>
    <w:rsid w:val="026B3EB6"/>
    <w:rsid w:val="026D1E87"/>
    <w:rsid w:val="027C51AE"/>
    <w:rsid w:val="02811710"/>
    <w:rsid w:val="02856CBC"/>
    <w:rsid w:val="028F3364"/>
    <w:rsid w:val="02923990"/>
    <w:rsid w:val="02984928"/>
    <w:rsid w:val="02AF7FCE"/>
    <w:rsid w:val="02BB5861"/>
    <w:rsid w:val="02CC1DE5"/>
    <w:rsid w:val="02CC2B88"/>
    <w:rsid w:val="02CE41A7"/>
    <w:rsid w:val="02D83105"/>
    <w:rsid w:val="02DC1B7F"/>
    <w:rsid w:val="02DC3F65"/>
    <w:rsid w:val="02DD1EEA"/>
    <w:rsid w:val="02E24DFB"/>
    <w:rsid w:val="02ED01BC"/>
    <w:rsid w:val="02F06B2D"/>
    <w:rsid w:val="02F22BAF"/>
    <w:rsid w:val="02F44F8D"/>
    <w:rsid w:val="02F963FF"/>
    <w:rsid w:val="02FE67F8"/>
    <w:rsid w:val="030820BA"/>
    <w:rsid w:val="031108D0"/>
    <w:rsid w:val="03120CDF"/>
    <w:rsid w:val="031E3415"/>
    <w:rsid w:val="031F5868"/>
    <w:rsid w:val="0320527D"/>
    <w:rsid w:val="03234209"/>
    <w:rsid w:val="03286270"/>
    <w:rsid w:val="03292CB6"/>
    <w:rsid w:val="032A00ED"/>
    <w:rsid w:val="032B654C"/>
    <w:rsid w:val="0334613A"/>
    <w:rsid w:val="0335515A"/>
    <w:rsid w:val="03365503"/>
    <w:rsid w:val="0344624C"/>
    <w:rsid w:val="03447F37"/>
    <w:rsid w:val="034876B6"/>
    <w:rsid w:val="03537412"/>
    <w:rsid w:val="03550877"/>
    <w:rsid w:val="035E1521"/>
    <w:rsid w:val="03724C82"/>
    <w:rsid w:val="0378638D"/>
    <w:rsid w:val="037C5774"/>
    <w:rsid w:val="0385571B"/>
    <w:rsid w:val="038701E4"/>
    <w:rsid w:val="039415B2"/>
    <w:rsid w:val="039905AE"/>
    <w:rsid w:val="039B26A9"/>
    <w:rsid w:val="039E74CA"/>
    <w:rsid w:val="03A14563"/>
    <w:rsid w:val="03B01887"/>
    <w:rsid w:val="03B022DF"/>
    <w:rsid w:val="03B401D6"/>
    <w:rsid w:val="03B466AF"/>
    <w:rsid w:val="03BC0B77"/>
    <w:rsid w:val="03BE3D9B"/>
    <w:rsid w:val="03C23F70"/>
    <w:rsid w:val="03C87A17"/>
    <w:rsid w:val="03CE252F"/>
    <w:rsid w:val="03D27839"/>
    <w:rsid w:val="03D5181E"/>
    <w:rsid w:val="03DC4739"/>
    <w:rsid w:val="03E31B23"/>
    <w:rsid w:val="03E7520B"/>
    <w:rsid w:val="03ED6F2F"/>
    <w:rsid w:val="03EE4C54"/>
    <w:rsid w:val="03FA4259"/>
    <w:rsid w:val="03FF440A"/>
    <w:rsid w:val="04035BD9"/>
    <w:rsid w:val="041810DD"/>
    <w:rsid w:val="041E773C"/>
    <w:rsid w:val="041F4719"/>
    <w:rsid w:val="04211A93"/>
    <w:rsid w:val="04217BF8"/>
    <w:rsid w:val="042E3AB8"/>
    <w:rsid w:val="043D4931"/>
    <w:rsid w:val="04405ECA"/>
    <w:rsid w:val="0440690D"/>
    <w:rsid w:val="044732C9"/>
    <w:rsid w:val="04482EE8"/>
    <w:rsid w:val="044A0F03"/>
    <w:rsid w:val="04560A49"/>
    <w:rsid w:val="045679B3"/>
    <w:rsid w:val="045A20A8"/>
    <w:rsid w:val="045B5297"/>
    <w:rsid w:val="045C4917"/>
    <w:rsid w:val="04604D6C"/>
    <w:rsid w:val="046675DE"/>
    <w:rsid w:val="046D78F5"/>
    <w:rsid w:val="046E45F6"/>
    <w:rsid w:val="047029E8"/>
    <w:rsid w:val="04780B9E"/>
    <w:rsid w:val="04786AF9"/>
    <w:rsid w:val="04787748"/>
    <w:rsid w:val="04863870"/>
    <w:rsid w:val="04885ADF"/>
    <w:rsid w:val="048B0394"/>
    <w:rsid w:val="048D43C3"/>
    <w:rsid w:val="048E5737"/>
    <w:rsid w:val="048E5E78"/>
    <w:rsid w:val="04973F74"/>
    <w:rsid w:val="0499750C"/>
    <w:rsid w:val="049B4D15"/>
    <w:rsid w:val="04A85276"/>
    <w:rsid w:val="04AC6970"/>
    <w:rsid w:val="04B063E3"/>
    <w:rsid w:val="04BA1373"/>
    <w:rsid w:val="04BA4D1E"/>
    <w:rsid w:val="04D60197"/>
    <w:rsid w:val="04DD08E0"/>
    <w:rsid w:val="04E67053"/>
    <w:rsid w:val="04E87592"/>
    <w:rsid w:val="04EB0438"/>
    <w:rsid w:val="04F4056B"/>
    <w:rsid w:val="04FC6271"/>
    <w:rsid w:val="05004AD4"/>
    <w:rsid w:val="05055957"/>
    <w:rsid w:val="050E570C"/>
    <w:rsid w:val="05222C14"/>
    <w:rsid w:val="05226A00"/>
    <w:rsid w:val="052B5FD0"/>
    <w:rsid w:val="053420A4"/>
    <w:rsid w:val="0537398C"/>
    <w:rsid w:val="053C7A6C"/>
    <w:rsid w:val="054B79C1"/>
    <w:rsid w:val="054C4B9B"/>
    <w:rsid w:val="054D0273"/>
    <w:rsid w:val="055A2170"/>
    <w:rsid w:val="055A5C37"/>
    <w:rsid w:val="055B1832"/>
    <w:rsid w:val="055E2E88"/>
    <w:rsid w:val="056B2AF3"/>
    <w:rsid w:val="05703631"/>
    <w:rsid w:val="05757A49"/>
    <w:rsid w:val="05760758"/>
    <w:rsid w:val="0576615B"/>
    <w:rsid w:val="057D1A05"/>
    <w:rsid w:val="058439A9"/>
    <w:rsid w:val="05875ACB"/>
    <w:rsid w:val="058F7466"/>
    <w:rsid w:val="05973746"/>
    <w:rsid w:val="059B2101"/>
    <w:rsid w:val="05A04928"/>
    <w:rsid w:val="05A20F5A"/>
    <w:rsid w:val="05AE2730"/>
    <w:rsid w:val="05BC6C18"/>
    <w:rsid w:val="05CF1A12"/>
    <w:rsid w:val="05CF4465"/>
    <w:rsid w:val="05D67A07"/>
    <w:rsid w:val="05DA25E0"/>
    <w:rsid w:val="05E01496"/>
    <w:rsid w:val="05E01D7C"/>
    <w:rsid w:val="05E909DD"/>
    <w:rsid w:val="05EC449D"/>
    <w:rsid w:val="05ED5131"/>
    <w:rsid w:val="05EF5A40"/>
    <w:rsid w:val="05F04D5B"/>
    <w:rsid w:val="05F22567"/>
    <w:rsid w:val="05FA77B2"/>
    <w:rsid w:val="05FD35B4"/>
    <w:rsid w:val="060A290E"/>
    <w:rsid w:val="060C0A42"/>
    <w:rsid w:val="060D0CDE"/>
    <w:rsid w:val="060D28B9"/>
    <w:rsid w:val="060F4811"/>
    <w:rsid w:val="060F74B0"/>
    <w:rsid w:val="06190A88"/>
    <w:rsid w:val="061C277B"/>
    <w:rsid w:val="061C41B4"/>
    <w:rsid w:val="06216E6D"/>
    <w:rsid w:val="06290B62"/>
    <w:rsid w:val="06312DA7"/>
    <w:rsid w:val="063260D0"/>
    <w:rsid w:val="063629CB"/>
    <w:rsid w:val="063C57CF"/>
    <w:rsid w:val="063D1E6F"/>
    <w:rsid w:val="063E7A55"/>
    <w:rsid w:val="063F1B92"/>
    <w:rsid w:val="06431218"/>
    <w:rsid w:val="064C2DE9"/>
    <w:rsid w:val="064D4CA6"/>
    <w:rsid w:val="06510771"/>
    <w:rsid w:val="065838F4"/>
    <w:rsid w:val="065B5E1D"/>
    <w:rsid w:val="06615DB4"/>
    <w:rsid w:val="066669DD"/>
    <w:rsid w:val="066A0191"/>
    <w:rsid w:val="066A54A6"/>
    <w:rsid w:val="067A457D"/>
    <w:rsid w:val="067C02F8"/>
    <w:rsid w:val="06835F12"/>
    <w:rsid w:val="0685505B"/>
    <w:rsid w:val="068664E7"/>
    <w:rsid w:val="069673B0"/>
    <w:rsid w:val="069735D5"/>
    <w:rsid w:val="069A1140"/>
    <w:rsid w:val="06A170D8"/>
    <w:rsid w:val="06A829AC"/>
    <w:rsid w:val="06AC5373"/>
    <w:rsid w:val="06AE71B7"/>
    <w:rsid w:val="06B314F5"/>
    <w:rsid w:val="06B40904"/>
    <w:rsid w:val="06B4222A"/>
    <w:rsid w:val="06B5652E"/>
    <w:rsid w:val="06B7728E"/>
    <w:rsid w:val="06CA3C6E"/>
    <w:rsid w:val="06CE205A"/>
    <w:rsid w:val="06D60424"/>
    <w:rsid w:val="06DE3BE1"/>
    <w:rsid w:val="06EB4539"/>
    <w:rsid w:val="06EF6FBC"/>
    <w:rsid w:val="06F0313C"/>
    <w:rsid w:val="06F048F7"/>
    <w:rsid w:val="06F21C26"/>
    <w:rsid w:val="070054C8"/>
    <w:rsid w:val="0706023E"/>
    <w:rsid w:val="07075CEE"/>
    <w:rsid w:val="0712368C"/>
    <w:rsid w:val="071865A7"/>
    <w:rsid w:val="071A3CD1"/>
    <w:rsid w:val="071D1AF0"/>
    <w:rsid w:val="071F65D3"/>
    <w:rsid w:val="07206152"/>
    <w:rsid w:val="07216B98"/>
    <w:rsid w:val="072257D2"/>
    <w:rsid w:val="072A49D1"/>
    <w:rsid w:val="07304935"/>
    <w:rsid w:val="07330903"/>
    <w:rsid w:val="073954D4"/>
    <w:rsid w:val="073C09D5"/>
    <w:rsid w:val="073D500A"/>
    <w:rsid w:val="07456813"/>
    <w:rsid w:val="075E1643"/>
    <w:rsid w:val="075F0200"/>
    <w:rsid w:val="0768545B"/>
    <w:rsid w:val="07707672"/>
    <w:rsid w:val="07731ACA"/>
    <w:rsid w:val="07760853"/>
    <w:rsid w:val="07787E2B"/>
    <w:rsid w:val="077E46E3"/>
    <w:rsid w:val="077F5F99"/>
    <w:rsid w:val="07860E8F"/>
    <w:rsid w:val="07875C04"/>
    <w:rsid w:val="079364C4"/>
    <w:rsid w:val="079F7537"/>
    <w:rsid w:val="07A657EB"/>
    <w:rsid w:val="07AD0E88"/>
    <w:rsid w:val="07CF75E9"/>
    <w:rsid w:val="07D02635"/>
    <w:rsid w:val="07D764A9"/>
    <w:rsid w:val="07D80567"/>
    <w:rsid w:val="07D84D4D"/>
    <w:rsid w:val="07DA41E3"/>
    <w:rsid w:val="07DC68E7"/>
    <w:rsid w:val="07DD4AE9"/>
    <w:rsid w:val="07DE2AD2"/>
    <w:rsid w:val="07E17C4B"/>
    <w:rsid w:val="07EA5667"/>
    <w:rsid w:val="07F04747"/>
    <w:rsid w:val="07FC38B6"/>
    <w:rsid w:val="08033D65"/>
    <w:rsid w:val="08106705"/>
    <w:rsid w:val="081506FB"/>
    <w:rsid w:val="08286D9B"/>
    <w:rsid w:val="082A6218"/>
    <w:rsid w:val="084054C8"/>
    <w:rsid w:val="08423336"/>
    <w:rsid w:val="084466FB"/>
    <w:rsid w:val="08471ADB"/>
    <w:rsid w:val="08472C3B"/>
    <w:rsid w:val="084F4ABB"/>
    <w:rsid w:val="0856452D"/>
    <w:rsid w:val="085B5FD0"/>
    <w:rsid w:val="0860518A"/>
    <w:rsid w:val="08620267"/>
    <w:rsid w:val="086A58FC"/>
    <w:rsid w:val="086B7003"/>
    <w:rsid w:val="08773BD7"/>
    <w:rsid w:val="087E3276"/>
    <w:rsid w:val="088041AB"/>
    <w:rsid w:val="08843524"/>
    <w:rsid w:val="08870094"/>
    <w:rsid w:val="08896925"/>
    <w:rsid w:val="089C280D"/>
    <w:rsid w:val="08A622AD"/>
    <w:rsid w:val="08BD6C7F"/>
    <w:rsid w:val="08C27C6E"/>
    <w:rsid w:val="08C55C0F"/>
    <w:rsid w:val="08C85751"/>
    <w:rsid w:val="08C930B4"/>
    <w:rsid w:val="08CA3FDF"/>
    <w:rsid w:val="08CE34CC"/>
    <w:rsid w:val="08D652DA"/>
    <w:rsid w:val="08D97C9E"/>
    <w:rsid w:val="08E85472"/>
    <w:rsid w:val="08ED52AD"/>
    <w:rsid w:val="08EE5846"/>
    <w:rsid w:val="08F35199"/>
    <w:rsid w:val="08F62BE5"/>
    <w:rsid w:val="08F71BC3"/>
    <w:rsid w:val="08FB2A59"/>
    <w:rsid w:val="09097F16"/>
    <w:rsid w:val="09111380"/>
    <w:rsid w:val="09191450"/>
    <w:rsid w:val="091A6D28"/>
    <w:rsid w:val="092956C0"/>
    <w:rsid w:val="09314E1A"/>
    <w:rsid w:val="093A217C"/>
    <w:rsid w:val="09455F14"/>
    <w:rsid w:val="094D491E"/>
    <w:rsid w:val="094E69F7"/>
    <w:rsid w:val="095054DA"/>
    <w:rsid w:val="095C40EE"/>
    <w:rsid w:val="095F2C65"/>
    <w:rsid w:val="09662772"/>
    <w:rsid w:val="0969293E"/>
    <w:rsid w:val="096C5841"/>
    <w:rsid w:val="097318CC"/>
    <w:rsid w:val="09737DEC"/>
    <w:rsid w:val="09766E92"/>
    <w:rsid w:val="09792D2E"/>
    <w:rsid w:val="097E3527"/>
    <w:rsid w:val="097F07CA"/>
    <w:rsid w:val="09807206"/>
    <w:rsid w:val="098702C1"/>
    <w:rsid w:val="0989527A"/>
    <w:rsid w:val="098B1FFD"/>
    <w:rsid w:val="098E6B91"/>
    <w:rsid w:val="0991371F"/>
    <w:rsid w:val="099469CC"/>
    <w:rsid w:val="099E0E79"/>
    <w:rsid w:val="09A37134"/>
    <w:rsid w:val="09A70ED1"/>
    <w:rsid w:val="09A8713F"/>
    <w:rsid w:val="09B4375E"/>
    <w:rsid w:val="09BF3197"/>
    <w:rsid w:val="09C153D6"/>
    <w:rsid w:val="09C26609"/>
    <w:rsid w:val="09C458C3"/>
    <w:rsid w:val="09C475A6"/>
    <w:rsid w:val="09C815A5"/>
    <w:rsid w:val="09D84548"/>
    <w:rsid w:val="09DA505D"/>
    <w:rsid w:val="09DB7193"/>
    <w:rsid w:val="09DF0C31"/>
    <w:rsid w:val="09E0490E"/>
    <w:rsid w:val="09E30776"/>
    <w:rsid w:val="0A024AC8"/>
    <w:rsid w:val="0A033CF8"/>
    <w:rsid w:val="0A040457"/>
    <w:rsid w:val="0A100659"/>
    <w:rsid w:val="0A1C43C2"/>
    <w:rsid w:val="0A1D775A"/>
    <w:rsid w:val="0A1D7AF9"/>
    <w:rsid w:val="0A1E68DC"/>
    <w:rsid w:val="0A2062C7"/>
    <w:rsid w:val="0A25626E"/>
    <w:rsid w:val="0A2E23B8"/>
    <w:rsid w:val="0A3464A2"/>
    <w:rsid w:val="0A376134"/>
    <w:rsid w:val="0A3B5619"/>
    <w:rsid w:val="0A3D3773"/>
    <w:rsid w:val="0A611202"/>
    <w:rsid w:val="0A654166"/>
    <w:rsid w:val="0A6C2911"/>
    <w:rsid w:val="0A6C3759"/>
    <w:rsid w:val="0A6D41FE"/>
    <w:rsid w:val="0A720176"/>
    <w:rsid w:val="0A7E7D9E"/>
    <w:rsid w:val="0A8075D9"/>
    <w:rsid w:val="0A872199"/>
    <w:rsid w:val="0A8D3936"/>
    <w:rsid w:val="0A90629C"/>
    <w:rsid w:val="0A92686A"/>
    <w:rsid w:val="0A9622DE"/>
    <w:rsid w:val="0AA63CE7"/>
    <w:rsid w:val="0AAF5139"/>
    <w:rsid w:val="0ABA20C5"/>
    <w:rsid w:val="0AC2193B"/>
    <w:rsid w:val="0AC22183"/>
    <w:rsid w:val="0AD051D2"/>
    <w:rsid w:val="0AD71670"/>
    <w:rsid w:val="0ADF6F7B"/>
    <w:rsid w:val="0AE57D83"/>
    <w:rsid w:val="0AEC4DB3"/>
    <w:rsid w:val="0AF00CE1"/>
    <w:rsid w:val="0AFF5C98"/>
    <w:rsid w:val="0B015651"/>
    <w:rsid w:val="0B056AE2"/>
    <w:rsid w:val="0B075B03"/>
    <w:rsid w:val="0B0C2549"/>
    <w:rsid w:val="0B0C3872"/>
    <w:rsid w:val="0B0C6D02"/>
    <w:rsid w:val="0B0C730D"/>
    <w:rsid w:val="0B107197"/>
    <w:rsid w:val="0B177FFC"/>
    <w:rsid w:val="0B1B57E4"/>
    <w:rsid w:val="0B2822F4"/>
    <w:rsid w:val="0B290358"/>
    <w:rsid w:val="0B2B67B4"/>
    <w:rsid w:val="0B304D74"/>
    <w:rsid w:val="0B3134C9"/>
    <w:rsid w:val="0B354EAB"/>
    <w:rsid w:val="0B362147"/>
    <w:rsid w:val="0B37490B"/>
    <w:rsid w:val="0B374F5F"/>
    <w:rsid w:val="0B47770E"/>
    <w:rsid w:val="0B520170"/>
    <w:rsid w:val="0B564D54"/>
    <w:rsid w:val="0B594C63"/>
    <w:rsid w:val="0B5B0610"/>
    <w:rsid w:val="0B5E04D1"/>
    <w:rsid w:val="0B5E2307"/>
    <w:rsid w:val="0B6C6F57"/>
    <w:rsid w:val="0B804492"/>
    <w:rsid w:val="0B8A190A"/>
    <w:rsid w:val="0B927048"/>
    <w:rsid w:val="0B955297"/>
    <w:rsid w:val="0B973120"/>
    <w:rsid w:val="0B994242"/>
    <w:rsid w:val="0B994A01"/>
    <w:rsid w:val="0BA41A70"/>
    <w:rsid w:val="0BA71497"/>
    <w:rsid w:val="0BAC5E91"/>
    <w:rsid w:val="0BBC0488"/>
    <w:rsid w:val="0BBC6A9E"/>
    <w:rsid w:val="0BC324FF"/>
    <w:rsid w:val="0BC36D0A"/>
    <w:rsid w:val="0BCD67E6"/>
    <w:rsid w:val="0BD34B32"/>
    <w:rsid w:val="0BD87590"/>
    <w:rsid w:val="0BE06E5E"/>
    <w:rsid w:val="0BE50D2A"/>
    <w:rsid w:val="0BEC1F18"/>
    <w:rsid w:val="0BF66679"/>
    <w:rsid w:val="0BF8517B"/>
    <w:rsid w:val="0BF86B47"/>
    <w:rsid w:val="0BF87F29"/>
    <w:rsid w:val="0BFE061A"/>
    <w:rsid w:val="0BFE5A70"/>
    <w:rsid w:val="0C064A03"/>
    <w:rsid w:val="0C0D3F04"/>
    <w:rsid w:val="0C0E13A6"/>
    <w:rsid w:val="0C140809"/>
    <w:rsid w:val="0C1648E8"/>
    <w:rsid w:val="0C172E3E"/>
    <w:rsid w:val="0C17474E"/>
    <w:rsid w:val="0C1C4BEA"/>
    <w:rsid w:val="0C1F2A35"/>
    <w:rsid w:val="0C201013"/>
    <w:rsid w:val="0C2C08F5"/>
    <w:rsid w:val="0C2C5E58"/>
    <w:rsid w:val="0C2D0D0C"/>
    <w:rsid w:val="0C303874"/>
    <w:rsid w:val="0C3B2F18"/>
    <w:rsid w:val="0C3F5B24"/>
    <w:rsid w:val="0C437787"/>
    <w:rsid w:val="0C4970D0"/>
    <w:rsid w:val="0C4F2664"/>
    <w:rsid w:val="0C804EC1"/>
    <w:rsid w:val="0C84593C"/>
    <w:rsid w:val="0C8B3F76"/>
    <w:rsid w:val="0C933DFE"/>
    <w:rsid w:val="0C9A4817"/>
    <w:rsid w:val="0C9F61CC"/>
    <w:rsid w:val="0CA15289"/>
    <w:rsid w:val="0CA84712"/>
    <w:rsid w:val="0CB10904"/>
    <w:rsid w:val="0CB66719"/>
    <w:rsid w:val="0CB73553"/>
    <w:rsid w:val="0CBE099E"/>
    <w:rsid w:val="0CC00F59"/>
    <w:rsid w:val="0CC75FAC"/>
    <w:rsid w:val="0CCC1E8A"/>
    <w:rsid w:val="0CD13F3E"/>
    <w:rsid w:val="0CD55256"/>
    <w:rsid w:val="0CD7249E"/>
    <w:rsid w:val="0CD9755C"/>
    <w:rsid w:val="0CDB14D3"/>
    <w:rsid w:val="0CDC3498"/>
    <w:rsid w:val="0CE26E7E"/>
    <w:rsid w:val="0CE4611B"/>
    <w:rsid w:val="0CE55A52"/>
    <w:rsid w:val="0CEA506C"/>
    <w:rsid w:val="0CEC577D"/>
    <w:rsid w:val="0CEE05B9"/>
    <w:rsid w:val="0CF35023"/>
    <w:rsid w:val="0CF8198F"/>
    <w:rsid w:val="0CFF146F"/>
    <w:rsid w:val="0D071F3A"/>
    <w:rsid w:val="0D0A6D0D"/>
    <w:rsid w:val="0D105547"/>
    <w:rsid w:val="0D110915"/>
    <w:rsid w:val="0D121BC5"/>
    <w:rsid w:val="0D1A7091"/>
    <w:rsid w:val="0D1D217B"/>
    <w:rsid w:val="0D202880"/>
    <w:rsid w:val="0D2E623C"/>
    <w:rsid w:val="0D36386B"/>
    <w:rsid w:val="0D3A16D5"/>
    <w:rsid w:val="0D452893"/>
    <w:rsid w:val="0D513F09"/>
    <w:rsid w:val="0D5C7D89"/>
    <w:rsid w:val="0D6047ED"/>
    <w:rsid w:val="0D625958"/>
    <w:rsid w:val="0D6A075D"/>
    <w:rsid w:val="0D702F5D"/>
    <w:rsid w:val="0D736795"/>
    <w:rsid w:val="0D834F03"/>
    <w:rsid w:val="0D8C413C"/>
    <w:rsid w:val="0D8D489F"/>
    <w:rsid w:val="0D8D62A7"/>
    <w:rsid w:val="0D8F142E"/>
    <w:rsid w:val="0D8F6FE8"/>
    <w:rsid w:val="0D9A008E"/>
    <w:rsid w:val="0D9C3FF1"/>
    <w:rsid w:val="0DA32412"/>
    <w:rsid w:val="0DA375B0"/>
    <w:rsid w:val="0DA51C49"/>
    <w:rsid w:val="0DB52E9C"/>
    <w:rsid w:val="0DB738ED"/>
    <w:rsid w:val="0DB852DD"/>
    <w:rsid w:val="0DC5155D"/>
    <w:rsid w:val="0DC570E9"/>
    <w:rsid w:val="0DC75ACF"/>
    <w:rsid w:val="0DCB197D"/>
    <w:rsid w:val="0DD06A33"/>
    <w:rsid w:val="0DD74E28"/>
    <w:rsid w:val="0DD87A25"/>
    <w:rsid w:val="0DDD64AE"/>
    <w:rsid w:val="0DDF277E"/>
    <w:rsid w:val="0DDF4FC6"/>
    <w:rsid w:val="0DE44AFB"/>
    <w:rsid w:val="0DE84B81"/>
    <w:rsid w:val="0DF10A04"/>
    <w:rsid w:val="0DF26943"/>
    <w:rsid w:val="0DF26FBC"/>
    <w:rsid w:val="0DF60EBE"/>
    <w:rsid w:val="0DF646CC"/>
    <w:rsid w:val="0DFD2973"/>
    <w:rsid w:val="0E064226"/>
    <w:rsid w:val="0E091316"/>
    <w:rsid w:val="0E0E30AD"/>
    <w:rsid w:val="0E1B4302"/>
    <w:rsid w:val="0E263D1B"/>
    <w:rsid w:val="0E2C5BDA"/>
    <w:rsid w:val="0E2C7860"/>
    <w:rsid w:val="0E361309"/>
    <w:rsid w:val="0E442BC7"/>
    <w:rsid w:val="0E474190"/>
    <w:rsid w:val="0E521537"/>
    <w:rsid w:val="0E533C31"/>
    <w:rsid w:val="0E556AD1"/>
    <w:rsid w:val="0E584D10"/>
    <w:rsid w:val="0E7010F6"/>
    <w:rsid w:val="0E711788"/>
    <w:rsid w:val="0E723863"/>
    <w:rsid w:val="0E804BEC"/>
    <w:rsid w:val="0E8821C1"/>
    <w:rsid w:val="0E8A31EF"/>
    <w:rsid w:val="0E8C3B60"/>
    <w:rsid w:val="0E917639"/>
    <w:rsid w:val="0EA2745E"/>
    <w:rsid w:val="0EAC1E9C"/>
    <w:rsid w:val="0EB26ED1"/>
    <w:rsid w:val="0EBB5DDA"/>
    <w:rsid w:val="0ECE1DA3"/>
    <w:rsid w:val="0ED50BFE"/>
    <w:rsid w:val="0EEB780C"/>
    <w:rsid w:val="0EF5710A"/>
    <w:rsid w:val="0EFF2404"/>
    <w:rsid w:val="0F041BE8"/>
    <w:rsid w:val="0F0770D7"/>
    <w:rsid w:val="0F082528"/>
    <w:rsid w:val="0F0C570F"/>
    <w:rsid w:val="0F14373D"/>
    <w:rsid w:val="0F180044"/>
    <w:rsid w:val="0F1B2814"/>
    <w:rsid w:val="0F29458A"/>
    <w:rsid w:val="0F364547"/>
    <w:rsid w:val="0F3B020F"/>
    <w:rsid w:val="0F4061F4"/>
    <w:rsid w:val="0F4B1188"/>
    <w:rsid w:val="0F5222AC"/>
    <w:rsid w:val="0F5E6681"/>
    <w:rsid w:val="0F5F7588"/>
    <w:rsid w:val="0F6B2FC4"/>
    <w:rsid w:val="0F6B47C3"/>
    <w:rsid w:val="0F750A9B"/>
    <w:rsid w:val="0F760D0A"/>
    <w:rsid w:val="0F786C90"/>
    <w:rsid w:val="0F7A7194"/>
    <w:rsid w:val="0F803460"/>
    <w:rsid w:val="0F83259E"/>
    <w:rsid w:val="0F835ACE"/>
    <w:rsid w:val="0F846127"/>
    <w:rsid w:val="0FA7030D"/>
    <w:rsid w:val="0FAB33F7"/>
    <w:rsid w:val="0FB058B8"/>
    <w:rsid w:val="0FB17613"/>
    <w:rsid w:val="0FBA6530"/>
    <w:rsid w:val="0FBB21CE"/>
    <w:rsid w:val="0FBB22C5"/>
    <w:rsid w:val="0FBC7F36"/>
    <w:rsid w:val="0FBF7406"/>
    <w:rsid w:val="0FCF6197"/>
    <w:rsid w:val="0FD011E6"/>
    <w:rsid w:val="0FDB093E"/>
    <w:rsid w:val="0FE443EA"/>
    <w:rsid w:val="0FE925DB"/>
    <w:rsid w:val="0FEA5C5A"/>
    <w:rsid w:val="0FF2045C"/>
    <w:rsid w:val="0FF37102"/>
    <w:rsid w:val="0FF439EB"/>
    <w:rsid w:val="0FF504B9"/>
    <w:rsid w:val="0FF93562"/>
    <w:rsid w:val="0FFC3260"/>
    <w:rsid w:val="10024A62"/>
    <w:rsid w:val="10036E09"/>
    <w:rsid w:val="1006745C"/>
    <w:rsid w:val="10082A9C"/>
    <w:rsid w:val="10133C0A"/>
    <w:rsid w:val="101437C9"/>
    <w:rsid w:val="1016559B"/>
    <w:rsid w:val="101B78D5"/>
    <w:rsid w:val="10235043"/>
    <w:rsid w:val="10257013"/>
    <w:rsid w:val="10264CC8"/>
    <w:rsid w:val="102F6F3E"/>
    <w:rsid w:val="10397CBD"/>
    <w:rsid w:val="104611F7"/>
    <w:rsid w:val="1047315C"/>
    <w:rsid w:val="104C5986"/>
    <w:rsid w:val="104D1CC7"/>
    <w:rsid w:val="104F3826"/>
    <w:rsid w:val="10522D05"/>
    <w:rsid w:val="10531445"/>
    <w:rsid w:val="10584436"/>
    <w:rsid w:val="10656E4E"/>
    <w:rsid w:val="106B275D"/>
    <w:rsid w:val="106C5E2D"/>
    <w:rsid w:val="10702881"/>
    <w:rsid w:val="1077718B"/>
    <w:rsid w:val="10797450"/>
    <w:rsid w:val="107B346C"/>
    <w:rsid w:val="107F28D0"/>
    <w:rsid w:val="10815427"/>
    <w:rsid w:val="10876020"/>
    <w:rsid w:val="10962BE0"/>
    <w:rsid w:val="109D5520"/>
    <w:rsid w:val="10A056F8"/>
    <w:rsid w:val="10AB42E2"/>
    <w:rsid w:val="10B5267C"/>
    <w:rsid w:val="10B61556"/>
    <w:rsid w:val="10C36009"/>
    <w:rsid w:val="10CA1B93"/>
    <w:rsid w:val="10E03035"/>
    <w:rsid w:val="10E3429F"/>
    <w:rsid w:val="10E4141F"/>
    <w:rsid w:val="10E63D0A"/>
    <w:rsid w:val="110B3E8A"/>
    <w:rsid w:val="11117C4B"/>
    <w:rsid w:val="11190867"/>
    <w:rsid w:val="111B68F9"/>
    <w:rsid w:val="111E3E80"/>
    <w:rsid w:val="111F7819"/>
    <w:rsid w:val="11252300"/>
    <w:rsid w:val="11354A55"/>
    <w:rsid w:val="1135714B"/>
    <w:rsid w:val="11397F42"/>
    <w:rsid w:val="113D0FB4"/>
    <w:rsid w:val="113E2210"/>
    <w:rsid w:val="114B22F2"/>
    <w:rsid w:val="115A2FC2"/>
    <w:rsid w:val="116E70DB"/>
    <w:rsid w:val="116F4225"/>
    <w:rsid w:val="11735038"/>
    <w:rsid w:val="11A158EE"/>
    <w:rsid w:val="11AA4F5B"/>
    <w:rsid w:val="11B1114A"/>
    <w:rsid w:val="11B537FB"/>
    <w:rsid w:val="11B83AF1"/>
    <w:rsid w:val="11BB3717"/>
    <w:rsid w:val="11C7649B"/>
    <w:rsid w:val="11CB3F13"/>
    <w:rsid w:val="11D030DD"/>
    <w:rsid w:val="11D43900"/>
    <w:rsid w:val="11DD1A23"/>
    <w:rsid w:val="11E35701"/>
    <w:rsid w:val="11E57A50"/>
    <w:rsid w:val="120240E8"/>
    <w:rsid w:val="12053038"/>
    <w:rsid w:val="12077640"/>
    <w:rsid w:val="120D17AA"/>
    <w:rsid w:val="121046E8"/>
    <w:rsid w:val="121A6053"/>
    <w:rsid w:val="121E0B65"/>
    <w:rsid w:val="122209A8"/>
    <w:rsid w:val="122800A1"/>
    <w:rsid w:val="122C16DD"/>
    <w:rsid w:val="123158CF"/>
    <w:rsid w:val="12432AE6"/>
    <w:rsid w:val="12485EA3"/>
    <w:rsid w:val="124A3E83"/>
    <w:rsid w:val="12527881"/>
    <w:rsid w:val="12543091"/>
    <w:rsid w:val="12543439"/>
    <w:rsid w:val="126A3D9C"/>
    <w:rsid w:val="126D3417"/>
    <w:rsid w:val="127B0761"/>
    <w:rsid w:val="127C2654"/>
    <w:rsid w:val="12865B12"/>
    <w:rsid w:val="128D16FD"/>
    <w:rsid w:val="129042C2"/>
    <w:rsid w:val="12942974"/>
    <w:rsid w:val="129A5584"/>
    <w:rsid w:val="12A043F9"/>
    <w:rsid w:val="12AB1D81"/>
    <w:rsid w:val="12B125FC"/>
    <w:rsid w:val="12B47066"/>
    <w:rsid w:val="12C34286"/>
    <w:rsid w:val="12D51320"/>
    <w:rsid w:val="12E410B1"/>
    <w:rsid w:val="12E43932"/>
    <w:rsid w:val="12EB16B4"/>
    <w:rsid w:val="12EC418C"/>
    <w:rsid w:val="12EF496E"/>
    <w:rsid w:val="12F82BA8"/>
    <w:rsid w:val="13075071"/>
    <w:rsid w:val="130B419B"/>
    <w:rsid w:val="13125BF6"/>
    <w:rsid w:val="131A3402"/>
    <w:rsid w:val="131A3F34"/>
    <w:rsid w:val="132427EB"/>
    <w:rsid w:val="13275D47"/>
    <w:rsid w:val="132A7939"/>
    <w:rsid w:val="132C7347"/>
    <w:rsid w:val="133448B3"/>
    <w:rsid w:val="133F2898"/>
    <w:rsid w:val="134A6F04"/>
    <w:rsid w:val="134B02EB"/>
    <w:rsid w:val="134B1F03"/>
    <w:rsid w:val="1354610B"/>
    <w:rsid w:val="13571DF7"/>
    <w:rsid w:val="135B4A45"/>
    <w:rsid w:val="136274EB"/>
    <w:rsid w:val="13650454"/>
    <w:rsid w:val="136806CA"/>
    <w:rsid w:val="137F28BD"/>
    <w:rsid w:val="13826FC2"/>
    <w:rsid w:val="138407F4"/>
    <w:rsid w:val="138E67DA"/>
    <w:rsid w:val="13903A37"/>
    <w:rsid w:val="13963810"/>
    <w:rsid w:val="13B92F8D"/>
    <w:rsid w:val="13B96694"/>
    <w:rsid w:val="13BA10E3"/>
    <w:rsid w:val="13C4540B"/>
    <w:rsid w:val="13C50FB8"/>
    <w:rsid w:val="13C804E5"/>
    <w:rsid w:val="13CE0A79"/>
    <w:rsid w:val="13E63761"/>
    <w:rsid w:val="13EA15F4"/>
    <w:rsid w:val="13F40A89"/>
    <w:rsid w:val="13F56595"/>
    <w:rsid w:val="13FB6560"/>
    <w:rsid w:val="13FD4FC8"/>
    <w:rsid w:val="13FF4205"/>
    <w:rsid w:val="13FF5FEA"/>
    <w:rsid w:val="140605A5"/>
    <w:rsid w:val="140E510C"/>
    <w:rsid w:val="14121C0B"/>
    <w:rsid w:val="14172DA1"/>
    <w:rsid w:val="141D77CF"/>
    <w:rsid w:val="14367A36"/>
    <w:rsid w:val="143A66F2"/>
    <w:rsid w:val="143E38FD"/>
    <w:rsid w:val="143F43AF"/>
    <w:rsid w:val="143F5F77"/>
    <w:rsid w:val="143F6444"/>
    <w:rsid w:val="1455441D"/>
    <w:rsid w:val="1457255C"/>
    <w:rsid w:val="145C010D"/>
    <w:rsid w:val="145D755A"/>
    <w:rsid w:val="146463C6"/>
    <w:rsid w:val="14674129"/>
    <w:rsid w:val="14683A11"/>
    <w:rsid w:val="14693FAF"/>
    <w:rsid w:val="146D1E0B"/>
    <w:rsid w:val="14706CBA"/>
    <w:rsid w:val="14750908"/>
    <w:rsid w:val="14797A10"/>
    <w:rsid w:val="147B123D"/>
    <w:rsid w:val="147B75E7"/>
    <w:rsid w:val="1483229A"/>
    <w:rsid w:val="148369BE"/>
    <w:rsid w:val="148927EB"/>
    <w:rsid w:val="148948B0"/>
    <w:rsid w:val="148B7575"/>
    <w:rsid w:val="148D27CC"/>
    <w:rsid w:val="14900B31"/>
    <w:rsid w:val="14913101"/>
    <w:rsid w:val="14936D91"/>
    <w:rsid w:val="14A57F95"/>
    <w:rsid w:val="14A91A45"/>
    <w:rsid w:val="14B76857"/>
    <w:rsid w:val="14BB336F"/>
    <w:rsid w:val="14BC4A45"/>
    <w:rsid w:val="14C0780B"/>
    <w:rsid w:val="14CD45A7"/>
    <w:rsid w:val="14D35EC6"/>
    <w:rsid w:val="14D44E84"/>
    <w:rsid w:val="14DC3E75"/>
    <w:rsid w:val="14DF67EF"/>
    <w:rsid w:val="14E934DF"/>
    <w:rsid w:val="14F37A9E"/>
    <w:rsid w:val="14F42896"/>
    <w:rsid w:val="14F663E4"/>
    <w:rsid w:val="15051041"/>
    <w:rsid w:val="15204B4E"/>
    <w:rsid w:val="15306CF2"/>
    <w:rsid w:val="1530799D"/>
    <w:rsid w:val="15354BB8"/>
    <w:rsid w:val="15453ED9"/>
    <w:rsid w:val="1547192E"/>
    <w:rsid w:val="1554216E"/>
    <w:rsid w:val="155502D5"/>
    <w:rsid w:val="15551BD5"/>
    <w:rsid w:val="156C0CA9"/>
    <w:rsid w:val="157D3D74"/>
    <w:rsid w:val="15804533"/>
    <w:rsid w:val="15854D0D"/>
    <w:rsid w:val="158609A3"/>
    <w:rsid w:val="15893555"/>
    <w:rsid w:val="15A223A6"/>
    <w:rsid w:val="15B37775"/>
    <w:rsid w:val="15B46405"/>
    <w:rsid w:val="15B974BF"/>
    <w:rsid w:val="15BB1728"/>
    <w:rsid w:val="15BD6B5C"/>
    <w:rsid w:val="15C23560"/>
    <w:rsid w:val="15C358C6"/>
    <w:rsid w:val="15D36732"/>
    <w:rsid w:val="15D52358"/>
    <w:rsid w:val="15E44E42"/>
    <w:rsid w:val="15EB5C82"/>
    <w:rsid w:val="15EE2361"/>
    <w:rsid w:val="15F3220D"/>
    <w:rsid w:val="15F44C57"/>
    <w:rsid w:val="1606393E"/>
    <w:rsid w:val="16073F22"/>
    <w:rsid w:val="1607459C"/>
    <w:rsid w:val="1614224C"/>
    <w:rsid w:val="16170902"/>
    <w:rsid w:val="161C0FBC"/>
    <w:rsid w:val="16201299"/>
    <w:rsid w:val="16267C50"/>
    <w:rsid w:val="162F4E55"/>
    <w:rsid w:val="163403A9"/>
    <w:rsid w:val="16340736"/>
    <w:rsid w:val="16376A81"/>
    <w:rsid w:val="163B1F1F"/>
    <w:rsid w:val="16483A6B"/>
    <w:rsid w:val="164A2778"/>
    <w:rsid w:val="165214C2"/>
    <w:rsid w:val="16557604"/>
    <w:rsid w:val="16630163"/>
    <w:rsid w:val="16670F2C"/>
    <w:rsid w:val="166E7062"/>
    <w:rsid w:val="16711885"/>
    <w:rsid w:val="16764590"/>
    <w:rsid w:val="16785294"/>
    <w:rsid w:val="16793983"/>
    <w:rsid w:val="167A65A2"/>
    <w:rsid w:val="16826451"/>
    <w:rsid w:val="16913B39"/>
    <w:rsid w:val="16A23C92"/>
    <w:rsid w:val="16A379DD"/>
    <w:rsid w:val="16A97B3B"/>
    <w:rsid w:val="16B010E8"/>
    <w:rsid w:val="16BC1C07"/>
    <w:rsid w:val="16CB69F7"/>
    <w:rsid w:val="16DD76E6"/>
    <w:rsid w:val="16E60BB7"/>
    <w:rsid w:val="16E73D8E"/>
    <w:rsid w:val="17020D0E"/>
    <w:rsid w:val="17022A1B"/>
    <w:rsid w:val="17065EDA"/>
    <w:rsid w:val="170C28B8"/>
    <w:rsid w:val="1712367F"/>
    <w:rsid w:val="171F69FC"/>
    <w:rsid w:val="17206E3B"/>
    <w:rsid w:val="172D5B79"/>
    <w:rsid w:val="172F7DDC"/>
    <w:rsid w:val="17341D50"/>
    <w:rsid w:val="17365132"/>
    <w:rsid w:val="17391588"/>
    <w:rsid w:val="174241A4"/>
    <w:rsid w:val="174B6D1C"/>
    <w:rsid w:val="174D16E9"/>
    <w:rsid w:val="175302E8"/>
    <w:rsid w:val="1755269A"/>
    <w:rsid w:val="175B03CF"/>
    <w:rsid w:val="176163A0"/>
    <w:rsid w:val="176300AB"/>
    <w:rsid w:val="17686A55"/>
    <w:rsid w:val="176D65E4"/>
    <w:rsid w:val="17755748"/>
    <w:rsid w:val="17780138"/>
    <w:rsid w:val="177C168D"/>
    <w:rsid w:val="17864D4C"/>
    <w:rsid w:val="178F0EF3"/>
    <w:rsid w:val="178F29A6"/>
    <w:rsid w:val="17916692"/>
    <w:rsid w:val="1796617A"/>
    <w:rsid w:val="17984C2F"/>
    <w:rsid w:val="17A73715"/>
    <w:rsid w:val="17B0101F"/>
    <w:rsid w:val="17B43914"/>
    <w:rsid w:val="17D46DF4"/>
    <w:rsid w:val="17DF1E5A"/>
    <w:rsid w:val="17DF6FB3"/>
    <w:rsid w:val="17E52B49"/>
    <w:rsid w:val="17E9053C"/>
    <w:rsid w:val="17F1021D"/>
    <w:rsid w:val="17F1758A"/>
    <w:rsid w:val="17FD5E3D"/>
    <w:rsid w:val="18072CEA"/>
    <w:rsid w:val="180B4597"/>
    <w:rsid w:val="180B4B4A"/>
    <w:rsid w:val="180B5913"/>
    <w:rsid w:val="18124350"/>
    <w:rsid w:val="18133557"/>
    <w:rsid w:val="181752D2"/>
    <w:rsid w:val="18185285"/>
    <w:rsid w:val="18191A68"/>
    <w:rsid w:val="18227C3E"/>
    <w:rsid w:val="18256F97"/>
    <w:rsid w:val="18290C0F"/>
    <w:rsid w:val="182E029F"/>
    <w:rsid w:val="18330463"/>
    <w:rsid w:val="183A4F71"/>
    <w:rsid w:val="18445771"/>
    <w:rsid w:val="184B5037"/>
    <w:rsid w:val="18504127"/>
    <w:rsid w:val="18507586"/>
    <w:rsid w:val="185A2FE8"/>
    <w:rsid w:val="185D7936"/>
    <w:rsid w:val="1861121C"/>
    <w:rsid w:val="18625B10"/>
    <w:rsid w:val="186F7250"/>
    <w:rsid w:val="18700538"/>
    <w:rsid w:val="1875120D"/>
    <w:rsid w:val="187564FA"/>
    <w:rsid w:val="18762349"/>
    <w:rsid w:val="187A461F"/>
    <w:rsid w:val="188D502B"/>
    <w:rsid w:val="188D6E03"/>
    <w:rsid w:val="189A1558"/>
    <w:rsid w:val="18A1342A"/>
    <w:rsid w:val="18A64B2A"/>
    <w:rsid w:val="18B2349C"/>
    <w:rsid w:val="18B972CB"/>
    <w:rsid w:val="18BE60FB"/>
    <w:rsid w:val="18CC4ABF"/>
    <w:rsid w:val="18D05C17"/>
    <w:rsid w:val="18E247D1"/>
    <w:rsid w:val="18E37276"/>
    <w:rsid w:val="18E54760"/>
    <w:rsid w:val="18E63975"/>
    <w:rsid w:val="18EC79F3"/>
    <w:rsid w:val="19064256"/>
    <w:rsid w:val="191406CF"/>
    <w:rsid w:val="19156934"/>
    <w:rsid w:val="19175645"/>
    <w:rsid w:val="19277F38"/>
    <w:rsid w:val="193B168C"/>
    <w:rsid w:val="19403522"/>
    <w:rsid w:val="19426A85"/>
    <w:rsid w:val="19482442"/>
    <w:rsid w:val="194C3C5A"/>
    <w:rsid w:val="1955110E"/>
    <w:rsid w:val="195C5D59"/>
    <w:rsid w:val="19603CE4"/>
    <w:rsid w:val="196C0DA4"/>
    <w:rsid w:val="196E71F6"/>
    <w:rsid w:val="19750C9B"/>
    <w:rsid w:val="19800666"/>
    <w:rsid w:val="1980124E"/>
    <w:rsid w:val="19811465"/>
    <w:rsid w:val="198D328B"/>
    <w:rsid w:val="19926DCA"/>
    <w:rsid w:val="19950800"/>
    <w:rsid w:val="19961F73"/>
    <w:rsid w:val="19983BAA"/>
    <w:rsid w:val="199C3CF0"/>
    <w:rsid w:val="19A70454"/>
    <w:rsid w:val="19AC02B3"/>
    <w:rsid w:val="19B12D3E"/>
    <w:rsid w:val="19B20BF9"/>
    <w:rsid w:val="19B25972"/>
    <w:rsid w:val="19B37BFF"/>
    <w:rsid w:val="19B7090F"/>
    <w:rsid w:val="19BA4AAC"/>
    <w:rsid w:val="19C255DE"/>
    <w:rsid w:val="19C4669E"/>
    <w:rsid w:val="19C50B0A"/>
    <w:rsid w:val="19C84A9B"/>
    <w:rsid w:val="19CD4776"/>
    <w:rsid w:val="19CE659A"/>
    <w:rsid w:val="19D050D9"/>
    <w:rsid w:val="19D231B9"/>
    <w:rsid w:val="19D80D28"/>
    <w:rsid w:val="19DC4A57"/>
    <w:rsid w:val="19E1151E"/>
    <w:rsid w:val="19E12E3E"/>
    <w:rsid w:val="19E3060E"/>
    <w:rsid w:val="19E42A61"/>
    <w:rsid w:val="19F72F2F"/>
    <w:rsid w:val="19FA6275"/>
    <w:rsid w:val="19FC3DE3"/>
    <w:rsid w:val="19FD0433"/>
    <w:rsid w:val="19FD2B46"/>
    <w:rsid w:val="1A025499"/>
    <w:rsid w:val="1A043D6B"/>
    <w:rsid w:val="1A050BE8"/>
    <w:rsid w:val="1A074558"/>
    <w:rsid w:val="1A087BA7"/>
    <w:rsid w:val="1A0B1AA5"/>
    <w:rsid w:val="1A0B5359"/>
    <w:rsid w:val="1A0F6E56"/>
    <w:rsid w:val="1A162838"/>
    <w:rsid w:val="1A2A4F87"/>
    <w:rsid w:val="1A3001FE"/>
    <w:rsid w:val="1A301A63"/>
    <w:rsid w:val="1A304D0D"/>
    <w:rsid w:val="1A314C3E"/>
    <w:rsid w:val="1A3370F2"/>
    <w:rsid w:val="1A3E09F9"/>
    <w:rsid w:val="1A3E2304"/>
    <w:rsid w:val="1A416222"/>
    <w:rsid w:val="1A451C66"/>
    <w:rsid w:val="1A467684"/>
    <w:rsid w:val="1A525BCF"/>
    <w:rsid w:val="1A5C29FD"/>
    <w:rsid w:val="1A5C3BA7"/>
    <w:rsid w:val="1A62208C"/>
    <w:rsid w:val="1A63604B"/>
    <w:rsid w:val="1A6508F6"/>
    <w:rsid w:val="1A6C570F"/>
    <w:rsid w:val="1A6D00B9"/>
    <w:rsid w:val="1A6F537E"/>
    <w:rsid w:val="1A75346E"/>
    <w:rsid w:val="1A813224"/>
    <w:rsid w:val="1A8C4655"/>
    <w:rsid w:val="1A8E1CB0"/>
    <w:rsid w:val="1A901288"/>
    <w:rsid w:val="1A931CB6"/>
    <w:rsid w:val="1AAC51AB"/>
    <w:rsid w:val="1AB004DA"/>
    <w:rsid w:val="1AB17FDF"/>
    <w:rsid w:val="1AB55178"/>
    <w:rsid w:val="1ABA14D1"/>
    <w:rsid w:val="1ABD12B1"/>
    <w:rsid w:val="1ABE32BD"/>
    <w:rsid w:val="1AD32BBC"/>
    <w:rsid w:val="1ADA016F"/>
    <w:rsid w:val="1ADC1FE7"/>
    <w:rsid w:val="1AE17DA7"/>
    <w:rsid w:val="1AE43CF6"/>
    <w:rsid w:val="1AED6B5C"/>
    <w:rsid w:val="1AF97055"/>
    <w:rsid w:val="1AFE3D65"/>
    <w:rsid w:val="1B0D789B"/>
    <w:rsid w:val="1B134227"/>
    <w:rsid w:val="1B140C37"/>
    <w:rsid w:val="1B183727"/>
    <w:rsid w:val="1B1B79A9"/>
    <w:rsid w:val="1B281D2A"/>
    <w:rsid w:val="1B3173AA"/>
    <w:rsid w:val="1B32296F"/>
    <w:rsid w:val="1B327993"/>
    <w:rsid w:val="1B364FD5"/>
    <w:rsid w:val="1B383BCF"/>
    <w:rsid w:val="1B3B7286"/>
    <w:rsid w:val="1B3C03A6"/>
    <w:rsid w:val="1B3C4147"/>
    <w:rsid w:val="1B446A25"/>
    <w:rsid w:val="1B450313"/>
    <w:rsid w:val="1B4601F7"/>
    <w:rsid w:val="1B4A272E"/>
    <w:rsid w:val="1B4F32C3"/>
    <w:rsid w:val="1B4F6211"/>
    <w:rsid w:val="1B4F74AE"/>
    <w:rsid w:val="1B517314"/>
    <w:rsid w:val="1B536AB2"/>
    <w:rsid w:val="1B552AF3"/>
    <w:rsid w:val="1B5963A8"/>
    <w:rsid w:val="1B5B6317"/>
    <w:rsid w:val="1B606641"/>
    <w:rsid w:val="1B607709"/>
    <w:rsid w:val="1B681C51"/>
    <w:rsid w:val="1B7C28CA"/>
    <w:rsid w:val="1B7D4804"/>
    <w:rsid w:val="1B8156B4"/>
    <w:rsid w:val="1B902BA7"/>
    <w:rsid w:val="1B9D6CAE"/>
    <w:rsid w:val="1BA5296E"/>
    <w:rsid w:val="1BA757B1"/>
    <w:rsid w:val="1BBD055E"/>
    <w:rsid w:val="1BC059BB"/>
    <w:rsid w:val="1BC31046"/>
    <w:rsid w:val="1BC64FB9"/>
    <w:rsid w:val="1BCF4642"/>
    <w:rsid w:val="1BCF6E29"/>
    <w:rsid w:val="1BDA3BCE"/>
    <w:rsid w:val="1BE355B7"/>
    <w:rsid w:val="1BE83CED"/>
    <w:rsid w:val="1BEC0E2E"/>
    <w:rsid w:val="1BEC2117"/>
    <w:rsid w:val="1BF35F22"/>
    <w:rsid w:val="1BF840E9"/>
    <w:rsid w:val="1C023825"/>
    <w:rsid w:val="1C037316"/>
    <w:rsid w:val="1C072112"/>
    <w:rsid w:val="1C074A6A"/>
    <w:rsid w:val="1C0A0D99"/>
    <w:rsid w:val="1C0D6402"/>
    <w:rsid w:val="1C167765"/>
    <w:rsid w:val="1C192422"/>
    <w:rsid w:val="1C22224A"/>
    <w:rsid w:val="1C246185"/>
    <w:rsid w:val="1C343A25"/>
    <w:rsid w:val="1C37556F"/>
    <w:rsid w:val="1C39265A"/>
    <w:rsid w:val="1C3A4EE7"/>
    <w:rsid w:val="1C3D4C87"/>
    <w:rsid w:val="1C3E0322"/>
    <w:rsid w:val="1C3E4D17"/>
    <w:rsid w:val="1C465E1A"/>
    <w:rsid w:val="1C4B10E7"/>
    <w:rsid w:val="1C4C073E"/>
    <w:rsid w:val="1C532607"/>
    <w:rsid w:val="1C5B5E9C"/>
    <w:rsid w:val="1C5D57D5"/>
    <w:rsid w:val="1C6720C3"/>
    <w:rsid w:val="1C6A2EA0"/>
    <w:rsid w:val="1C7114FE"/>
    <w:rsid w:val="1C716C23"/>
    <w:rsid w:val="1C732A9E"/>
    <w:rsid w:val="1C7D46B1"/>
    <w:rsid w:val="1C7F521E"/>
    <w:rsid w:val="1C833BCB"/>
    <w:rsid w:val="1C8445A7"/>
    <w:rsid w:val="1C886CFD"/>
    <w:rsid w:val="1C8F782F"/>
    <w:rsid w:val="1C950066"/>
    <w:rsid w:val="1C951BF3"/>
    <w:rsid w:val="1C9E05BF"/>
    <w:rsid w:val="1CA001CC"/>
    <w:rsid w:val="1CA11594"/>
    <w:rsid w:val="1CA13463"/>
    <w:rsid w:val="1CA1791B"/>
    <w:rsid w:val="1CA51385"/>
    <w:rsid w:val="1CAB56FA"/>
    <w:rsid w:val="1CAC3411"/>
    <w:rsid w:val="1CB43072"/>
    <w:rsid w:val="1CB95445"/>
    <w:rsid w:val="1CBC2AB5"/>
    <w:rsid w:val="1CBC5CAE"/>
    <w:rsid w:val="1CC44C60"/>
    <w:rsid w:val="1CC46765"/>
    <w:rsid w:val="1CCA5D13"/>
    <w:rsid w:val="1CCC62FC"/>
    <w:rsid w:val="1CCF05AF"/>
    <w:rsid w:val="1CD407DE"/>
    <w:rsid w:val="1CD57946"/>
    <w:rsid w:val="1CE0215A"/>
    <w:rsid w:val="1CE55DB0"/>
    <w:rsid w:val="1CE93046"/>
    <w:rsid w:val="1CF0677B"/>
    <w:rsid w:val="1CF46ABF"/>
    <w:rsid w:val="1CF873B6"/>
    <w:rsid w:val="1CF95394"/>
    <w:rsid w:val="1CFA2C7B"/>
    <w:rsid w:val="1CFA7EA2"/>
    <w:rsid w:val="1D086C4E"/>
    <w:rsid w:val="1D087601"/>
    <w:rsid w:val="1D0C4CB6"/>
    <w:rsid w:val="1D0F6C0E"/>
    <w:rsid w:val="1D12713C"/>
    <w:rsid w:val="1D2C41D8"/>
    <w:rsid w:val="1D371F15"/>
    <w:rsid w:val="1D38298A"/>
    <w:rsid w:val="1D455AF5"/>
    <w:rsid w:val="1D483F3E"/>
    <w:rsid w:val="1D4B609D"/>
    <w:rsid w:val="1D4C2C85"/>
    <w:rsid w:val="1D5120CE"/>
    <w:rsid w:val="1D564EDC"/>
    <w:rsid w:val="1D571387"/>
    <w:rsid w:val="1D7502D9"/>
    <w:rsid w:val="1D782A79"/>
    <w:rsid w:val="1D7934F1"/>
    <w:rsid w:val="1D7D3974"/>
    <w:rsid w:val="1D803D61"/>
    <w:rsid w:val="1D856928"/>
    <w:rsid w:val="1D8712A3"/>
    <w:rsid w:val="1D8767D0"/>
    <w:rsid w:val="1D893626"/>
    <w:rsid w:val="1D8A475F"/>
    <w:rsid w:val="1D8C7D19"/>
    <w:rsid w:val="1DA22F77"/>
    <w:rsid w:val="1DA479BC"/>
    <w:rsid w:val="1DA77048"/>
    <w:rsid w:val="1DA84336"/>
    <w:rsid w:val="1DAF4A34"/>
    <w:rsid w:val="1DB174F4"/>
    <w:rsid w:val="1DB5734E"/>
    <w:rsid w:val="1DC92C73"/>
    <w:rsid w:val="1DC96810"/>
    <w:rsid w:val="1DD52521"/>
    <w:rsid w:val="1DE43CCE"/>
    <w:rsid w:val="1DEC6F84"/>
    <w:rsid w:val="1DF311F5"/>
    <w:rsid w:val="1DFB7260"/>
    <w:rsid w:val="1DFD1907"/>
    <w:rsid w:val="1E006F4A"/>
    <w:rsid w:val="1E0D00AA"/>
    <w:rsid w:val="1E1E010F"/>
    <w:rsid w:val="1E1F1E66"/>
    <w:rsid w:val="1E303206"/>
    <w:rsid w:val="1E3065B5"/>
    <w:rsid w:val="1E3E5CDB"/>
    <w:rsid w:val="1E4249E9"/>
    <w:rsid w:val="1E48724C"/>
    <w:rsid w:val="1E655EF9"/>
    <w:rsid w:val="1E6B1E76"/>
    <w:rsid w:val="1E6B4CA6"/>
    <w:rsid w:val="1E791496"/>
    <w:rsid w:val="1E85354F"/>
    <w:rsid w:val="1E8672A9"/>
    <w:rsid w:val="1E903604"/>
    <w:rsid w:val="1E9339B1"/>
    <w:rsid w:val="1E990620"/>
    <w:rsid w:val="1EA04405"/>
    <w:rsid w:val="1EA065F5"/>
    <w:rsid w:val="1EB140E3"/>
    <w:rsid w:val="1EBB6EDF"/>
    <w:rsid w:val="1EC97E98"/>
    <w:rsid w:val="1ECD5F06"/>
    <w:rsid w:val="1ECD7241"/>
    <w:rsid w:val="1ED07D23"/>
    <w:rsid w:val="1ED65FF4"/>
    <w:rsid w:val="1ED722A3"/>
    <w:rsid w:val="1ED72AEA"/>
    <w:rsid w:val="1EDA00E6"/>
    <w:rsid w:val="1EE71CA7"/>
    <w:rsid w:val="1EE76263"/>
    <w:rsid w:val="1EE9617E"/>
    <w:rsid w:val="1EFE0E67"/>
    <w:rsid w:val="1EFF148D"/>
    <w:rsid w:val="1F0510C3"/>
    <w:rsid w:val="1F056577"/>
    <w:rsid w:val="1F1A5042"/>
    <w:rsid w:val="1F1E2209"/>
    <w:rsid w:val="1F3531A2"/>
    <w:rsid w:val="1F395DB1"/>
    <w:rsid w:val="1F433EA0"/>
    <w:rsid w:val="1F4433E5"/>
    <w:rsid w:val="1F4E364C"/>
    <w:rsid w:val="1F4F3F45"/>
    <w:rsid w:val="1F505F3F"/>
    <w:rsid w:val="1F521DE4"/>
    <w:rsid w:val="1F6124A7"/>
    <w:rsid w:val="1F663714"/>
    <w:rsid w:val="1F67136B"/>
    <w:rsid w:val="1F6F58DE"/>
    <w:rsid w:val="1F76350C"/>
    <w:rsid w:val="1F794741"/>
    <w:rsid w:val="1F7B5073"/>
    <w:rsid w:val="1F842CBF"/>
    <w:rsid w:val="1F8A3CD4"/>
    <w:rsid w:val="1F8C7B94"/>
    <w:rsid w:val="1F8E2586"/>
    <w:rsid w:val="1F9332CD"/>
    <w:rsid w:val="1F9F46B9"/>
    <w:rsid w:val="1FA0554C"/>
    <w:rsid w:val="1FA11996"/>
    <w:rsid w:val="1FA60BEE"/>
    <w:rsid w:val="1FAD3E19"/>
    <w:rsid w:val="1FAF7609"/>
    <w:rsid w:val="1FB42365"/>
    <w:rsid w:val="1FB553C8"/>
    <w:rsid w:val="1FBB760B"/>
    <w:rsid w:val="1FCB1FBF"/>
    <w:rsid w:val="1FCB6780"/>
    <w:rsid w:val="1FD0446B"/>
    <w:rsid w:val="1FD15A81"/>
    <w:rsid w:val="1FDD6626"/>
    <w:rsid w:val="1FE243DA"/>
    <w:rsid w:val="1FEA79A2"/>
    <w:rsid w:val="1FF17069"/>
    <w:rsid w:val="1FFB1A2E"/>
    <w:rsid w:val="1FFE7BCF"/>
    <w:rsid w:val="1FFF482D"/>
    <w:rsid w:val="20084B08"/>
    <w:rsid w:val="2009041E"/>
    <w:rsid w:val="201154F4"/>
    <w:rsid w:val="20171C21"/>
    <w:rsid w:val="201926D3"/>
    <w:rsid w:val="201F136B"/>
    <w:rsid w:val="20252231"/>
    <w:rsid w:val="20257CD4"/>
    <w:rsid w:val="2033603A"/>
    <w:rsid w:val="2053067A"/>
    <w:rsid w:val="205C158C"/>
    <w:rsid w:val="205E12E1"/>
    <w:rsid w:val="206316A4"/>
    <w:rsid w:val="20637FC8"/>
    <w:rsid w:val="20645844"/>
    <w:rsid w:val="206F29F1"/>
    <w:rsid w:val="2070066E"/>
    <w:rsid w:val="20734CCE"/>
    <w:rsid w:val="207660C1"/>
    <w:rsid w:val="207E615C"/>
    <w:rsid w:val="20832AF0"/>
    <w:rsid w:val="208940D0"/>
    <w:rsid w:val="208F0CD6"/>
    <w:rsid w:val="20A07BEE"/>
    <w:rsid w:val="20A52B97"/>
    <w:rsid w:val="20A63231"/>
    <w:rsid w:val="20A74822"/>
    <w:rsid w:val="20A80152"/>
    <w:rsid w:val="20AD5568"/>
    <w:rsid w:val="20B506BE"/>
    <w:rsid w:val="20B5274F"/>
    <w:rsid w:val="20B6290B"/>
    <w:rsid w:val="20BA6DEA"/>
    <w:rsid w:val="20C3103F"/>
    <w:rsid w:val="20C34432"/>
    <w:rsid w:val="20C74990"/>
    <w:rsid w:val="20D4441E"/>
    <w:rsid w:val="20D71727"/>
    <w:rsid w:val="20DD0A96"/>
    <w:rsid w:val="20EB7EC6"/>
    <w:rsid w:val="20F649F2"/>
    <w:rsid w:val="20F65F4F"/>
    <w:rsid w:val="20FB247D"/>
    <w:rsid w:val="20FB597C"/>
    <w:rsid w:val="20FC7077"/>
    <w:rsid w:val="20FD7BA1"/>
    <w:rsid w:val="21035D0E"/>
    <w:rsid w:val="21046B8A"/>
    <w:rsid w:val="21100437"/>
    <w:rsid w:val="21105A57"/>
    <w:rsid w:val="21130D6C"/>
    <w:rsid w:val="21147EAE"/>
    <w:rsid w:val="211E323E"/>
    <w:rsid w:val="211F78BB"/>
    <w:rsid w:val="21241733"/>
    <w:rsid w:val="2128337B"/>
    <w:rsid w:val="212B4663"/>
    <w:rsid w:val="212C7404"/>
    <w:rsid w:val="21307E93"/>
    <w:rsid w:val="2137430E"/>
    <w:rsid w:val="213F241A"/>
    <w:rsid w:val="21442FB2"/>
    <w:rsid w:val="21547AF0"/>
    <w:rsid w:val="21571B71"/>
    <w:rsid w:val="215E144C"/>
    <w:rsid w:val="2160097A"/>
    <w:rsid w:val="21707C7D"/>
    <w:rsid w:val="217118D1"/>
    <w:rsid w:val="217C55D4"/>
    <w:rsid w:val="217F00F4"/>
    <w:rsid w:val="21841363"/>
    <w:rsid w:val="2184692A"/>
    <w:rsid w:val="218604F3"/>
    <w:rsid w:val="218C1D39"/>
    <w:rsid w:val="218D540B"/>
    <w:rsid w:val="218D68A1"/>
    <w:rsid w:val="218E7314"/>
    <w:rsid w:val="218F0FF2"/>
    <w:rsid w:val="219B429A"/>
    <w:rsid w:val="21A56EC2"/>
    <w:rsid w:val="21A74A50"/>
    <w:rsid w:val="21AA0451"/>
    <w:rsid w:val="21AA4CE8"/>
    <w:rsid w:val="21AA75DA"/>
    <w:rsid w:val="21AF5B29"/>
    <w:rsid w:val="21B6409F"/>
    <w:rsid w:val="21C03A46"/>
    <w:rsid w:val="21C6210C"/>
    <w:rsid w:val="21C7130E"/>
    <w:rsid w:val="21CE0A0C"/>
    <w:rsid w:val="21CF18F5"/>
    <w:rsid w:val="21D17970"/>
    <w:rsid w:val="21DD013D"/>
    <w:rsid w:val="21E1555E"/>
    <w:rsid w:val="21E8086E"/>
    <w:rsid w:val="21EA0B9D"/>
    <w:rsid w:val="21EE1BFE"/>
    <w:rsid w:val="21FA2CE4"/>
    <w:rsid w:val="22013838"/>
    <w:rsid w:val="220537C7"/>
    <w:rsid w:val="220765BF"/>
    <w:rsid w:val="2212367C"/>
    <w:rsid w:val="221375DE"/>
    <w:rsid w:val="221727BC"/>
    <w:rsid w:val="221F0204"/>
    <w:rsid w:val="221F1C62"/>
    <w:rsid w:val="222005EA"/>
    <w:rsid w:val="222018F8"/>
    <w:rsid w:val="222D3AAB"/>
    <w:rsid w:val="22353988"/>
    <w:rsid w:val="223C6469"/>
    <w:rsid w:val="224B2EDA"/>
    <w:rsid w:val="22530B2F"/>
    <w:rsid w:val="22551692"/>
    <w:rsid w:val="225A1AD5"/>
    <w:rsid w:val="225E35E9"/>
    <w:rsid w:val="22694914"/>
    <w:rsid w:val="226E1B73"/>
    <w:rsid w:val="226F54C4"/>
    <w:rsid w:val="22795213"/>
    <w:rsid w:val="227C28C5"/>
    <w:rsid w:val="22803B8D"/>
    <w:rsid w:val="22852342"/>
    <w:rsid w:val="228B318D"/>
    <w:rsid w:val="228C11D0"/>
    <w:rsid w:val="229658C8"/>
    <w:rsid w:val="229D4437"/>
    <w:rsid w:val="22A15086"/>
    <w:rsid w:val="22A44B3D"/>
    <w:rsid w:val="22B555BC"/>
    <w:rsid w:val="22B77F0E"/>
    <w:rsid w:val="22BF3760"/>
    <w:rsid w:val="22C06E48"/>
    <w:rsid w:val="22C42B38"/>
    <w:rsid w:val="22C633A4"/>
    <w:rsid w:val="22C772C6"/>
    <w:rsid w:val="22CC4C2C"/>
    <w:rsid w:val="22CC4EB9"/>
    <w:rsid w:val="22CF67EE"/>
    <w:rsid w:val="22D654AD"/>
    <w:rsid w:val="22D80F5A"/>
    <w:rsid w:val="22DB47A3"/>
    <w:rsid w:val="22EA1C0A"/>
    <w:rsid w:val="22EB5F65"/>
    <w:rsid w:val="22F309AA"/>
    <w:rsid w:val="22F7447B"/>
    <w:rsid w:val="23012B7E"/>
    <w:rsid w:val="23062A42"/>
    <w:rsid w:val="2309019A"/>
    <w:rsid w:val="23092C77"/>
    <w:rsid w:val="230C0190"/>
    <w:rsid w:val="23152951"/>
    <w:rsid w:val="231959E4"/>
    <w:rsid w:val="23284D89"/>
    <w:rsid w:val="232C6ECA"/>
    <w:rsid w:val="233026BD"/>
    <w:rsid w:val="23385CA8"/>
    <w:rsid w:val="234464CB"/>
    <w:rsid w:val="23450203"/>
    <w:rsid w:val="23485D71"/>
    <w:rsid w:val="234A599E"/>
    <w:rsid w:val="23572865"/>
    <w:rsid w:val="23587349"/>
    <w:rsid w:val="235900DF"/>
    <w:rsid w:val="235B2F20"/>
    <w:rsid w:val="23641675"/>
    <w:rsid w:val="23677551"/>
    <w:rsid w:val="236825FD"/>
    <w:rsid w:val="23731310"/>
    <w:rsid w:val="23742E6C"/>
    <w:rsid w:val="238438EB"/>
    <w:rsid w:val="238C1F14"/>
    <w:rsid w:val="23927B22"/>
    <w:rsid w:val="23A540FA"/>
    <w:rsid w:val="23A54C48"/>
    <w:rsid w:val="23AD5972"/>
    <w:rsid w:val="23B9299A"/>
    <w:rsid w:val="23BB5E8F"/>
    <w:rsid w:val="23BC07A6"/>
    <w:rsid w:val="23BC1967"/>
    <w:rsid w:val="23C147C0"/>
    <w:rsid w:val="23C46937"/>
    <w:rsid w:val="23C728E8"/>
    <w:rsid w:val="23D24669"/>
    <w:rsid w:val="23D249F1"/>
    <w:rsid w:val="23DA795C"/>
    <w:rsid w:val="23DC4918"/>
    <w:rsid w:val="23DF0FC7"/>
    <w:rsid w:val="23DF5C1E"/>
    <w:rsid w:val="23E478B7"/>
    <w:rsid w:val="23EB4CA6"/>
    <w:rsid w:val="23F26C25"/>
    <w:rsid w:val="23F656A6"/>
    <w:rsid w:val="240709BF"/>
    <w:rsid w:val="24106A86"/>
    <w:rsid w:val="24291EDD"/>
    <w:rsid w:val="242C4E84"/>
    <w:rsid w:val="243D4CE4"/>
    <w:rsid w:val="243F09E0"/>
    <w:rsid w:val="244F6A8F"/>
    <w:rsid w:val="245A0405"/>
    <w:rsid w:val="245A312E"/>
    <w:rsid w:val="245A3181"/>
    <w:rsid w:val="245A4624"/>
    <w:rsid w:val="245D6FF4"/>
    <w:rsid w:val="24704648"/>
    <w:rsid w:val="24713F6E"/>
    <w:rsid w:val="247168B2"/>
    <w:rsid w:val="24797786"/>
    <w:rsid w:val="247A4D6C"/>
    <w:rsid w:val="247B217B"/>
    <w:rsid w:val="248574CE"/>
    <w:rsid w:val="24865980"/>
    <w:rsid w:val="24A32BB1"/>
    <w:rsid w:val="24A87D91"/>
    <w:rsid w:val="24B04570"/>
    <w:rsid w:val="24B07DF0"/>
    <w:rsid w:val="24B1738E"/>
    <w:rsid w:val="24B41C34"/>
    <w:rsid w:val="24B7738F"/>
    <w:rsid w:val="24BB5166"/>
    <w:rsid w:val="24C75DE3"/>
    <w:rsid w:val="24C9342C"/>
    <w:rsid w:val="24C970E1"/>
    <w:rsid w:val="24D90AFC"/>
    <w:rsid w:val="24E364A3"/>
    <w:rsid w:val="24E73728"/>
    <w:rsid w:val="24E817A7"/>
    <w:rsid w:val="24F06690"/>
    <w:rsid w:val="24F542F9"/>
    <w:rsid w:val="24F7371B"/>
    <w:rsid w:val="24F91A75"/>
    <w:rsid w:val="24FB19BA"/>
    <w:rsid w:val="2505493F"/>
    <w:rsid w:val="250C5BB0"/>
    <w:rsid w:val="250F28E1"/>
    <w:rsid w:val="25102532"/>
    <w:rsid w:val="2510589A"/>
    <w:rsid w:val="25140B41"/>
    <w:rsid w:val="2516313B"/>
    <w:rsid w:val="251A34F8"/>
    <w:rsid w:val="251D5ACA"/>
    <w:rsid w:val="25223A24"/>
    <w:rsid w:val="252B4C75"/>
    <w:rsid w:val="25314A6D"/>
    <w:rsid w:val="253260A9"/>
    <w:rsid w:val="25381745"/>
    <w:rsid w:val="253C75AD"/>
    <w:rsid w:val="255559B2"/>
    <w:rsid w:val="25585FB3"/>
    <w:rsid w:val="25586258"/>
    <w:rsid w:val="255C0344"/>
    <w:rsid w:val="255D7D74"/>
    <w:rsid w:val="2565253D"/>
    <w:rsid w:val="25655384"/>
    <w:rsid w:val="25666058"/>
    <w:rsid w:val="256A12A0"/>
    <w:rsid w:val="256A36C7"/>
    <w:rsid w:val="256C64EC"/>
    <w:rsid w:val="256E4A3A"/>
    <w:rsid w:val="2572505D"/>
    <w:rsid w:val="257426FA"/>
    <w:rsid w:val="25756FA1"/>
    <w:rsid w:val="257B188A"/>
    <w:rsid w:val="257D566C"/>
    <w:rsid w:val="25832B65"/>
    <w:rsid w:val="258B2976"/>
    <w:rsid w:val="25971CE1"/>
    <w:rsid w:val="25A63DBB"/>
    <w:rsid w:val="25A71722"/>
    <w:rsid w:val="25B93889"/>
    <w:rsid w:val="25BA2D9C"/>
    <w:rsid w:val="25BA676E"/>
    <w:rsid w:val="25BD22CA"/>
    <w:rsid w:val="25BE11E8"/>
    <w:rsid w:val="25C232E8"/>
    <w:rsid w:val="25C461B8"/>
    <w:rsid w:val="25C83F51"/>
    <w:rsid w:val="25CD0E6C"/>
    <w:rsid w:val="25CE6E09"/>
    <w:rsid w:val="25D06F2F"/>
    <w:rsid w:val="25D50248"/>
    <w:rsid w:val="25DA3962"/>
    <w:rsid w:val="25E024E8"/>
    <w:rsid w:val="25E11AC3"/>
    <w:rsid w:val="25E47940"/>
    <w:rsid w:val="25E70A61"/>
    <w:rsid w:val="25E743CA"/>
    <w:rsid w:val="25EB49B4"/>
    <w:rsid w:val="25F2798A"/>
    <w:rsid w:val="25F741F2"/>
    <w:rsid w:val="260030F0"/>
    <w:rsid w:val="2600698F"/>
    <w:rsid w:val="26176923"/>
    <w:rsid w:val="261B685B"/>
    <w:rsid w:val="26203C80"/>
    <w:rsid w:val="262F468C"/>
    <w:rsid w:val="26302C48"/>
    <w:rsid w:val="263041D2"/>
    <w:rsid w:val="263D1554"/>
    <w:rsid w:val="264235E7"/>
    <w:rsid w:val="26577057"/>
    <w:rsid w:val="265A0600"/>
    <w:rsid w:val="265E26F2"/>
    <w:rsid w:val="265E6771"/>
    <w:rsid w:val="26607D2A"/>
    <w:rsid w:val="26642819"/>
    <w:rsid w:val="267A3242"/>
    <w:rsid w:val="26862EF9"/>
    <w:rsid w:val="26956F5A"/>
    <w:rsid w:val="269933DD"/>
    <w:rsid w:val="269A625B"/>
    <w:rsid w:val="269B4B1B"/>
    <w:rsid w:val="26A13E6A"/>
    <w:rsid w:val="26A229E0"/>
    <w:rsid w:val="26A57E89"/>
    <w:rsid w:val="26B42AAE"/>
    <w:rsid w:val="26BA05BD"/>
    <w:rsid w:val="26C2518B"/>
    <w:rsid w:val="26CD1BB6"/>
    <w:rsid w:val="26CF6B3C"/>
    <w:rsid w:val="26D04038"/>
    <w:rsid w:val="26D363F7"/>
    <w:rsid w:val="26D76505"/>
    <w:rsid w:val="26EE32C6"/>
    <w:rsid w:val="26EE6420"/>
    <w:rsid w:val="26F71E02"/>
    <w:rsid w:val="26F843E3"/>
    <w:rsid w:val="26F87EA4"/>
    <w:rsid w:val="26F925A9"/>
    <w:rsid w:val="26FA5FB7"/>
    <w:rsid w:val="27080ADB"/>
    <w:rsid w:val="271C2D2F"/>
    <w:rsid w:val="272179E2"/>
    <w:rsid w:val="2722507F"/>
    <w:rsid w:val="272E26BA"/>
    <w:rsid w:val="27312413"/>
    <w:rsid w:val="273134CB"/>
    <w:rsid w:val="2732770D"/>
    <w:rsid w:val="273B692A"/>
    <w:rsid w:val="2742408B"/>
    <w:rsid w:val="274F6D55"/>
    <w:rsid w:val="27515B73"/>
    <w:rsid w:val="275B6FD0"/>
    <w:rsid w:val="275D537D"/>
    <w:rsid w:val="27602512"/>
    <w:rsid w:val="27606E27"/>
    <w:rsid w:val="276F226C"/>
    <w:rsid w:val="27702610"/>
    <w:rsid w:val="277040DA"/>
    <w:rsid w:val="27822CBF"/>
    <w:rsid w:val="278429D5"/>
    <w:rsid w:val="278457A5"/>
    <w:rsid w:val="2785110A"/>
    <w:rsid w:val="2787132F"/>
    <w:rsid w:val="278C7D03"/>
    <w:rsid w:val="278F7305"/>
    <w:rsid w:val="279A6B17"/>
    <w:rsid w:val="279E677B"/>
    <w:rsid w:val="27A05440"/>
    <w:rsid w:val="27A15D89"/>
    <w:rsid w:val="27A960F2"/>
    <w:rsid w:val="27B65977"/>
    <w:rsid w:val="27B744ED"/>
    <w:rsid w:val="27BA1352"/>
    <w:rsid w:val="27BB44AD"/>
    <w:rsid w:val="27BB59E9"/>
    <w:rsid w:val="27BD7246"/>
    <w:rsid w:val="27CB1069"/>
    <w:rsid w:val="27CB743E"/>
    <w:rsid w:val="27CE0CFD"/>
    <w:rsid w:val="27D15EF6"/>
    <w:rsid w:val="27D864C5"/>
    <w:rsid w:val="27DD3BF1"/>
    <w:rsid w:val="27E23CAD"/>
    <w:rsid w:val="27E24DDE"/>
    <w:rsid w:val="27E26B24"/>
    <w:rsid w:val="27E53976"/>
    <w:rsid w:val="27E571BB"/>
    <w:rsid w:val="27EA3F8F"/>
    <w:rsid w:val="27ED0306"/>
    <w:rsid w:val="27F0003A"/>
    <w:rsid w:val="27F67D90"/>
    <w:rsid w:val="27FF2877"/>
    <w:rsid w:val="28012CB4"/>
    <w:rsid w:val="280205C0"/>
    <w:rsid w:val="280D578A"/>
    <w:rsid w:val="280D6925"/>
    <w:rsid w:val="281B414C"/>
    <w:rsid w:val="28230696"/>
    <w:rsid w:val="283143FA"/>
    <w:rsid w:val="28446A10"/>
    <w:rsid w:val="284739AB"/>
    <w:rsid w:val="284D7060"/>
    <w:rsid w:val="28562863"/>
    <w:rsid w:val="28574445"/>
    <w:rsid w:val="2857569B"/>
    <w:rsid w:val="285C21C0"/>
    <w:rsid w:val="286B2686"/>
    <w:rsid w:val="286C34E4"/>
    <w:rsid w:val="286D7503"/>
    <w:rsid w:val="289114B2"/>
    <w:rsid w:val="289C3651"/>
    <w:rsid w:val="289E157E"/>
    <w:rsid w:val="28AB238B"/>
    <w:rsid w:val="28B114C6"/>
    <w:rsid w:val="28B12DA3"/>
    <w:rsid w:val="28CB2734"/>
    <w:rsid w:val="28D236D6"/>
    <w:rsid w:val="28E14151"/>
    <w:rsid w:val="28E85C40"/>
    <w:rsid w:val="28F25670"/>
    <w:rsid w:val="28F9192F"/>
    <w:rsid w:val="28FF389B"/>
    <w:rsid w:val="29081252"/>
    <w:rsid w:val="290A0FFF"/>
    <w:rsid w:val="290A6102"/>
    <w:rsid w:val="291D656E"/>
    <w:rsid w:val="2938310B"/>
    <w:rsid w:val="29403BC2"/>
    <w:rsid w:val="2947152C"/>
    <w:rsid w:val="294B25F7"/>
    <w:rsid w:val="294C5F44"/>
    <w:rsid w:val="294D7897"/>
    <w:rsid w:val="29626A82"/>
    <w:rsid w:val="29626B7B"/>
    <w:rsid w:val="29654740"/>
    <w:rsid w:val="296C7122"/>
    <w:rsid w:val="297241C8"/>
    <w:rsid w:val="29757EC8"/>
    <w:rsid w:val="29825643"/>
    <w:rsid w:val="29930F53"/>
    <w:rsid w:val="299A6BC7"/>
    <w:rsid w:val="299B6354"/>
    <w:rsid w:val="29A23DAA"/>
    <w:rsid w:val="29A3320D"/>
    <w:rsid w:val="29A743BF"/>
    <w:rsid w:val="29AA4A95"/>
    <w:rsid w:val="29AD1430"/>
    <w:rsid w:val="29B266E2"/>
    <w:rsid w:val="29B42445"/>
    <w:rsid w:val="29B44A33"/>
    <w:rsid w:val="29B76075"/>
    <w:rsid w:val="29C062D5"/>
    <w:rsid w:val="29C16B2D"/>
    <w:rsid w:val="29CA4585"/>
    <w:rsid w:val="29CB5028"/>
    <w:rsid w:val="29CD52F2"/>
    <w:rsid w:val="29CE78AA"/>
    <w:rsid w:val="29CF2D26"/>
    <w:rsid w:val="29D1638C"/>
    <w:rsid w:val="29D2375C"/>
    <w:rsid w:val="29D5523B"/>
    <w:rsid w:val="29DE1CB5"/>
    <w:rsid w:val="29E43F01"/>
    <w:rsid w:val="29E450E7"/>
    <w:rsid w:val="29E618D1"/>
    <w:rsid w:val="29F373ED"/>
    <w:rsid w:val="29FC4F5C"/>
    <w:rsid w:val="2A0D6A8B"/>
    <w:rsid w:val="2A17359D"/>
    <w:rsid w:val="2A195479"/>
    <w:rsid w:val="2A1E6408"/>
    <w:rsid w:val="2A2F16B1"/>
    <w:rsid w:val="2A342FBD"/>
    <w:rsid w:val="2A3719EC"/>
    <w:rsid w:val="2A391133"/>
    <w:rsid w:val="2A3D1B32"/>
    <w:rsid w:val="2A3F11AC"/>
    <w:rsid w:val="2A4204F2"/>
    <w:rsid w:val="2A4B11CF"/>
    <w:rsid w:val="2A5965C3"/>
    <w:rsid w:val="2A673F96"/>
    <w:rsid w:val="2A773EDD"/>
    <w:rsid w:val="2A856DDA"/>
    <w:rsid w:val="2A896299"/>
    <w:rsid w:val="2A8B74EE"/>
    <w:rsid w:val="2A8D6712"/>
    <w:rsid w:val="2A8E3671"/>
    <w:rsid w:val="2A9C5432"/>
    <w:rsid w:val="2A9D357B"/>
    <w:rsid w:val="2AA44E26"/>
    <w:rsid w:val="2AA51E8B"/>
    <w:rsid w:val="2AA715A0"/>
    <w:rsid w:val="2AAC707E"/>
    <w:rsid w:val="2AB436FC"/>
    <w:rsid w:val="2AB849E4"/>
    <w:rsid w:val="2ABE2622"/>
    <w:rsid w:val="2AC30877"/>
    <w:rsid w:val="2AC423FC"/>
    <w:rsid w:val="2ACC293D"/>
    <w:rsid w:val="2AD769EB"/>
    <w:rsid w:val="2AD81BCF"/>
    <w:rsid w:val="2ADA07B2"/>
    <w:rsid w:val="2AF775C7"/>
    <w:rsid w:val="2B0C187A"/>
    <w:rsid w:val="2B141304"/>
    <w:rsid w:val="2B21713D"/>
    <w:rsid w:val="2B21748A"/>
    <w:rsid w:val="2B30613B"/>
    <w:rsid w:val="2B4923B3"/>
    <w:rsid w:val="2B560343"/>
    <w:rsid w:val="2B561B64"/>
    <w:rsid w:val="2B566EE8"/>
    <w:rsid w:val="2B5932EE"/>
    <w:rsid w:val="2B5E4E9A"/>
    <w:rsid w:val="2B5F7D0B"/>
    <w:rsid w:val="2B625890"/>
    <w:rsid w:val="2B7A0E92"/>
    <w:rsid w:val="2B7B20E6"/>
    <w:rsid w:val="2B811341"/>
    <w:rsid w:val="2B837DE0"/>
    <w:rsid w:val="2B893891"/>
    <w:rsid w:val="2B91746F"/>
    <w:rsid w:val="2B9F602D"/>
    <w:rsid w:val="2BA57BF2"/>
    <w:rsid w:val="2BAD0F7B"/>
    <w:rsid w:val="2BB31DEA"/>
    <w:rsid w:val="2BB86192"/>
    <w:rsid w:val="2BBA58F3"/>
    <w:rsid w:val="2BC21DB4"/>
    <w:rsid w:val="2BC70289"/>
    <w:rsid w:val="2BEE1F63"/>
    <w:rsid w:val="2BF309FD"/>
    <w:rsid w:val="2C066D57"/>
    <w:rsid w:val="2C0C12B6"/>
    <w:rsid w:val="2C0F2929"/>
    <w:rsid w:val="2C185FB7"/>
    <w:rsid w:val="2C192167"/>
    <w:rsid w:val="2C1D7367"/>
    <w:rsid w:val="2C212064"/>
    <w:rsid w:val="2C234F1F"/>
    <w:rsid w:val="2C3211A8"/>
    <w:rsid w:val="2C3624D3"/>
    <w:rsid w:val="2C470452"/>
    <w:rsid w:val="2C4F2E4A"/>
    <w:rsid w:val="2C513E46"/>
    <w:rsid w:val="2C5D0CBF"/>
    <w:rsid w:val="2C5F094E"/>
    <w:rsid w:val="2C604E9B"/>
    <w:rsid w:val="2C605CBA"/>
    <w:rsid w:val="2C62482D"/>
    <w:rsid w:val="2C7128D8"/>
    <w:rsid w:val="2C720855"/>
    <w:rsid w:val="2C757FD6"/>
    <w:rsid w:val="2C782BF3"/>
    <w:rsid w:val="2C7A54C8"/>
    <w:rsid w:val="2C7B2261"/>
    <w:rsid w:val="2C8C57CA"/>
    <w:rsid w:val="2C901AD5"/>
    <w:rsid w:val="2C945170"/>
    <w:rsid w:val="2CAB538C"/>
    <w:rsid w:val="2CAC4576"/>
    <w:rsid w:val="2CBA3CC5"/>
    <w:rsid w:val="2CBF5689"/>
    <w:rsid w:val="2CC11EF9"/>
    <w:rsid w:val="2CCA0E44"/>
    <w:rsid w:val="2CCD2B7A"/>
    <w:rsid w:val="2CD91DB3"/>
    <w:rsid w:val="2CDD721B"/>
    <w:rsid w:val="2CE80550"/>
    <w:rsid w:val="2CEA1C0C"/>
    <w:rsid w:val="2CEA5FFC"/>
    <w:rsid w:val="2CF13D45"/>
    <w:rsid w:val="2CFB2B62"/>
    <w:rsid w:val="2D017C11"/>
    <w:rsid w:val="2D094222"/>
    <w:rsid w:val="2D0B5D7B"/>
    <w:rsid w:val="2D0C3F3C"/>
    <w:rsid w:val="2D0D1727"/>
    <w:rsid w:val="2D1908F8"/>
    <w:rsid w:val="2D1A38DE"/>
    <w:rsid w:val="2D1E782C"/>
    <w:rsid w:val="2D260133"/>
    <w:rsid w:val="2D2F051D"/>
    <w:rsid w:val="2D3A06A6"/>
    <w:rsid w:val="2D3B1F8E"/>
    <w:rsid w:val="2D4B4592"/>
    <w:rsid w:val="2D4C288C"/>
    <w:rsid w:val="2D4D1249"/>
    <w:rsid w:val="2D56417F"/>
    <w:rsid w:val="2D5F211B"/>
    <w:rsid w:val="2D622ACC"/>
    <w:rsid w:val="2D6E5129"/>
    <w:rsid w:val="2D7226E4"/>
    <w:rsid w:val="2D726E07"/>
    <w:rsid w:val="2D7A7EBD"/>
    <w:rsid w:val="2D7C50E4"/>
    <w:rsid w:val="2D7D75B1"/>
    <w:rsid w:val="2D895296"/>
    <w:rsid w:val="2D907195"/>
    <w:rsid w:val="2D9147B6"/>
    <w:rsid w:val="2D9707F5"/>
    <w:rsid w:val="2DAD04AF"/>
    <w:rsid w:val="2DB31750"/>
    <w:rsid w:val="2DB57D5D"/>
    <w:rsid w:val="2DCF1891"/>
    <w:rsid w:val="2DD25A7F"/>
    <w:rsid w:val="2DD848C8"/>
    <w:rsid w:val="2DE3464D"/>
    <w:rsid w:val="2DE46444"/>
    <w:rsid w:val="2DE87154"/>
    <w:rsid w:val="2DF6265D"/>
    <w:rsid w:val="2DF7664A"/>
    <w:rsid w:val="2DFA3331"/>
    <w:rsid w:val="2DFD43E6"/>
    <w:rsid w:val="2E00313C"/>
    <w:rsid w:val="2E006488"/>
    <w:rsid w:val="2E0E30A6"/>
    <w:rsid w:val="2E104D90"/>
    <w:rsid w:val="2E1B5A6C"/>
    <w:rsid w:val="2E1E6B2E"/>
    <w:rsid w:val="2E221785"/>
    <w:rsid w:val="2E2C337F"/>
    <w:rsid w:val="2E2F5619"/>
    <w:rsid w:val="2E303653"/>
    <w:rsid w:val="2E38746C"/>
    <w:rsid w:val="2E394784"/>
    <w:rsid w:val="2E4E61DF"/>
    <w:rsid w:val="2E5C4284"/>
    <w:rsid w:val="2E6C4837"/>
    <w:rsid w:val="2E703F50"/>
    <w:rsid w:val="2E836E21"/>
    <w:rsid w:val="2E880D84"/>
    <w:rsid w:val="2E8C197E"/>
    <w:rsid w:val="2E8C51BB"/>
    <w:rsid w:val="2E961800"/>
    <w:rsid w:val="2E962FE7"/>
    <w:rsid w:val="2E9A428E"/>
    <w:rsid w:val="2E9D38BA"/>
    <w:rsid w:val="2EA450E7"/>
    <w:rsid w:val="2EA57B7C"/>
    <w:rsid w:val="2EA71535"/>
    <w:rsid w:val="2EAC0BE2"/>
    <w:rsid w:val="2EBD1314"/>
    <w:rsid w:val="2EBD1987"/>
    <w:rsid w:val="2EC90982"/>
    <w:rsid w:val="2EC95BBF"/>
    <w:rsid w:val="2ECB5651"/>
    <w:rsid w:val="2ED270CF"/>
    <w:rsid w:val="2ED65E6E"/>
    <w:rsid w:val="2ED851E0"/>
    <w:rsid w:val="2EDE340A"/>
    <w:rsid w:val="2EEE5921"/>
    <w:rsid w:val="2EF13A3D"/>
    <w:rsid w:val="2EFE67E4"/>
    <w:rsid w:val="2F001580"/>
    <w:rsid w:val="2F056765"/>
    <w:rsid w:val="2F1A067F"/>
    <w:rsid w:val="2F1C70AC"/>
    <w:rsid w:val="2F1D290E"/>
    <w:rsid w:val="2F1F08AE"/>
    <w:rsid w:val="2F1F1FEA"/>
    <w:rsid w:val="2F2F353F"/>
    <w:rsid w:val="2F307E64"/>
    <w:rsid w:val="2F4304FA"/>
    <w:rsid w:val="2F4B7982"/>
    <w:rsid w:val="2F4F407B"/>
    <w:rsid w:val="2F4F6840"/>
    <w:rsid w:val="2F5E1C7E"/>
    <w:rsid w:val="2F5E72E4"/>
    <w:rsid w:val="2F663811"/>
    <w:rsid w:val="2F6D0DE4"/>
    <w:rsid w:val="2F6E57A4"/>
    <w:rsid w:val="2F7110C7"/>
    <w:rsid w:val="2F722B25"/>
    <w:rsid w:val="2F723351"/>
    <w:rsid w:val="2F794BF3"/>
    <w:rsid w:val="2F8A6510"/>
    <w:rsid w:val="2F8B4160"/>
    <w:rsid w:val="2F9D3B8D"/>
    <w:rsid w:val="2FA43093"/>
    <w:rsid w:val="2FA65280"/>
    <w:rsid w:val="2FB274A4"/>
    <w:rsid w:val="2FB37F22"/>
    <w:rsid w:val="2FB61D1A"/>
    <w:rsid w:val="2FB9472B"/>
    <w:rsid w:val="2FC151C2"/>
    <w:rsid w:val="2FC446FB"/>
    <w:rsid w:val="2FC638FB"/>
    <w:rsid w:val="2FC86D9D"/>
    <w:rsid w:val="2FDB1889"/>
    <w:rsid w:val="2FE1349A"/>
    <w:rsid w:val="2FE666C3"/>
    <w:rsid w:val="2FEA624A"/>
    <w:rsid w:val="2FEB6D18"/>
    <w:rsid w:val="2FEC768F"/>
    <w:rsid w:val="2FF4412C"/>
    <w:rsid w:val="2FF44B43"/>
    <w:rsid w:val="2FF8503E"/>
    <w:rsid w:val="300544F1"/>
    <w:rsid w:val="3010592D"/>
    <w:rsid w:val="301620C3"/>
    <w:rsid w:val="301D024D"/>
    <w:rsid w:val="302310F6"/>
    <w:rsid w:val="30246E3A"/>
    <w:rsid w:val="3025534F"/>
    <w:rsid w:val="303B3E9C"/>
    <w:rsid w:val="30442C77"/>
    <w:rsid w:val="30492CB1"/>
    <w:rsid w:val="305B25E7"/>
    <w:rsid w:val="306960A7"/>
    <w:rsid w:val="30735E42"/>
    <w:rsid w:val="307D309F"/>
    <w:rsid w:val="308434E0"/>
    <w:rsid w:val="308F734E"/>
    <w:rsid w:val="30920B18"/>
    <w:rsid w:val="30950865"/>
    <w:rsid w:val="30A803D2"/>
    <w:rsid w:val="30AB3CBE"/>
    <w:rsid w:val="30B474B3"/>
    <w:rsid w:val="30B47CF6"/>
    <w:rsid w:val="30B52EA6"/>
    <w:rsid w:val="30B86AD7"/>
    <w:rsid w:val="30BA3932"/>
    <w:rsid w:val="30BE175A"/>
    <w:rsid w:val="30BF6941"/>
    <w:rsid w:val="30C379B0"/>
    <w:rsid w:val="30CA0C01"/>
    <w:rsid w:val="30CC2022"/>
    <w:rsid w:val="30D54700"/>
    <w:rsid w:val="30DE3D42"/>
    <w:rsid w:val="30E365A8"/>
    <w:rsid w:val="30E7500D"/>
    <w:rsid w:val="30E83228"/>
    <w:rsid w:val="30EB1E34"/>
    <w:rsid w:val="30FA0B42"/>
    <w:rsid w:val="30FC4416"/>
    <w:rsid w:val="31057B7B"/>
    <w:rsid w:val="310E7B2C"/>
    <w:rsid w:val="311026F8"/>
    <w:rsid w:val="3117645C"/>
    <w:rsid w:val="311C215F"/>
    <w:rsid w:val="31264308"/>
    <w:rsid w:val="312A60B8"/>
    <w:rsid w:val="31353425"/>
    <w:rsid w:val="31357CEE"/>
    <w:rsid w:val="31415634"/>
    <w:rsid w:val="31433F9A"/>
    <w:rsid w:val="31452C02"/>
    <w:rsid w:val="3154518C"/>
    <w:rsid w:val="31581B1B"/>
    <w:rsid w:val="31583E41"/>
    <w:rsid w:val="31587536"/>
    <w:rsid w:val="315C2F35"/>
    <w:rsid w:val="315E6BD5"/>
    <w:rsid w:val="3164380D"/>
    <w:rsid w:val="31706820"/>
    <w:rsid w:val="317963C6"/>
    <w:rsid w:val="318E4447"/>
    <w:rsid w:val="318F74CC"/>
    <w:rsid w:val="319870AF"/>
    <w:rsid w:val="319A2B9B"/>
    <w:rsid w:val="31A53B3A"/>
    <w:rsid w:val="31A76CAE"/>
    <w:rsid w:val="31B3617E"/>
    <w:rsid w:val="31B409F0"/>
    <w:rsid w:val="31BD46F4"/>
    <w:rsid w:val="31C1555C"/>
    <w:rsid w:val="31C269AB"/>
    <w:rsid w:val="31C33DFC"/>
    <w:rsid w:val="31CB6047"/>
    <w:rsid w:val="31E1524F"/>
    <w:rsid w:val="31E20457"/>
    <w:rsid w:val="31E21035"/>
    <w:rsid w:val="31E91DAB"/>
    <w:rsid w:val="31E92A20"/>
    <w:rsid w:val="31EB3C65"/>
    <w:rsid w:val="31EE0B08"/>
    <w:rsid w:val="31EF4260"/>
    <w:rsid w:val="31FF165A"/>
    <w:rsid w:val="32000BF6"/>
    <w:rsid w:val="32064DB8"/>
    <w:rsid w:val="320A6CDA"/>
    <w:rsid w:val="321047F4"/>
    <w:rsid w:val="32120E64"/>
    <w:rsid w:val="32287078"/>
    <w:rsid w:val="32307644"/>
    <w:rsid w:val="32381054"/>
    <w:rsid w:val="32397DEF"/>
    <w:rsid w:val="32464D9B"/>
    <w:rsid w:val="324F3B13"/>
    <w:rsid w:val="32500CA8"/>
    <w:rsid w:val="325647BA"/>
    <w:rsid w:val="32587C73"/>
    <w:rsid w:val="326B619D"/>
    <w:rsid w:val="32705490"/>
    <w:rsid w:val="327056E5"/>
    <w:rsid w:val="327C437E"/>
    <w:rsid w:val="32A11376"/>
    <w:rsid w:val="32B21CA2"/>
    <w:rsid w:val="32B41C7C"/>
    <w:rsid w:val="32BA4FC3"/>
    <w:rsid w:val="32C00EAA"/>
    <w:rsid w:val="32C15CF2"/>
    <w:rsid w:val="32C64326"/>
    <w:rsid w:val="32C66D74"/>
    <w:rsid w:val="32D37734"/>
    <w:rsid w:val="32DA67BC"/>
    <w:rsid w:val="32DD14DF"/>
    <w:rsid w:val="32DF11FD"/>
    <w:rsid w:val="32E22FAE"/>
    <w:rsid w:val="32E57AA4"/>
    <w:rsid w:val="32E67B3C"/>
    <w:rsid w:val="32F458DB"/>
    <w:rsid w:val="32F56D54"/>
    <w:rsid w:val="32F73C4E"/>
    <w:rsid w:val="32FB59A7"/>
    <w:rsid w:val="32FC1B6C"/>
    <w:rsid w:val="32FC74DA"/>
    <w:rsid w:val="33026CF5"/>
    <w:rsid w:val="3303174B"/>
    <w:rsid w:val="3308585D"/>
    <w:rsid w:val="330B7EA3"/>
    <w:rsid w:val="330F34EB"/>
    <w:rsid w:val="33120CFC"/>
    <w:rsid w:val="33207039"/>
    <w:rsid w:val="33220C1C"/>
    <w:rsid w:val="33225ACB"/>
    <w:rsid w:val="332A09AF"/>
    <w:rsid w:val="33340A3F"/>
    <w:rsid w:val="333D3CD0"/>
    <w:rsid w:val="334244CA"/>
    <w:rsid w:val="33440684"/>
    <w:rsid w:val="33474BC0"/>
    <w:rsid w:val="3349285A"/>
    <w:rsid w:val="3353656D"/>
    <w:rsid w:val="33555789"/>
    <w:rsid w:val="335E0D96"/>
    <w:rsid w:val="335F0892"/>
    <w:rsid w:val="33674804"/>
    <w:rsid w:val="33685860"/>
    <w:rsid w:val="336A32D6"/>
    <w:rsid w:val="336B4DEB"/>
    <w:rsid w:val="336F47FB"/>
    <w:rsid w:val="337606C3"/>
    <w:rsid w:val="33762E45"/>
    <w:rsid w:val="337A2768"/>
    <w:rsid w:val="338844EE"/>
    <w:rsid w:val="338D3843"/>
    <w:rsid w:val="33902417"/>
    <w:rsid w:val="3398592A"/>
    <w:rsid w:val="339A1837"/>
    <w:rsid w:val="339C23F0"/>
    <w:rsid w:val="33AB63A2"/>
    <w:rsid w:val="33AE0858"/>
    <w:rsid w:val="33AE5364"/>
    <w:rsid w:val="33B26280"/>
    <w:rsid w:val="33C56284"/>
    <w:rsid w:val="33C62C4C"/>
    <w:rsid w:val="33C8219F"/>
    <w:rsid w:val="33D43B94"/>
    <w:rsid w:val="33D92AED"/>
    <w:rsid w:val="33DE328E"/>
    <w:rsid w:val="33E36759"/>
    <w:rsid w:val="33E516F1"/>
    <w:rsid w:val="33EA262F"/>
    <w:rsid w:val="33EB2F80"/>
    <w:rsid w:val="33FD0734"/>
    <w:rsid w:val="33FD1890"/>
    <w:rsid w:val="34021067"/>
    <w:rsid w:val="3408364A"/>
    <w:rsid w:val="340B461B"/>
    <w:rsid w:val="34100F5E"/>
    <w:rsid w:val="341606B8"/>
    <w:rsid w:val="341F6EC4"/>
    <w:rsid w:val="34420E8C"/>
    <w:rsid w:val="34563583"/>
    <w:rsid w:val="34576866"/>
    <w:rsid w:val="345D0B5C"/>
    <w:rsid w:val="346A0D7A"/>
    <w:rsid w:val="346B234E"/>
    <w:rsid w:val="346B7360"/>
    <w:rsid w:val="346C3035"/>
    <w:rsid w:val="34766D16"/>
    <w:rsid w:val="347D3C87"/>
    <w:rsid w:val="34856111"/>
    <w:rsid w:val="348745D0"/>
    <w:rsid w:val="348838BE"/>
    <w:rsid w:val="348B721E"/>
    <w:rsid w:val="34926B75"/>
    <w:rsid w:val="349B1157"/>
    <w:rsid w:val="349B4C3D"/>
    <w:rsid w:val="349D2095"/>
    <w:rsid w:val="34A442A1"/>
    <w:rsid w:val="34B00964"/>
    <w:rsid w:val="34B53F0F"/>
    <w:rsid w:val="34B7632E"/>
    <w:rsid w:val="34C36903"/>
    <w:rsid w:val="34C533CC"/>
    <w:rsid w:val="34CB35A7"/>
    <w:rsid w:val="34D33158"/>
    <w:rsid w:val="34D763D2"/>
    <w:rsid w:val="34DA5A1C"/>
    <w:rsid w:val="34DF4570"/>
    <w:rsid w:val="34E0213F"/>
    <w:rsid w:val="34E12EB1"/>
    <w:rsid w:val="34E252DB"/>
    <w:rsid w:val="34E73836"/>
    <w:rsid w:val="34F048BF"/>
    <w:rsid w:val="34F47FAD"/>
    <w:rsid w:val="34F7668B"/>
    <w:rsid w:val="34FE4603"/>
    <w:rsid w:val="35002FA5"/>
    <w:rsid w:val="350161FF"/>
    <w:rsid w:val="35020F2F"/>
    <w:rsid w:val="350A187F"/>
    <w:rsid w:val="350C2E2D"/>
    <w:rsid w:val="351202E8"/>
    <w:rsid w:val="35123C13"/>
    <w:rsid w:val="35195F30"/>
    <w:rsid w:val="3522729A"/>
    <w:rsid w:val="35260F81"/>
    <w:rsid w:val="352D0E60"/>
    <w:rsid w:val="352E36AB"/>
    <w:rsid w:val="35302061"/>
    <w:rsid w:val="35376E1F"/>
    <w:rsid w:val="35415BBB"/>
    <w:rsid w:val="35434C69"/>
    <w:rsid w:val="3547195F"/>
    <w:rsid w:val="35497282"/>
    <w:rsid w:val="354A7813"/>
    <w:rsid w:val="354F552B"/>
    <w:rsid w:val="355364EA"/>
    <w:rsid w:val="35677574"/>
    <w:rsid w:val="35753E39"/>
    <w:rsid w:val="357C5B7F"/>
    <w:rsid w:val="35817AAC"/>
    <w:rsid w:val="358478BD"/>
    <w:rsid w:val="358971FC"/>
    <w:rsid w:val="35907113"/>
    <w:rsid w:val="359676CF"/>
    <w:rsid w:val="359967C5"/>
    <w:rsid w:val="359A27A1"/>
    <w:rsid w:val="359A6AA8"/>
    <w:rsid w:val="359B36D7"/>
    <w:rsid w:val="35A55216"/>
    <w:rsid w:val="35A626AB"/>
    <w:rsid w:val="35A626D9"/>
    <w:rsid w:val="35A85473"/>
    <w:rsid w:val="35AA1935"/>
    <w:rsid w:val="35AC5338"/>
    <w:rsid w:val="35BC44D9"/>
    <w:rsid w:val="35C3119C"/>
    <w:rsid w:val="35C74472"/>
    <w:rsid w:val="35CE4233"/>
    <w:rsid w:val="35D258D2"/>
    <w:rsid w:val="35D61F34"/>
    <w:rsid w:val="35DB673B"/>
    <w:rsid w:val="35DD0BA1"/>
    <w:rsid w:val="35E249D8"/>
    <w:rsid w:val="35E7147C"/>
    <w:rsid w:val="35EC1FF5"/>
    <w:rsid w:val="35F01554"/>
    <w:rsid w:val="35F472B1"/>
    <w:rsid w:val="35FC4FEB"/>
    <w:rsid w:val="3600343C"/>
    <w:rsid w:val="360907E2"/>
    <w:rsid w:val="360F2E8C"/>
    <w:rsid w:val="360F3E13"/>
    <w:rsid w:val="3611668A"/>
    <w:rsid w:val="36150F47"/>
    <w:rsid w:val="36175857"/>
    <w:rsid w:val="36225744"/>
    <w:rsid w:val="363266D1"/>
    <w:rsid w:val="36343BD0"/>
    <w:rsid w:val="363931CC"/>
    <w:rsid w:val="36423C1F"/>
    <w:rsid w:val="36491287"/>
    <w:rsid w:val="3652566B"/>
    <w:rsid w:val="365268F9"/>
    <w:rsid w:val="36533531"/>
    <w:rsid w:val="365D3EF5"/>
    <w:rsid w:val="366202F6"/>
    <w:rsid w:val="36632B24"/>
    <w:rsid w:val="3668416E"/>
    <w:rsid w:val="366955EA"/>
    <w:rsid w:val="366963A3"/>
    <w:rsid w:val="366C6873"/>
    <w:rsid w:val="366E6197"/>
    <w:rsid w:val="36701F8A"/>
    <w:rsid w:val="367573FE"/>
    <w:rsid w:val="367A0900"/>
    <w:rsid w:val="367C4C47"/>
    <w:rsid w:val="367E3E1D"/>
    <w:rsid w:val="36840B19"/>
    <w:rsid w:val="368462CB"/>
    <w:rsid w:val="3688391C"/>
    <w:rsid w:val="369446BE"/>
    <w:rsid w:val="36A2334C"/>
    <w:rsid w:val="36B647A5"/>
    <w:rsid w:val="36BA28C2"/>
    <w:rsid w:val="36C72CE6"/>
    <w:rsid w:val="36CE5C2F"/>
    <w:rsid w:val="36D119EF"/>
    <w:rsid w:val="36DB4427"/>
    <w:rsid w:val="36ED33B3"/>
    <w:rsid w:val="36EF2604"/>
    <w:rsid w:val="36F02200"/>
    <w:rsid w:val="36F160C6"/>
    <w:rsid w:val="36F84871"/>
    <w:rsid w:val="36FB0FE9"/>
    <w:rsid w:val="37023401"/>
    <w:rsid w:val="371D2AC6"/>
    <w:rsid w:val="37235440"/>
    <w:rsid w:val="37275D7B"/>
    <w:rsid w:val="372A08BF"/>
    <w:rsid w:val="372B29A9"/>
    <w:rsid w:val="373235E1"/>
    <w:rsid w:val="373425CC"/>
    <w:rsid w:val="37347C08"/>
    <w:rsid w:val="37375015"/>
    <w:rsid w:val="373F1998"/>
    <w:rsid w:val="374A1FAF"/>
    <w:rsid w:val="376267E0"/>
    <w:rsid w:val="37657AF2"/>
    <w:rsid w:val="376B7DFA"/>
    <w:rsid w:val="376D33A9"/>
    <w:rsid w:val="3777157E"/>
    <w:rsid w:val="37774955"/>
    <w:rsid w:val="3779443E"/>
    <w:rsid w:val="377D79EC"/>
    <w:rsid w:val="377F5608"/>
    <w:rsid w:val="37810E1E"/>
    <w:rsid w:val="37877997"/>
    <w:rsid w:val="378F5825"/>
    <w:rsid w:val="37921A81"/>
    <w:rsid w:val="379470AE"/>
    <w:rsid w:val="37972368"/>
    <w:rsid w:val="379D3273"/>
    <w:rsid w:val="37A464D4"/>
    <w:rsid w:val="37A53394"/>
    <w:rsid w:val="37A53934"/>
    <w:rsid w:val="37AB7B7E"/>
    <w:rsid w:val="37AC5C47"/>
    <w:rsid w:val="37AD25AF"/>
    <w:rsid w:val="37AD73AC"/>
    <w:rsid w:val="37B44790"/>
    <w:rsid w:val="37BA2D86"/>
    <w:rsid w:val="37BB708B"/>
    <w:rsid w:val="37C3155F"/>
    <w:rsid w:val="37CB0AC7"/>
    <w:rsid w:val="37CC26D8"/>
    <w:rsid w:val="37D07434"/>
    <w:rsid w:val="37D105A2"/>
    <w:rsid w:val="37D47901"/>
    <w:rsid w:val="37DC543D"/>
    <w:rsid w:val="37DC605B"/>
    <w:rsid w:val="37DE4458"/>
    <w:rsid w:val="37E65D02"/>
    <w:rsid w:val="37E85C1E"/>
    <w:rsid w:val="37E91828"/>
    <w:rsid w:val="37EB1018"/>
    <w:rsid w:val="37F07EF9"/>
    <w:rsid w:val="37F1200F"/>
    <w:rsid w:val="37FC448C"/>
    <w:rsid w:val="38077326"/>
    <w:rsid w:val="380D68CF"/>
    <w:rsid w:val="38163CF7"/>
    <w:rsid w:val="381845B8"/>
    <w:rsid w:val="38193784"/>
    <w:rsid w:val="3819628E"/>
    <w:rsid w:val="381E4717"/>
    <w:rsid w:val="38213F40"/>
    <w:rsid w:val="38216BBF"/>
    <w:rsid w:val="38271B62"/>
    <w:rsid w:val="382C2A27"/>
    <w:rsid w:val="383040C6"/>
    <w:rsid w:val="38480317"/>
    <w:rsid w:val="38497594"/>
    <w:rsid w:val="384B5E36"/>
    <w:rsid w:val="38521B0B"/>
    <w:rsid w:val="3866395F"/>
    <w:rsid w:val="38682431"/>
    <w:rsid w:val="38743E0A"/>
    <w:rsid w:val="38750F54"/>
    <w:rsid w:val="38754A7D"/>
    <w:rsid w:val="387F06A4"/>
    <w:rsid w:val="38817487"/>
    <w:rsid w:val="388E7173"/>
    <w:rsid w:val="38943186"/>
    <w:rsid w:val="38992154"/>
    <w:rsid w:val="389C76E5"/>
    <w:rsid w:val="389D63B4"/>
    <w:rsid w:val="389F10F7"/>
    <w:rsid w:val="38A022CD"/>
    <w:rsid w:val="38A042D6"/>
    <w:rsid w:val="38A7690C"/>
    <w:rsid w:val="38AF0987"/>
    <w:rsid w:val="38B32B5A"/>
    <w:rsid w:val="38BA3ACE"/>
    <w:rsid w:val="38BE7C74"/>
    <w:rsid w:val="38C527F8"/>
    <w:rsid w:val="38D00687"/>
    <w:rsid w:val="38D71B7C"/>
    <w:rsid w:val="38DA4CC8"/>
    <w:rsid w:val="38DB0EF0"/>
    <w:rsid w:val="38DC3626"/>
    <w:rsid w:val="38DF181C"/>
    <w:rsid w:val="38E05F15"/>
    <w:rsid w:val="38E1667D"/>
    <w:rsid w:val="38E17BCF"/>
    <w:rsid w:val="38E24E6E"/>
    <w:rsid w:val="38ED5234"/>
    <w:rsid w:val="38F83096"/>
    <w:rsid w:val="38FF2363"/>
    <w:rsid w:val="39002A33"/>
    <w:rsid w:val="39100FB1"/>
    <w:rsid w:val="39406E86"/>
    <w:rsid w:val="3946170F"/>
    <w:rsid w:val="394D6B4F"/>
    <w:rsid w:val="39510728"/>
    <w:rsid w:val="39546FF8"/>
    <w:rsid w:val="39550C06"/>
    <w:rsid w:val="39554105"/>
    <w:rsid w:val="39563A25"/>
    <w:rsid w:val="39572A69"/>
    <w:rsid w:val="395E3C93"/>
    <w:rsid w:val="395F15E8"/>
    <w:rsid w:val="396B6CEB"/>
    <w:rsid w:val="396C47C4"/>
    <w:rsid w:val="396C60F6"/>
    <w:rsid w:val="396D5E5D"/>
    <w:rsid w:val="397D310F"/>
    <w:rsid w:val="39803E57"/>
    <w:rsid w:val="398C1F4C"/>
    <w:rsid w:val="398C4D75"/>
    <w:rsid w:val="398E27F2"/>
    <w:rsid w:val="39922804"/>
    <w:rsid w:val="3993591A"/>
    <w:rsid w:val="39972F50"/>
    <w:rsid w:val="399C22EE"/>
    <w:rsid w:val="39A0673E"/>
    <w:rsid w:val="39A2322B"/>
    <w:rsid w:val="39A25BC2"/>
    <w:rsid w:val="39A70875"/>
    <w:rsid w:val="39AB613B"/>
    <w:rsid w:val="39B260E0"/>
    <w:rsid w:val="39B91397"/>
    <w:rsid w:val="39BF7085"/>
    <w:rsid w:val="39C31B60"/>
    <w:rsid w:val="39C57AA4"/>
    <w:rsid w:val="39CF42A1"/>
    <w:rsid w:val="39D056F1"/>
    <w:rsid w:val="39D17252"/>
    <w:rsid w:val="39D36EB9"/>
    <w:rsid w:val="39D91C91"/>
    <w:rsid w:val="39DC70A2"/>
    <w:rsid w:val="39DF60D9"/>
    <w:rsid w:val="39E24B0F"/>
    <w:rsid w:val="39E6037E"/>
    <w:rsid w:val="39EF4A72"/>
    <w:rsid w:val="3A080391"/>
    <w:rsid w:val="3A0A5844"/>
    <w:rsid w:val="3A0C0628"/>
    <w:rsid w:val="3A1006E4"/>
    <w:rsid w:val="3A191179"/>
    <w:rsid w:val="3A361408"/>
    <w:rsid w:val="3A3D56D9"/>
    <w:rsid w:val="3A3E6701"/>
    <w:rsid w:val="3A5145A6"/>
    <w:rsid w:val="3A51630B"/>
    <w:rsid w:val="3A5D0403"/>
    <w:rsid w:val="3A5E4C33"/>
    <w:rsid w:val="3A60098B"/>
    <w:rsid w:val="3A654A79"/>
    <w:rsid w:val="3A6662C8"/>
    <w:rsid w:val="3A674BF1"/>
    <w:rsid w:val="3A6E2673"/>
    <w:rsid w:val="3A744EEB"/>
    <w:rsid w:val="3A794580"/>
    <w:rsid w:val="3A7D60F9"/>
    <w:rsid w:val="3A7D68E4"/>
    <w:rsid w:val="3A7D7777"/>
    <w:rsid w:val="3A831B86"/>
    <w:rsid w:val="3A890451"/>
    <w:rsid w:val="3A8B6353"/>
    <w:rsid w:val="3A90163F"/>
    <w:rsid w:val="3A9B0519"/>
    <w:rsid w:val="3A9B2D67"/>
    <w:rsid w:val="3A9C6B22"/>
    <w:rsid w:val="3AB67732"/>
    <w:rsid w:val="3ABC1DE2"/>
    <w:rsid w:val="3AC04615"/>
    <w:rsid w:val="3AD16FA7"/>
    <w:rsid w:val="3ADE397A"/>
    <w:rsid w:val="3ADF0EE7"/>
    <w:rsid w:val="3AE143FC"/>
    <w:rsid w:val="3AF03000"/>
    <w:rsid w:val="3AF3594B"/>
    <w:rsid w:val="3B004A7E"/>
    <w:rsid w:val="3B023D1F"/>
    <w:rsid w:val="3B034111"/>
    <w:rsid w:val="3B043490"/>
    <w:rsid w:val="3B0511AC"/>
    <w:rsid w:val="3B094280"/>
    <w:rsid w:val="3B145664"/>
    <w:rsid w:val="3B170B15"/>
    <w:rsid w:val="3B1772FE"/>
    <w:rsid w:val="3B1A0BF6"/>
    <w:rsid w:val="3B1A2067"/>
    <w:rsid w:val="3B1A79A5"/>
    <w:rsid w:val="3B207258"/>
    <w:rsid w:val="3B2730AE"/>
    <w:rsid w:val="3B37597D"/>
    <w:rsid w:val="3B393D85"/>
    <w:rsid w:val="3B412C07"/>
    <w:rsid w:val="3B4342B3"/>
    <w:rsid w:val="3B484B6D"/>
    <w:rsid w:val="3B4C6787"/>
    <w:rsid w:val="3B4D22BA"/>
    <w:rsid w:val="3B4E3AD3"/>
    <w:rsid w:val="3B5C11E8"/>
    <w:rsid w:val="3B5F2C3A"/>
    <w:rsid w:val="3B62493B"/>
    <w:rsid w:val="3B673D1A"/>
    <w:rsid w:val="3B691FE2"/>
    <w:rsid w:val="3B6F4FF6"/>
    <w:rsid w:val="3B700067"/>
    <w:rsid w:val="3B740918"/>
    <w:rsid w:val="3B7864BD"/>
    <w:rsid w:val="3B880307"/>
    <w:rsid w:val="3B9A19D0"/>
    <w:rsid w:val="3B9B5981"/>
    <w:rsid w:val="3B9B700C"/>
    <w:rsid w:val="3B9D60B3"/>
    <w:rsid w:val="3B9D7747"/>
    <w:rsid w:val="3BAE03D4"/>
    <w:rsid w:val="3BB33744"/>
    <w:rsid w:val="3BBC7C19"/>
    <w:rsid w:val="3BCC0740"/>
    <w:rsid w:val="3BD21554"/>
    <w:rsid w:val="3BE949BE"/>
    <w:rsid w:val="3BE94E43"/>
    <w:rsid w:val="3BF51272"/>
    <w:rsid w:val="3BF95C17"/>
    <w:rsid w:val="3C0C4D6C"/>
    <w:rsid w:val="3C1059AF"/>
    <w:rsid w:val="3C194B1E"/>
    <w:rsid w:val="3C1C7595"/>
    <w:rsid w:val="3C1F3B98"/>
    <w:rsid w:val="3C1F5943"/>
    <w:rsid w:val="3C1F7F53"/>
    <w:rsid w:val="3C2E56AE"/>
    <w:rsid w:val="3C301379"/>
    <w:rsid w:val="3C317723"/>
    <w:rsid w:val="3C32275A"/>
    <w:rsid w:val="3C35436F"/>
    <w:rsid w:val="3C355457"/>
    <w:rsid w:val="3C3E5427"/>
    <w:rsid w:val="3C3F7F5E"/>
    <w:rsid w:val="3C421D19"/>
    <w:rsid w:val="3C421F48"/>
    <w:rsid w:val="3C430586"/>
    <w:rsid w:val="3C453C81"/>
    <w:rsid w:val="3C466AE4"/>
    <w:rsid w:val="3C4948F0"/>
    <w:rsid w:val="3C4D4D14"/>
    <w:rsid w:val="3C5E70A0"/>
    <w:rsid w:val="3C607CDD"/>
    <w:rsid w:val="3C737304"/>
    <w:rsid w:val="3C76413D"/>
    <w:rsid w:val="3C7E121C"/>
    <w:rsid w:val="3C8202E9"/>
    <w:rsid w:val="3C83154A"/>
    <w:rsid w:val="3C90015F"/>
    <w:rsid w:val="3C922B4E"/>
    <w:rsid w:val="3C9D3650"/>
    <w:rsid w:val="3C9E0D82"/>
    <w:rsid w:val="3CA14AA3"/>
    <w:rsid w:val="3CA33750"/>
    <w:rsid w:val="3CAD26FC"/>
    <w:rsid w:val="3CB070BF"/>
    <w:rsid w:val="3CBA6FC9"/>
    <w:rsid w:val="3CC268D5"/>
    <w:rsid w:val="3CC47846"/>
    <w:rsid w:val="3CCD78E5"/>
    <w:rsid w:val="3CD80D52"/>
    <w:rsid w:val="3CD83DF7"/>
    <w:rsid w:val="3CDA61E8"/>
    <w:rsid w:val="3CDB12AF"/>
    <w:rsid w:val="3CDC4443"/>
    <w:rsid w:val="3CF4396E"/>
    <w:rsid w:val="3CF8651F"/>
    <w:rsid w:val="3CFD616E"/>
    <w:rsid w:val="3CFF2DE3"/>
    <w:rsid w:val="3CFF5EBA"/>
    <w:rsid w:val="3D00351C"/>
    <w:rsid w:val="3D066EDA"/>
    <w:rsid w:val="3D0800E3"/>
    <w:rsid w:val="3D110D1F"/>
    <w:rsid w:val="3D112F4B"/>
    <w:rsid w:val="3D1F1158"/>
    <w:rsid w:val="3D257202"/>
    <w:rsid w:val="3D265828"/>
    <w:rsid w:val="3D2704ED"/>
    <w:rsid w:val="3D2A3DB5"/>
    <w:rsid w:val="3D2A4EE9"/>
    <w:rsid w:val="3D2C18D6"/>
    <w:rsid w:val="3D2E1552"/>
    <w:rsid w:val="3D3118A7"/>
    <w:rsid w:val="3D3246F8"/>
    <w:rsid w:val="3D3703C1"/>
    <w:rsid w:val="3D392B15"/>
    <w:rsid w:val="3D3A7D25"/>
    <w:rsid w:val="3D3E32FD"/>
    <w:rsid w:val="3D4014B6"/>
    <w:rsid w:val="3D48605A"/>
    <w:rsid w:val="3D4A7A71"/>
    <w:rsid w:val="3D513ADF"/>
    <w:rsid w:val="3D557092"/>
    <w:rsid w:val="3D5C33D1"/>
    <w:rsid w:val="3D642127"/>
    <w:rsid w:val="3D725C59"/>
    <w:rsid w:val="3D7345F0"/>
    <w:rsid w:val="3D7D7240"/>
    <w:rsid w:val="3D8528F1"/>
    <w:rsid w:val="3D8901FE"/>
    <w:rsid w:val="3D9246E1"/>
    <w:rsid w:val="3D932849"/>
    <w:rsid w:val="3D9868A7"/>
    <w:rsid w:val="3D9A150A"/>
    <w:rsid w:val="3DA77B0D"/>
    <w:rsid w:val="3DA828E3"/>
    <w:rsid w:val="3DA91348"/>
    <w:rsid w:val="3DAB3103"/>
    <w:rsid w:val="3DAE7C70"/>
    <w:rsid w:val="3DBB5991"/>
    <w:rsid w:val="3DC41030"/>
    <w:rsid w:val="3DC774AC"/>
    <w:rsid w:val="3DC83226"/>
    <w:rsid w:val="3DD00E5E"/>
    <w:rsid w:val="3DD358BD"/>
    <w:rsid w:val="3DD6693D"/>
    <w:rsid w:val="3DE33628"/>
    <w:rsid w:val="3DE6253E"/>
    <w:rsid w:val="3DE93EE3"/>
    <w:rsid w:val="3DED343C"/>
    <w:rsid w:val="3DF0275C"/>
    <w:rsid w:val="3E0024B7"/>
    <w:rsid w:val="3E054413"/>
    <w:rsid w:val="3E0639E2"/>
    <w:rsid w:val="3E0E62FC"/>
    <w:rsid w:val="3E113D61"/>
    <w:rsid w:val="3E134BF0"/>
    <w:rsid w:val="3E1F5695"/>
    <w:rsid w:val="3E22228D"/>
    <w:rsid w:val="3E2A3E08"/>
    <w:rsid w:val="3E2E53CD"/>
    <w:rsid w:val="3E3210A3"/>
    <w:rsid w:val="3E322686"/>
    <w:rsid w:val="3E3948C0"/>
    <w:rsid w:val="3E525A44"/>
    <w:rsid w:val="3E553772"/>
    <w:rsid w:val="3E577CB7"/>
    <w:rsid w:val="3E6A7F5D"/>
    <w:rsid w:val="3E6E475A"/>
    <w:rsid w:val="3E7273C0"/>
    <w:rsid w:val="3E77235F"/>
    <w:rsid w:val="3E776F1B"/>
    <w:rsid w:val="3E805040"/>
    <w:rsid w:val="3E8209C9"/>
    <w:rsid w:val="3E844DE5"/>
    <w:rsid w:val="3E861E3E"/>
    <w:rsid w:val="3E8A4EAE"/>
    <w:rsid w:val="3E8B6546"/>
    <w:rsid w:val="3E9811A3"/>
    <w:rsid w:val="3EA475D3"/>
    <w:rsid w:val="3EA96B74"/>
    <w:rsid w:val="3EAB02D1"/>
    <w:rsid w:val="3EAF5A18"/>
    <w:rsid w:val="3EBE63C6"/>
    <w:rsid w:val="3EC00920"/>
    <w:rsid w:val="3EC606CB"/>
    <w:rsid w:val="3ED02BD8"/>
    <w:rsid w:val="3EDA2C1F"/>
    <w:rsid w:val="3EDB1B24"/>
    <w:rsid w:val="3EE14818"/>
    <w:rsid w:val="3EE266E5"/>
    <w:rsid w:val="3EE85974"/>
    <w:rsid w:val="3EE862B3"/>
    <w:rsid w:val="3EE943CD"/>
    <w:rsid w:val="3EEE70AE"/>
    <w:rsid w:val="3EF3522F"/>
    <w:rsid w:val="3EFD11DC"/>
    <w:rsid w:val="3F004902"/>
    <w:rsid w:val="3F0240EB"/>
    <w:rsid w:val="3F06409F"/>
    <w:rsid w:val="3F0E141A"/>
    <w:rsid w:val="3F1C0695"/>
    <w:rsid w:val="3F20071B"/>
    <w:rsid w:val="3F2A16ED"/>
    <w:rsid w:val="3F2A4347"/>
    <w:rsid w:val="3F2B31D3"/>
    <w:rsid w:val="3F2C378F"/>
    <w:rsid w:val="3F32023D"/>
    <w:rsid w:val="3F367D8D"/>
    <w:rsid w:val="3F3873DD"/>
    <w:rsid w:val="3F441CF9"/>
    <w:rsid w:val="3F542147"/>
    <w:rsid w:val="3F5E6F41"/>
    <w:rsid w:val="3F612437"/>
    <w:rsid w:val="3F674739"/>
    <w:rsid w:val="3F6F6B7C"/>
    <w:rsid w:val="3F712187"/>
    <w:rsid w:val="3F7A1C1C"/>
    <w:rsid w:val="3F7D5856"/>
    <w:rsid w:val="3F8C74AC"/>
    <w:rsid w:val="3F906BA3"/>
    <w:rsid w:val="3F990322"/>
    <w:rsid w:val="3F9E0CD4"/>
    <w:rsid w:val="3FA24C99"/>
    <w:rsid w:val="3FA2662F"/>
    <w:rsid w:val="3FA465E6"/>
    <w:rsid w:val="3FB54408"/>
    <w:rsid w:val="3FBA62B4"/>
    <w:rsid w:val="3FBB1731"/>
    <w:rsid w:val="3FBB1AF8"/>
    <w:rsid w:val="3FC06ED0"/>
    <w:rsid w:val="3FC169C4"/>
    <w:rsid w:val="3FC36187"/>
    <w:rsid w:val="3FC37E46"/>
    <w:rsid w:val="3FC4509F"/>
    <w:rsid w:val="3FCC4F41"/>
    <w:rsid w:val="3FCD01DB"/>
    <w:rsid w:val="3FDF091C"/>
    <w:rsid w:val="3FE61888"/>
    <w:rsid w:val="3FEC4DC4"/>
    <w:rsid w:val="3FED480A"/>
    <w:rsid w:val="3FED646B"/>
    <w:rsid w:val="3FFA39FA"/>
    <w:rsid w:val="3FFF4A39"/>
    <w:rsid w:val="40036410"/>
    <w:rsid w:val="400378AB"/>
    <w:rsid w:val="40057BDA"/>
    <w:rsid w:val="40121358"/>
    <w:rsid w:val="40146339"/>
    <w:rsid w:val="40183BF7"/>
    <w:rsid w:val="401B1492"/>
    <w:rsid w:val="402762FF"/>
    <w:rsid w:val="402B3EC1"/>
    <w:rsid w:val="40316059"/>
    <w:rsid w:val="403173FC"/>
    <w:rsid w:val="403524F3"/>
    <w:rsid w:val="403F70BE"/>
    <w:rsid w:val="40430716"/>
    <w:rsid w:val="404852FB"/>
    <w:rsid w:val="40516714"/>
    <w:rsid w:val="40521F89"/>
    <w:rsid w:val="40531447"/>
    <w:rsid w:val="40556259"/>
    <w:rsid w:val="4058216D"/>
    <w:rsid w:val="405D486B"/>
    <w:rsid w:val="406210B7"/>
    <w:rsid w:val="406C4ADB"/>
    <w:rsid w:val="406C4BCF"/>
    <w:rsid w:val="40731344"/>
    <w:rsid w:val="407915BD"/>
    <w:rsid w:val="407B4214"/>
    <w:rsid w:val="407C38A9"/>
    <w:rsid w:val="407F0153"/>
    <w:rsid w:val="4081091C"/>
    <w:rsid w:val="40825E98"/>
    <w:rsid w:val="408B4943"/>
    <w:rsid w:val="408F0094"/>
    <w:rsid w:val="408F586B"/>
    <w:rsid w:val="409C5011"/>
    <w:rsid w:val="40A35CEC"/>
    <w:rsid w:val="40AF49CC"/>
    <w:rsid w:val="40B26971"/>
    <w:rsid w:val="40B53DE5"/>
    <w:rsid w:val="40B706BD"/>
    <w:rsid w:val="40BB6336"/>
    <w:rsid w:val="40CD222F"/>
    <w:rsid w:val="40CE2F58"/>
    <w:rsid w:val="40E33064"/>
    <w:rsid w:val="40E44AE4"/>
    <w:rsid w:val="40E52D1F"/>
    <w:rsid w:val="40E70D2C"/>
    <w:rsid w:val="40EE46CB"/>
    <w:rsid w:val="41080500"/>
    <w:rsid w:val="41084A24"/>
    <w:rsid w:val="41134F02"/>
    <w:rsid w:val="411418A0"/>
    <w:rsid w:val="411B4FEA"/>
    <w:rsid w:val="411E5183"/>
    <w:rsid w:val="411F3DED"/>
    <w:rsid w:val="41255107"/>
    <w:rsid w:val="41321A0E"/>
    <w:rsid w:val="413C319E"/>
    <w:rsid w:val="41474764"/>
    <w:rsid w:val="41505F9F"/>
    <w:rsid w:val="41556796"/>
    <w:rsid w:val="4158474B"/>
    <w:rsid w:val="415C2892"/>
    <w:rsid w:val="416159DF"/>
    <w:rsid w:val="41661090"/>
    <w:rsid w:val="416F1313"/>
    <w:rsid w:val="41704606"/>
    <w:rsid w:val="418C2B41"/>
    <w:rsid w:val="419D4788"/>
    <w:rsid w:val="419F2028"/>
    <w:rsid w:val="41A01482"/>
    <w:rsid w:val="41A2713E"/>
    <w:rsid w:val="41A9417A"/>
    <w:rsid w:val="41AA3548"/>
    <w:rsid w:val="41AF6935"/>
    <w:rsid w:val="41B27E52"/>
    <w:rsid w:val="41B756D3"/>
    <w:rsid w:val="41B771F0"/>
    <w:rsid w:val="41BC789A"/>
    <w:rsid w:val="41BD2ECF"/>
    <w:rsid w:val="41BE2E5E"/>
    <w:rsid w:val="41C147ED"/>
    <w:rsid w:val="41C741AA"/>
    <w:rsid w:val="41C90182"/>
    <w:rsid w:val="41CA6E6B"/>
    <w:rsid w:val="41CE62CA"/>
    <w:rsid w:val="41D42B73"/>
    <w:rsid w:val="41D673CD"/>
    <w:rsid w:val="41D96976"/>
    <w:rsid w:val="41E51980"/>
    <w:rsid w:val="41E97EF7"/>
    <w:rsid w:val="41EF5066"/>
    <w:rsid w:val="41EF74B6"/>
    <w:rsid w:val="41F20A62"/>
    <w:rsid w:val="41F41A65"/>
    <w:rsid w:val="41F73540"/>
    <w:rsid w:val="41FD1213"/>
    <w:rsid w:val="41FD49A4"/>
    <w:rsid w:val="421743D8"/>
    <w:rsid w:val="42181336"/>
    <w:rsid w:val="421B5B6E"/>
    <w:rsid w:val="421E00FE"/>
    <w:rsid w:val="42202C0A"/>
    <w:rsid w:val="42246405"/>
    <w:rsid w:val="422C2841"/>
    <w:rsid w:val="422C4604"/>
    <w:rsid w:val="422D2FF9"/>
    <w:rsid w:val="422F5042"/>
    <w:rsid w:val="423E5CCA"/>
    <w:rsid w:val="4242779A"/>
    <w:rsid w:val="425200B3"/>
    <w:rsid w:val="42556A3C"/>
    <w:rsid w:val="42660DCC"/>
    <w:rsid w:val="42673513"/>
    <w:rsid w:val="42680917"/>
    <w:rsid w:val="426C596E"/>
    <w:rsid w:val="427034A1"/>
    <w:rsid w:val="428454EC"/>
    <w:rsid w:val="4286344E"/>
    <w:rsid w:val="428847C1"/>
    <w:rsid w:val="429206B6"/>
    <w:rsid w:val="4294642D"/>
    <w:rsid w:val="429862B2"/>
    <w:rsid w:val="42A121E2"/>
    <w:rsid w:val="42A30972"/>
    <w:rsid w:val="42AB11C7"/>
    <w:rsid w:val="42AB171F"/>
    <w:rsid w:val="42AB6FB8"/>
    <w:rsid w:val="42B679DB"/>
    <w:rsid w:val="42C535D9"/>
    <w:rsid w:val="42C65F43"/>
    <w:rsid w:val="42C8183F"/>
    <w:rsid w:val="42C8354C"/>
    <w:rsid w:val="42C90477"/>
    <w:rsid w:val="42CA4409"/>
    <w:rsid w:val="42CD301D"/>
    <w:rsid w:val="42CF1AF1"/>
    <w:rsid w:val="42D04E67"/>
    <w:rsid w:val="42D91E33"/>
    <w:rsid w:val="42DE1B66"/>
    <w:rsid w:val="42E07CCB"/>
    <w:rsid w:val="42E12E82"/>
    <w:rsid w:val="42E44AA3"/>
    <w:rsid w:val="42E52DB0"/>
    <w:rsid w:val="42E5557F"/>
    <w:rsid w:val="42EA7C3A"/>
    <w:rsid w:val="42EB54AF"/>
    <w:rsid w:val="43012A50"/>
    <w:rsid w:val="430218E4"/>
    <w:rsid w:val="430D47BB"/>
    <w:rsid w:val="430F620A"/>
    <w:rsid w:val="431065B1"/>
    <w:rsid w:val="431C0685"/>
    <w:rsid w:val="432633B1"/>
    <w:rsid w:val="432F27BA"/>
    <w:rsid w:val="43307448"/>
    <w:rsid w:val="43335F72"/>
    <w:rsid w:val="43376C1C"/>
    <w:rsid w:val="433B53CF"/>
    <w:rsid w:val="433C5728"/>
    <w:rsid w:val="43462939"/>
    <w:rsid w:val="43485FB0"/>
    <w:rsid w:val="434F5BFE"/>
    <w:rsid w:val="435C692E"/>
    <w:rsid w:val="43643807"/>
    <w:rsid w:val="43653862"/>
    <w:rsid w:val="436728B5"/>
    <w:rsid w:val="43743E3F"/>
    <w:rsid w:val="437C21C0"/>
    <w:rsid w:val="437E7B79"/>
    <w:rsid w:val="43806BAC"/>
    <w:rsid w:val="43812B2C"/>
    <w:rsid w:val="43816A34"/>
    <w:rsid w:val="438579F3"/>
    <w:rsid w:val="438C5006"/>
    <w:rsid w:val="438E72E1"/>
    <w:rsid w:val="438F6CE8"/>
    <w:rsid w:val="4391715A"/>
    <w:rsid w:val="439679F8"/>
    <w:rsid w:val="43974744"/>
    <w:rsid w:val="43A22F1D"/>
    <w:rsid w:val="43A34089"/>
    <w:rsid w:val="43A83D6B"/>
    <w:rsid w:val="43AA1656"/>
    <w:rsid w:val="43AA1F8C"/>
    <w:rsid w:val="43AE5EB1"/>
    <w:rsid w:val="43B03314"/>
    <w:rsid w:val="43B83C7C"/>
    <w:rsid w:val="43B913A2"/>
    <w:rsid w:val="43BE2DEA"/>
    <w:rsid w:val="43BF7659"/>
    <w:rsid w:val="43C3411E"/>
    <w:rsid w:val="43C44F22"/>
    <w:rsid w:val="43CD5489"/>
    <w:rsid w:val="43D619AD"/>
    <w:rsid w:val="43D74338"/>
    <w:rsid w:val="43D74F73"/>
    <w:rsid w:val="43D7726C"/>
    <w:rsid w:val="43DF27DE"/>
    <w:rsid w:val="43E331E4"/>
    <w:rsid w:val="43E454FB"/>
    <w:rsid w:val="43E5088A"/>
    <w:rsid w:val="43E57913"/>
    <w:rsid w:val="43E81A2F"/>
    <w:rsid w:val="43F20810"/>
    <w:rsid w:val="44086541"/>
    <w:rsid w:val="440D6E92"/>
    <w:rsid w:val="44170CE8"/>
    <w:rsid w:val="441B058B"/>
    <w:rsid w:val="441F006E"/>
    <w:rsid w:val="441F06AC"/>
    <w:rsid w:val="44270D8D"/>
    <w:rsid w:val="442B687E"/>
    <w:rsid w:val="442F05EE"/>
    <w:rsid w:val="443571D5"/>
    <w:rsid w:val="444932A2"/>
    <w:rsid w:val="444E66FD"/>
    <w:rsid w:val="444F53D8"/>
    <w:rsid w:val="4457410A"/>
    <w:rsid w:val="445F7B77"/>
    <w:rsid w:val="44600059"/>
    <w:rsid w:val="4461704B"/>
    <w:rsid w:val="4462777D"/>
    <w:rsid w:val="446736D1"/>
    <w:rsid w:val="446D0568"/>
    <w:rsid w:val="4479226C"/>
    <w:rsid w:val="448256C7"/>
    <w:rsid w:val="448F3B74"/>
    <w:rsid w:val="449227DA"/>
    <w:rsid w:val="44935693"/>
    <w:rsid w:val="449538CD"/>
    <w:rsid w:val="449E4A16"/>
    <w:rsid w:val="44B75880"/>
    <w:rsid w:val="44B81B5B"/>
    <w:rsid w:val="44BE66CD"/>
    <w:rsid w:val="44C14EF1"/>
    <w:rsid w:val="44CA6789"/>
    <w:rsid w:val="44CB341C"/>
    <w:rsid w:val="44D0535E"/>
    <w:rsid w:val="44D6059E"/>
    <w:rsid w:val="44E0240D"/>
    <w:rsid w:val="44E467B3"/>
    <w:rsid w:val="44E50979"/>
    <w:rsid w:val="44EA49FA"/>
    <w:rsid w:val="44F03C21"/>
    <w:rsid w:val="45162B5B"/>
    <w:rsid w:val="45165F16"/>
    <w:rsid w:val="451708E3"/>
    <w:rsid w:val="45177BA7"/>
    <w:rsid w:val="45197F99"/>
    <w:rsid w:val="451A254A"/>
    <w:rsid w:val="452E7262"/>
    <w:rsid w:val="45307F07"/>
    <w:rsid w:val="454269C8"/>
    <w:rsid w:val="454B39E5"/>
    <w:rsid w:val="455249D2"/>
    <w:rsid w:val="455A0798"/>
    <w:rsid w:val="456C249B"/>
    <w:rsid w:val="456D2648"/>
    <w:rsid w:val="4572055E"/>
    <w:rsid w:val="457A70F9"/>
    <w:rsid w:val="457B70DF"/>
    <w:rsid w:val="457D2217"/>
    <w:rsid w:val="4582478B"/>
    <w:rsid w:val="459057EC"/>
    <w:rsid w:val="45955FF0"/>
    <w:rsid w:val="459D205C"/>
    <w:rsid w:val="45A85360"/>
    <w:rsid w:val="45AB45AB"/>
    <w:rsid w:val="45AD60A1"/>
    <w:rsid w:val="45B376E3"/>
    <w:rsid w:val="45B45BBB"/>
    <w:rsid w:val="45B93A9A"/>
    <w:rsid w:val="45C815B9"/>
    <w:rsid w:val="45D72CC0"/>
    <w:rsid w:val="45E72942"/>
    <w:rsid w:val="45F32E2E"/>
    <w:rsid w:val="45FD761F"/>
    <w:rsid w:val="46044186"/>
    <w:rsid w:val="460C0AB2"/>
    <w:rsid w:val="460C5605"/>
    <w:rsid w:val="461713D2"/>
    <w:rsid w:val="46183A11"/>
    <w:rsid w:val="461A745E"/>
    <w:rsid w:val="461D3FEA"/>
    <w:rsid w:val="462F31E1"/>
    <w:rsid w:val="46320677"/>
    <w:rsid w:val="46320F30"/>
    <w:rsid w:val="463538F8"/>
    <w:rsid w:val="46444495"/>
    <w:rsid w:val="46480846"/>
    <w:rsid w:val="464A6C87"/>
    <w:rsid w:val="465135E9"/>
    <w:rsid w:val="465846EC"/>
    <w:rsid w:val="465B7B65"/>
    <w:rsid w:val="465F7C6C"/>
    <w:rsid w:val="46630532"/>
    <w:rsid w:val="46651E2A"/>
    <w:rsid w:val="46694FB3"/>
    <w:rsid w:val="466E3CCB"/>
    <w:rsid w:val="46741C5A"/>
    <w:rsid w:val="46753D55"/>
    <w:rsid w:val="4678216C"/>
    <w:rsid w:val="46790F99"/>
    <w:rsid w:val="467A33C7"/>
    <w:rsid w:val="46846C25"/>
    <w:rsid w:val="468B2751"/>
    <w:rsid w:val="468C1F25"/>
    <w:rsid w:val="468D7EC0"/>
    <w:rsid w:val="46920519"/>
    <w:rsid w:val="46937258"/>
    <w:rsid w:val="469A6264"/>
    <w:rsid w:val="46A96758"/>
    <w:rsid w:val="46AD779B"/>
    <w:rsid w:val="46B477FA"/>
    <w:rsid w:val="46B74424"/>
    <w:rsid w:val="46BA3688"/>
    <w:rsid w:val="46C222DE"/>
    <w:rsid w:val="46C407DD"/>
    <w:rsid w:val="46C55E8F"/>
    <w:rsid w:val="46C5756D"/>
    <w:rsid w:val="46C82B8C"/>
    <w:rsid w:val="46C90EDA"/>
    <w:rsid w:val="46C9479C"/>
    <w:rsid w:val="46CA3FDC"/>
    <w:rsid w:val="46CB18B6"/>
    <w:rsid w:val="46D36C05"/>
    <w:rsid w:val="46D60956"/>
    <w:rsid w:val="46D93538"/>
    <w:rsid w:val="46DB2A3C"/>
    <w:rsid w:val="46DF23F1"/>
    <w:rsid w:val="46E07E25"/>
    <w:rsid w:val="46E56F0F"/>
    <w:rsid w:val="46EC0AAC"/>
    <w:rsid w:val="46F1701C"/>
    <w:rsid w:val="46F24030"/>
    <w:rsid w:val="46F26960"/>
    <w:rsid w:val="4700290B"/>
    <w:rsid w:val="47027A2F"/>
    <w:rsid w:val="4708606C"/>
    <w:rsid w:val="470B44E9"/>
    <w:rsid w:val="47136BAC"/>
    <w:rsid w:val="47275C47"/>
    <w:rsid w:val="473058F7"/>
    <w:rsid w:val="47326A12"/>
    <w:rsid w:val="47334D26"/>
    <w:rsid w:val="47425428"/>
    <w:rsid w:val="47500536"/>
    <w:rsid w:val="47512580"/>
    <w:rsid w:val="47542F92"/>
    <w:rsid w:val="475772F1"/>
    <w:rsid w:val="47581BD1"/>
    <w:rsid w:val="475E4C69"/>
    <w:rsid w:val="475F73F0"/>
    <w:rsid w:val="476047B9"/>
    <w:rsid w:val="47646EA3"/>
    <w:rsid w:val="476E1A73"/>
    <w:rsid w:val="47731BFF"/>
    <w:rsid w:val="477D7389"/>
    <w:rsid w:val="479533D7"/>
    <w:rsid w:val="47986833"/>
    <w:rsid w:val="479A1647"/>
    <w:rsid w:val="479A302E"/>
    <w:rsid w:val="47A21B81"/>
    <w:rsid w:val="47A90834"/>
    <w:rsid w:val="47A937C9"/>
    <w:rsid w:val="47B07868"/>
    <w:rsid w:val="47B138BF"/>
    <w:rsid w:val="47B85C58"/>
    <w:rsid w:val="47B92401"/>
    <w:rsid w:val="47C020AB"/>
    <w:rsid w:val="47CE6C4D"/>
    <w:rsid w:val="47D12234"/>
    <w:rsid w:val="47DF75C8"/>
    <w:rsid w:val="47E570CC"/>
    <w:rsid w:val="47EB15FF"/>
    <w:rsid w:val="47F73144"/>
    <w:rsid w:val="47FE3936"/>
    <w:rsid w:val="47FE6CC8"/>
    <w:rsid w:val="48081523"/>
    <w:rsid w:val="480B58A0"/>
    <w:rsid w:val="483045BA"/>
    <w:rsid w:val="48335087"/>
    <w:rsid w:val="483A7391"/>
    <w:rsid w:val="48414C47"/>
    <w:rsid w:val="48431AB2"/>
    <w:rsid w:val="48486229"/>
    <w:rsid w:val="484A5AFC"/>
    <w:rsid w:val="484B284A"/>
    <w:rsid w:val="484D6641"/>
    <w:rsid w:val="485431BB"/>
    <w:rsid w:val="48556C15"/>
    <w:rsid w:val="48575CA0"/>
    <w:rsid w:val="48582054"/>
    <w:rsid w:val="485E50D8"/>
    <w:rsid w:val="486542A0"/>
    <w:rsid w:val="486C6DED"/>
    <w:rsid w:val="486D1CE8"/>
    <w:rsid w:val="48727E1F"/>
    <w:rsid w:val="487A233B"/>
    <w:rsid w:val="48843707"/>
    <w:rsid w:val="48895496"/>
    <w:rsid w:val="488A686E"/>
    <w:rsid w:val="488B3530"/>
    <w:rsid w:val="48950613"/>
    <w:rsid w:val="48A603AF"/>
    <w:rsid w:val="48A71A5A"/>
    <w:rsid w:val="48AB214A"/>
    <w:rsid w:val="48AC30A2"/>
    <w:rsid w:val="48AD1801"/>
    <w:rsid w:val="48B8745A"/>
    <w:rsid w:val="48C60515"/>
    <w:rsid w:val="48CE5CA1"/>
    <w:rsid w:val="48E53274"/>
    <w:rsid w:val="48E76EBF"/>
    <w:rsid w:val="48ED7225"/>
    <w:rsid w:val="48F74A8A"/>
    <w:rsid w:val="48F926E4"/>
    <w:rsid w:val="49020D36"/>
    <w:rsid w:val="49086E2C"/>
    <w:rsid w:val="49170E30"/>
    <w:rsid w:val="491762E8"/>
    <w:rsid w:val="4919474E"/>
    <w:rsid w:val="491E6177"/>
    <w:rsid w:val="49213472"/>
    <w:rsid w:val="49295418"/>
    <w:rsid w:val="492A1B50"/>
    <w:rsid w:val="49451332"/>
    <w:rsid w:val="49463E18"/>
    <w:rsid w:val="49470C77"/>
    <w:rsid w:val="494954A7"/>
    <w:rsid w:val="494B66C9"/>
    <w:rsid w:val="494B7976"/>
    <w:rsid w:val="494F5603"/>
    <w:rsid w:val="49526568"/>
    <w:rsid w:val="495A743F"/>
    <w:rsid w:val="495B03BE"/>
    <w:rsid w:val="49661C51"/>
    <w:rsid w:val="496821CB"/>
    <w:rsid w:val="496E0F25"/>
    <w:rsid w:val="496F301F"/>
    <w:rsid w:val="49721A2F"/>
    <w:rsid w:val="49731CC4"/>
    <w:rsid w:val="49793317"/>
    <w:rsid w:val="49820574"/>
    <w:rsid w:val="498D1786"/>
    <w:rsid w:val="499172C8"/>
    <w:rsid w:val="49935ED8"/>
    <w:rsid w:val="49965650"/>
    <w:rsid w:val="499956E7"/>
    <w:rsid w:val="499C3D62"/>
    <w:rsid w:val="499C7797"/>
    <w:rsid w:val="49A144C4"/>
    <w:rsid w:val="49A75074"/>
    <w:rsid w:val="49AF1EBA"/>
    <w:rsid w:val="49B23B13"/>
    <w:rsid w:val="49B246F5"/>
    <w:rsid w:val="49B322CF"/>
    <w:rsid w:val="49B34A04"/>
    <w:rsid w:val="49CF2783"/>
    <w:rsid w:val="49E87BDD"/>
    <w:rsid w:val="49FB3C0B"/>
    <w:rsid w:val="49FC4B78"/>
    <w:rsid w:val="49FD7CBA"/>
    <w:rsid w:val="4A0257CE"/>
    <w:rsid w:val="4A05781B"/>
    <w:rsid w:val="4A065E43"/>
    <w:rsid w:val="4A1D61C1"/>
    <w:rsid w:val="4A205095"/>
    <w:rsid w:val="4A24666E"/>
    <w:rsid w:val="4A247456"/>
    <w:rsid w:val="4A34668F"/>
    <w:rsid w:val="4A360552"/>
    <w:rsid w:val="4A386C58"/>
    <w:rsid w:val="4A396482"/>
    <w:rsid w:val="4A482323"/>
    <w:rsid w:val="4A4A0658"/>
    <w:rsid w:val="4A4B61DA"/>
    <w:rsid w:val="4A4E6EB6"/>
    <w:rsid w:val="4A522AFF"/>
    <w:rsid w:val="4A543B91"/>
    <w:rsid w:val="4A571B77"/>
    <w:rsid w:val="4A5A697D"/>
    <w:rsid w:val="4A5D03F3"/>
    <w:rsid w:val="4A5E1208"/>
    <w:rsid w:val="4A5F6672"/>
    <w:rsid w:val="4A637720"/>
    <w:rsid w:val="4A657EEC"/>
    <w:rsid w:val="4A700CD0"/>
    <w:rsid w:val="4A7C4B77"/>
    <w:rsid w:val="4A8867AB"/>
    <w:rsid w:val="4A977925"/>
    <w:rsid w:val="4A98450F"/>
    <w:rsid w:val="4A9C66D0"/>
    <w:rsid w:val="4A9E760B"/>
    <w:rsid w:val="4AA3287D"/>
    <w:rsid w:val="4AA56F45"/>
    <w:rsid w:val="4AA61E53"/>
    <w:rsid w:val="4AAB047B"/>
    <w:rsid w:val="4AB21650"/>
    <w:rsid w:val="4AB27A21"/>
    <w:rsid w:val="4AB630FD"/>
    <w:rsid w:val="4ABC7330"/>
    <w:rsid w:val="4ABC73F9"/>
    <w:rsid w:val="4ABD452F"/>
    <w:rsid w:val="4AC06D53"/>
    <w:rsid w:val="4AD05A3F"/>
    <w:rsid w:val="4AD84A35"/>
    <w:rsid w:val="4AE200D7"/>
    <w:rsid w:val="4AE47392"/>
    <w:rsid w:val="4AEA5BF1"/>
    <w:rsid w:val="4AEE2766"/>
    <w:rsid w:val="4AEE7556"/>
    <w:rsid w:val="4AF16350"/>
    <w:rsid w:val="4AF40B1E"/>
    <w:rsid w:val="4AF70D59"/>
    <w:rsid w:val="4AF937DD"/>
    <w:rsid w:val="4AFA3E7C"/>
    <w:rsid w:val="4AFD5194"/>
    <w:rsid w:val="4B032D27"/>
    <w:rsid w:val="4B0654B7"/>
    <w:rsid w:val="4B15661E"/>
    <w:rsid w:val="4B160CAB"/>
    <w:rsid w:val="4B186872"/>
    <w:rsid w:val="4B3171EE"/>
    <w:rsid w:val="4B4611D8"/>
    <w:rsid w:val="4B490AFD"/>
    <w:rsid w:val="4B525A2E"/>
    <w:rsid w:val="4B54121F"/>
    <w:rsid w:val="4B5C7A4F"/>
    <w:rsid w:val="4B5F16DC"/>
    <w:rsid w:val="4B6A6AB5"/>
    <w:rsid w:val="4B70629C"/>
    <w:rsid w:val="4B750156"/>
    <w:rsid w:val="4B7E42E7"/>
    <w:rsid w:val="4B7F2673"/>
    <w:rsid w:val="4B864AF3"/>
    <w:rsid w:val="4B8702B0"/>
    <w:rsid w:val="4B880834"/>
    <w:rsid w:val="4B88219B"/>
    <w:rsid w:val="4B8C1893"/>
    <w:rsid w:val="4B9A328A"/>
    <w:rsid w:val="4B9B0A7D"/>
    <w:rsid w:val="4B9C68C9"/>
    <w:rsid w:val="4BA760A3"/>
    <w:rsid w:val="4BA93ACB"/>
    <w:rsid w:val="4BAF7D48"/>
    <w:rsid w:val="4BB26E98"/>
    <w:rsid w:val="4BBD31CA"/>
    <w:rsid w:val="4BC35545"/>
    <w:rsid w:val="4BC47B41"/>
    <w:rsid w:val="4BD13535"/>
    <w:rsid w:val="4BD637C8"/>
    <w:rsid w:val="4BDD191B"/>
    <w:rsid w:val="4BF42B56"/>
    <w:rsid w:val="4C14555A"/>
    <w:rsid w:val="4C166CFB"/>
    <w:rsid w:val="4C1B6A26"/>
    <w:rsid w:val="4C222E04"/>
    <w:rsid w:val="4C223327"/>
    <w:rsid w:val="4C235A46"/>
    <w:rsid w:val="4C265C63"/>
    <w:rsid w:val="4C2F27F2"/>
    <w:rsid w:val="4C33699B"/>
    <w:rsid w:val="4C336C66"/>
    <w:rsid w:val="4C3B1779"/>
    <w:rsid w:val="4C3D56AD"/>
    <w:rsid w:val="4C3E1776"/>
    <w:rsid w:val="4C49610C"/>
    <w:rsid w:val="4C5839E5"/>
    <w:rsid w:val="4C5B0C3B"/>
    <w:rsid w:val="4C6274BD"/>
    <w:rsid w:val="4C6A1F03"/>
    <w:rsid w:val="4C792930"/>
    <w:rsid w:val="4C7B002A"/>
    <w:rsid w:val="4C7C458D"/>
    <w:rsid w:val="4C864896"/>
    <w:rsid w:val="4C8D6698"/>
    <w:rsid w:val="4C8E71CF"/>
    <w:rsid w:val="4C904F11"/>
    <w:rsid w:val="4C92250E"/>
    <w:rsid w:val="4C9317AC"/>
    <w:rsid w:val="4C9D307F"/>
    <w:rsid w:val="4C9E25F0"/>
    <w:rsid w:val="4CA15364"/>
    <w:rsid w:val="4CA41651"/>
    <w:rsid w:val="4CAA63B8"/>
    <w:rsid w:val="4CB32DCD"/>
    <w:rsid w:val="4CB81274"/>
    <w:rsid w:val="4CBA392D"/>
    <w:rsid w:val="4CC04222"/>
    <w:rsid w:val="4CC522D1"/>
    <w:rsid w:val="4CC74686"/>
    <w:rsid w:val="4CD568FE"/>
    <w:rsid w:val="4CD57A3B"/>
    <w:rsid w:val="4CD624AE"/>
    <w:rsid w:val="4CD74522"/>
    <w:rsid w:val="4CD812D6"/>
    <w:rsid w:val="4CD94B8C"/>
    <w:rsid w:val="4CE31B82"/>
    <w:rsid w:val="4CE6376A"/>
    <w:rsid w:val="4CE7171F"/>
    <w:rsid w:val="4CEA4762"/>
    <w:rsid w:val="4CEB2D88"/>
    <w:rsid w:val="4CEB6D1C"/>
    <w:rsid w:val="4CF02817"/>
    <w:rsid w:val="4CF02920"/>
    <w:rsid w:val="4CF101D2"/>
    <w:rsid w:val="4CF27861"/>
    <w:rsid w:val="4D032F17"/>
    <w:rsid w:val="4D077F8B"/>
    <w:rsid w:val="4D0B1824"/>
    <w:rsid w:val="4D126937"/>
    <w:rsid w:val="4D182873"/>
    <w:rsid w:val="4D182C77"/>
    <w:rsid w:val="4D1D7DE1"/>
    <w:rsid w:val="4D1E132F"/>
    <w:rsid w:val="4D20301A"/>
    <w:rsid w:val="4D2D071C"/>
    <w:rsid w:val="4D325100"/>
    <w:rsid w:val="4D376B1D"/>
    <w:rsid w:val="4D43308B"/>
    <w:rsid w:val="4D4767B2"/>
    <w:rsid w:val="4D4909AB"/>
    <w:rsid w:val="4D590234"/>
    <w:rsid w:val="4D5B276C"/>
    <w:rsid w:val="4D69013E"/>
    <w:rsid w:val="4D6B29F0"/>
    <w:rsid w:val="4D6C1004"/>
    <w:rsid w:val="4D6E4E55"/>
    <w:rsid w:val="4D724495"/>
    <w:rsid w:val="4D78244B"/>
    <w:rsid w:val="4D7A429D"/>
    <w:rsid w:val="4D7A5209"/>
    <w:rsid w:val="4D7D5719"/>
    <w:rsid w:val="4D8871CD"/>
    <w:rsid w:val="4D9B74C1"/>
    <w:rsid w:val="4D9D5261"/>
    <w:rsid w:val="4D9E7051"/>
    <w:rsid w:val="4DA22488"/>
    <w:rsid w:val="4DA569B7"/>
    <w:rsid w:val="4DA8050A"/>
    <w:rsid w:val="4DA95BCB"/>
    <w:rsid w:val="4DAC24F5"/>
    <w:rsid w:val="4DB22AC8"/>
    <w:rsid w:val="4DB26D35"/>
    <w:rsid w:val="4DB4755E"/>
    <w:rsid w:val="4DC07AB8"/>
    <w:rsid w:val="4DD10663"/>
    <w:rsid w:val="4DDD64AC"/>
    <w:rsid w:val="4DE1758F"/>
    <w:rsid w:val="4DE6696A"/>
    <w:rsid w:val="4DEF47EF"/>
    <w:rsid w:val="4DF003CB"/>
    <w:rsid w:val="4DF712A9"/>
    <w:rsid w:val="4E01533A"/>
    <w:rsid w:val="4E0C5A5B"/>
    <w:rsid w:val="4E0D287B"/>
    <w:rsid w:val="4E0E7DBE"/>
    <w:rsid w:val="4E14383C"/>
    <w:rsid w:val="4E186922"/>
    <w:rsid w:val="4E1A183E"/>
    <w:rsid w:val="4E1A79BA"/>
    <w:rsid w:val="4E275336"/>
    <w:rsid w:val="4E29229B"/>
    <w:rsid w:val="4E397106"/>
    <w:rsid w:val="4E3C0595"/>
    <w:rsid w:val="4E48675D"/>
    <w:rsid w:val="4E486A7E"/>
    <w:rsid w:val="4E4C1F7D"/>
    <w:rsid w:val="4E532D92"/>
    <w:rsid w:val="4E593E1B"/>
    <w:rsid w:val="4E5A457F"/>
    <w:rsid w:val="4E5C3DA1"/>
    <w:rsid w:val="4E6047B2"/>
    <w:rsid w:val="4E6C4491"/>
    <w:rsid w:val="4E6C6078"/>
    <w:rsid w:val="4E724FA6"/>
    <w:rsid w:val="4E7B3B50"/>
    <w:rsid w:val="4E7F78E5"/>
    <w:rsid w:val="4E850EA3"/>
    <w:rsid w:val="4E853880"/>
    <w:rsid w:val="4E8754D8"/>
    <w:rsid w:val="4E912567"/>
    <w:rsid w:val="4EAB7C07"/>
    <w:rsid w:val="4EB00894"/>
    <w:rsid w:val="4EB141BE"/>
    <w:rsid w:val="4EB44A34"/>
    <w:rsid w:val="4EB60714"/>
    <w:rsid w:val="4EBA631B"/>
    <w:rsid w:val="4EBC0C31"/>
    <w:rsid w:val="4EC00B8E"/>
    <w:rsid w:val="4EC30FDB"/>
    <w:rsid w:val="4EC41BFA"/>
    <w:rsid w:val="4EC53540"/>
    <w:rsid w:val="4ECE1582"/>
    <w:rsid w:val="4ECF188D"/>
    <w:rsid w:val="4EDA0769"/>
    <w:rsid w:val="4EE05548"/>
    <w:rsid w:val="4EEF3817"/>
    <w:rsid w:val="4F087D42"/>
    <w:rsid w:val="4F104999"/>
    <w:rsid w:val="4F1A26ED"/>
    <w:rsid w:val="4F1A28B7"/>
    <w:rsid w:val="4F1D52E8"/>
    <w:rsid w:val="4F204837"/>
    <w:rsid w:val="4F237CEB"/>
    <w:rsid w:val="4F2A777F"/>
    <w:rsid w:val="4F2D6C77"/>
    <w:rsid w:val="4F312978"/>
    <w:rsid w:val="4F36040D"/>
    <w:rsid w:val="4F452CE0"/>
    <w:rsid w:val="4F4735C1"/>
    <w:rsid w:val="4F5B1367"/>
    <w:rsid w:val="4F5D4D65"/>
    <w:rsid w:val="4F60185A"/>
    <w:rsid w:val="4F607AD1"/>
    <w:rsid w:val="4F622948"/>
    <w:rsid w:val="4F6426DE"/>
    <w:rsid w:val="4F6459D7"/>
    <w:rsid w:val="4F6B6A34"/>
    <w:rsid w:val="4F6E247B"/>
    <w:rsid w:val="4F734700"/>
    <w:rsid w:val="4F7D304F"/>
    <w:rsid w:val="4F7E637B"/>
    <w:rsid w:val="4F875615"/>
    <w:rsid w:val="4F8E583F"/>
    <w:rsid w:val="4F9511AC"/>
    <w:rsid w:val="4F9726A4"/>
    <w:rsid w:val="4F9D3B6A"/>
    <w:rsid w:val="4F9E607C"/>
    <w:rsid w:val="4F9E614C"/>
    <w:rsid w:val="4FAA6DE0"/>
    <w:rsid w:val="4FAC2047"/>
    <w:rsid w:val="4FAC2DA9"/>
    <w:rsid w:val="4FAD439C"/>
    <w:rsid w:val="4FAF13DD"/>
    <w:rsid w:val="4FBD0034"/>
    <w:rsid w:val="4FC2542F"/>
    <w:rsid w:val="4FCB4799"/>
    <w:rsid w:val="4FD053AA"/>
    <w:rsid w:val="4FD31D57"/>
    <w:rsid w:val="4FDB471F"/>
    <w:rsid w:val="4FE865DF"/>
    <w:rsid w:val="4FEA0AB9"/>
    <w:rsid w:val="4FEA1AEF"/>
    <w:rsid w:val="4FF14CB6"/>
    <w:rsid w:val="4FF265B2"/>
    <w:rsid w:val="4FF34F80"/>
    <w:rsid w:val="4FF61975"/>
    <w:rsid w:val="50033886"/>
    <w:rsid w:val="50046892"/>
    <w:rsid w:val="50084AE1"/>
    <w:rsid w:val="500F310C"/>
    <w:rsid w:val="500F5234"/>
    <w:rsid w:val="5018246D"/>
    <w:rsid w:val="50214B0F"/>
    <w:rsid w:val="50235BC1"/>
    <w:rsid w:val="50240F43"/>
    <w:rsid w:val="5028673C"/>
    <w:rsid w:val="503C2B73"/>
    <w:rsid w:val="5047274A"/>
    <w:rsid w:val="50475906"/>
    <w:rsid w:val="50534658"/>
    <w:rsid w:val="505421B2"/>
    <w:rsid w:val="5061163D"/>
    <w:rsid w:val="506324FC"/>
    <w:rsid w:val="50662750"/>
    <w:rsid w:val="506A5E18"/>
    <w:rsid w:val="506A5E9C"/>
    <w:rsid w:val="50707D0B"/>
    <w:rsid w:val="507C1A64"/>
    <w:rsid w:val="507E0058"/>
    <w:rsid w:val="50893620"/>
    <w:rsid w:val="509A19E0"/>
    <w:rsid w:val="50A82E42"/>
    <w:rsid w:val="50B36FE0"/>
    <w:rsid w:val="50BC0786"/>
    <w:rsid w:val="50C07C19"/>
    <w:rsid w:val="50C23AE3"/>
    <w:rsid w:val="50C84330"/>
    <w:rsid w:val="50DA27B3"/>
    <w:rsid w:val="50DF3F52"/>
    <w:rsid w:val="50E32AEC"/>
    <w:rsid w:val="50F73CB4"/>
    <w:rsid w:val="50FA74E5"/>
    <w:rsid w:val="50FD15B0"/>
    <w:rsid w:val="51020484"/>
    <w:rsid w:val="510624A7"/>
    <w:rsid w:val="51107110"/>
    <w:rsid w:val="51107FDB"/>
    <w:rsid w:val="511611D2"/>
    <w:rsid w:val="512276D1"/>
    <w:rsid w:val="51321A3C"/>
    <w:rsid w:val="5135754E"/>
    <w:rsid w:val="51390B42"/>
    <w:rsid w:val="513E699A"/>
    <w:rsid w:val="514770F1"/>
    <w:rsid w:val="51563C8C"/>
    <w:rsid w:val="515B773A"/>
    <w:rsid w:val="515E2E2E"/>
    <w:rsid w:val="516B7EFD"/>
    <w:rsid w:val="51821492"/>
    <w:rsid w:val="51863CD4"/>
    <w:rsid w:val="51880E87"/>
    <w:rsid w:val="51963900"/>
    <w:rsid w:val="51993D31"/>
    <w:rsid w:val="519E27AE"/>
    <w:rsid w:val="51A046B1"/>
    <w:rsid w:val="51A7235D"/>
    <w:rsid w:val="51AD2F52"/>
    <w:rsid w:val="51BD665F"/>
    <w:rsid w:val="51C00A61"/>
    <w:rsid w:val="51C76DBA"/>
    <w:rsid w:val="51C96A3C"/>
    <w:rsid w:val="51D13358"/>
    <w:rsid w:val="51DB14AF"/>
    <w:rsid w:val="51DD2BA0"/>
    <w:rsid w:val="51E679CF"/>
    <w:rsid w:val="51E67DB8"/>
    <w:rsid w:val="51EC710A"/>
    <w:rsid w:val="51ED1018"/>
    <w:rsid w:val="51F26C7E"/>
    <w:rsid w:val="5205563A"/>
    <w:rsid w:val="52095E7F"/>
    <w:rsid w:val="52103091"/>
    <w:rsid w:val="52144335"/>
    <w:rsid w:val="522439C3"/>
    <w:rsid w:val="52302428"/>
    <w:rsid w:val="524312A0"/>
    <w:rsid w:val="52444BEC"/>
    <w:rsid w:val="5247562A"/>
    <w:rsid w:val="5258745B"/>
    <w:rsid w:val="525A6AD4"/>
    <w:rsid w:val="525E1312"/>
    <w:rsid w:val="52626951"/>
    <w:rsid w:val="52663049"/>
    <w:rsid w:val="526B7E81"/>
    <w:rsid w:val="526D4EC0"/>
    <w:rsid w:val="527A7110"/>
    <w:rsid w:val="528279B8"/>
    <w:rsid w:val="528D6A10"/>
    <w:rsid w:val="52AB17A9"/>
    <w:rsid w:val="52B82C61"/>
    <w:rsid w:val="52BD67AB"/>
    <w:rsid w:val="52C427CA"/>
    <w:rsid w:val="52CC484C"/>
    <w:rsid w:val="52CF1EDD"/>
    <w:rsid w:val="52D70E09"/>
    <w:rsid w:val="52E1313E"/>
    <w:rsid w:val="52E519F0"/>
    <w:rsid w:val="52F55498"/>
    <w:rsid w:val="52F810E9"/>
    <w:rsid w:val="52FC6CA0"/>
    <w:rsid w:val="530328BB"/>
    <w:rsid w:val="53091FDA"/>
    <w:rsid w:val="53132F29"/>
    <w:rsid w:val="531503C5"/>
    <w:rsid w:val="531A271E"/>
    <w:rsid w:val="5320289A"/>
    <w:rsid w:val="53203BDC"/>
    <w:rsid w:val="532302B7"/>
    <w:rsid w:val="53280776"/>
    <w:rsid w:val="5329567D"/>
    <w:rsid w:val="532C5469"/>
    <w:rsid w:val="5335677B"/>
    <w:rsid w:val="53390767"/>
    <w:rsid w:val="533A243F"/>
    <w:rsid w:val="533C11FC"/>
    <w:rsid w:val="533E3D67"/>
    <w:rsid w:val="533F1B44"/>
    <w:rsid w:val="53457356"/>
    <w:rsid w:val="534C38F5"/>
    <w:rsid w:val="53525C81"/>
    <w:rsid w:val="535A6893"/>
    <w:rsid w:val="53797103"/>
    <w:rsid w:val="537C0A56"/>
    <w:rsid w:val="53800E6F"/>
    <w:rsid w:val="53812F7C"/>
    <w:rsid w:val="5382218E"/>
    <w:rsid w:val="538D3616"/>
    <w:rsid w:val="538E570F"/>
    <w:rsid w:val="53900C6F"/>
    <w:rsid w:val="539229D5"/>
    <w:rsid w:val="53941012"/>
    <w:rsid w:val="539433FA"/>
    <w:rsid w:val="539C5B99"/>
    <w:rsid w:val="53A37BBE"/>
    <w:rsid w:val="53A4167C"/>
    <w:rsid w:val="53AD4D7B"/>
    <w:rsid w:val="53AD6531"/>
    <w:rsid w:val="53B272C3"/>
    <w:rsid w:val="53B52375"/>
    <w:rsid w:val="53BE66C3"/>
    <w:rsid w:val="53C26849"/>
    <w:rsid w:val="53CB0D9A"/>
    <w:rsid w:val="53CD5AEE"/>
    <w:rsid w:val="53CF150E"/>
    <w:rsid w:val="53CF5B82"/>
    <w:rsid w:val="53D02F85"/>
    <w:rsid w:val="53D359F2"/>
    <w:rsid w:val="53EC7662"/>
    <w:rsid w:val="53F83513"/>
    <w:rsid w:val="53FB2BA6"/>
    <w:rsid w:val="53FB7EDC"/>
    <w:rsid w:val="54090058"/>
    <w:rsid w:val="54103D92"/>
    <w:rsid w:val="541F333A"/>
    <w:rsid w:val="54265CFA"/>
    <w:rsid w:val="5428673F"/>
    <w:rsid w:val="542C6935"/>
    <w:rsid w:val="54384752"/>
    <w:rsid w:val="543B6926"/>
    <w:rsid w:val="544D764C"/>
    <w:rsid w:val="54542BA2"/>
    <w:rsid w:val="54622A04"/>
    <w:rsid w:val="546509D9"/>
    <w:rsid w:val="546C16CF"/>
    <w:rsid w:val="546C5FA4"/>
    <w:rsid w:val="546E7BC7"/>
    <w:rsid w:val="54706D96"/>
    <w:rsid w:val="547D74FE"/>
    <w:rsid w:val="54815834"/>
    <w:rsid w:val="548A3208"/>
    <w:rsid w:val="548A50B3"/>
    <w:rsid w:val="548A66A8"/>
    <w:rsid w:val="548C5668"/>
    <w:rsid w:val="548D3D5F"/>
    <w:rsid w:val="54907D3B"/>
    <w:rsid w:val="54946F48"/>
    <w:rsid w:val="54953230"/>
    <w:rsid w:val="549A3D45"/>
    <w:rsid w:val="549C542A"/>
    <w:rsid w:val="549F4198"/>
    <w:rsid w:val="54A442EF"/>
    <w:rsid w:val="54B410D4"/>
    <w:rsid w:val="54B53687"/>
    <w:rsid w:val="54BF3DB8"/>
    <w:rsid w:val="54C14B2D"/>
    <w:rsid w:val="54C21FE3"/>
    <w:rsid w:val="54C922F2"/>
    <w:rsid w:val="54D92575"/>
    <w:rsid w:val="54DC49B9"/>
    <w:rsid w:val="54DD5238"/>
    <w:rsid w:val="5505292C"/>
    <w:rsid w:val="551A4BD9"/>
    <w:rsid w:val="5524237C"/>
    <w:rsid w:val="552C48BC"/>
    <w:rsid w:val="552F29B5"/>
    <w:rsid w:val="553946ED"/>
    <w:rsid w:val="55412F34"/>
    <w:rsid w:val="554925EE"/>
    <w:rsid w:val="554952EC"/>
    <w:rsid w:val="554A1F1C"/>
    <w:rsid w:val="554C2345"/>
    <w:rsid w:val="5560062C"/>
    <w:rsid w:val="556652D0"/>
    <w:rsid w:val="55701E4C"/>
    <w:rsid w:val="557829A0"/>
    <w:rsid w:val="557B1820"/>
    <w:rsid w:val="558259BB"/>
    <w:rsid w:val="558E7993"/>
    <w:rsid w:val="5592542E"/>
    <w:rsid w:val="559A57D7"/>
    <w:rsid w:val="55A579E7"/>
    <w:rsid w:val="55AA57F7"/>
    <w:rsid w:val="55AD22FE"/>
    <w:rsid w:val="55B0386E"/>
    <w:rsid w:val="55B45E6E"/>
    <w:rsid w:val="55BD1C42"/>
    <w:rsid w:val="55C10027"/>
    <w:rsid w:val="55C331A9"/>
    <w:rsid w:val="55C76311"/>
    <w:rsid w:val="55CA1211"/>
    <w:rsid w:val="55CE26B8"/>
    <w:rsid w:val="55CE34D8"/>
    <w:rsid w:val="55D628E4"/>
    <w:rsid w:val="55D80882"/>
    <w:rsid w:val="55DC3E0C"/>
    <w:rsid w:val="55E049A4"/>
    <w:rsid w:val="55E330EB"/>
    <w:rsid w:val="55EF7E29"/>
    <w:rsid w:val="55FB7F02"/>
    <w:rsid w:val="55FE4930"/>
    <w:rsid w:val="56020EA4"/>
    <w:rsid w:val="560A3F96"/>
    <w:rsid w:val="560D1262"/>
    <w:rsid w:val="560D378D"/>
    <w:rsid w:val="560E79E9"/>
    <w:rsid w:val="560F25A4"/>
    <w:rsid w:val="56140FAF"/>
    <w:rsid w:val="561F68A6"/>
    <w:rsid w:val="56297819"/>
    <w:rsid w:val="562E4149"/>
    <w:rsid w:val="56315A97"/>
    <w:rsid w:val="56327743"/>
    <w:rsid w:val="56332B94"/>
    <w:rsid w:val="56337AF2"/>
    <w:rsid w:val="56357079"/>
    <w:rsid w:val="56370D34"/>
    <w:rsid w:val="5640562F"/>
    <w:rsid w:val="5649122B"/>
    <w:rsid w:val="564F033F"/>
    <w:rsid w:val="56527E9C"/>
    <w:rsid w:val="565F08FA"/>
    <w:rsid w:val="56612923"/>
    <w:rsid w:val="56642516"/>
    <w:rsid w:val="56665801"/>
    <w:rsid w:val="566B792A"/>
    <w:rsid w:val="56866207"/>
    <w:rsid w:val="568F5FBC"/>
    <w:rsid w:val="569A2464"/>
    <w:rsid w:val="56A225AB"/>
    <w:rsid w:val="56A275CD"/>
    <w:rsid w:val="56A83CDE"/>
    <w:rsid w:val="56A94790"/>
    <w:rsid w:val="56AF0962"/>
    <w:rsid w:val="56B83BBB"/>
    <w:rsid w:val="56BB2B85"/>
    <w:rsid w:val="56C11504"/>
    <w:rsid w:val="56DF7EE3"/>
    <w:rsid w:val="56E22565"/>
    <w:rsid w:val="56F10BF2"/>
    <w:rsid w:val="56F23D2B"/>
    <w:rsid w:val="56F24256"/>
    <w:rsid w:val="56F26297"/>
    <w:rsid w:val="56FF0078"/>
    <w:rsid w:val="57083CF5"/>
    <w:rsid w:val="570D4C7F"/>
    <w:rsid w:val="57190867"/>
    <w:rsid w:val="571E2188"/>
    <w:rsid w:val="57203954"/>
    <w:rsid w:val="57252FC8"/>
    <w:rsid w:val="5725422D"/>
    <w:rsid w:val="5727135B"/>
    <w:rsid w:val="57295596"/>
    <w:rsid w:val="572E05BF"/>
    <w:rsid w:val="57304A8F"/>
    <w:rsid w:val="573B4F14"/>
    <w:rsid w:val="573B64B7"/>
    <w:rsid w:val="573E05F0"/>
    <w:rsid w:val="5741043E"/>
    <w:rsid w:val="574228BD"/>
    <w:rsid w:val="574602C1"/>
    <w:rsid w:val="574F28D0"/>
    <w:rsid w:val="5752274C"/>
    <w:rsid w:val="5757744F"/>
    <w:rsid w:val="575B1998"/>
    <w:rsid w:val="576B04F9"/>
    <w:rsid w:val="577250E8"/>
    <w:rsid w:val="57732132"/>
    <w:rsid w:val="5776727F"/>
    <w:rsid w:val="577F66D9"/>
    <w:rsid w:val="57901132"/>
    <w:rsid w:val="579F0B69"/>
    <w:rsid w:val="57A04C9A"/>
    <w:rsid w:val="57B77181"/>
    <w:rsid w:val="57C64442"/>
    <w:rsid w:val="57CA4334"/>
    <w:rsid w:val="57CF31E0"/>
    <w:rsid w:val="57D130E5"/>
    <w:rsid w:val="57D31B3E"/>
    <w:rsid w:val="57D37516"/>
    <w:rsid w:val="57D51008"/>
    <w:rsid w:val="57E02EEC"/>
    <w:rsid w:val="57E7175E"/>
    <w:rsid w:val="57E93016"/>
    <w:rsid w:val="57EE0B5F"/>
    <w:rsid w:val="58013C74"/>
    <w:rsid w:val="58034518"/>
    <w:rsid w:val="5804782B"/>
    <w:rsid w:val="5814144D"/>
    <w:rsid w:val="581B2E92"/>
    <w:rsid w:val="58212B4A"/>
    <w:rsid w:val="582B3BA6"/>
    <w:rsid w:val="582C0206"/>
    <w:rsid w:val="582F5787"/>
    <w:rsid w:val="58351BC2"/>
    <w:rsid w:val="5838376E"/>
    <w:rsid w:val="583C0F33"/>
    <w:rsid w:val="584C37F5"/>
    <w:rsid w:val="58585EB4"/>
    <w:rsid w:val="58616906"/>
    <w:rsid w:val="58621459"/>
    <w:rsid w:val="586300AE"/>
    <w:rsid w:val="58636D82"/>
    <w:rsid w:val="58762669"/>
    <w:rsid w:val="58782023"/>
    <w:rsid w:val="587E1055"/>
    <w:rsid w:val="58810760"/>
    <w:rsid w:val="58876EEE"/>
    <w:rsid w:val="588778C5"/>
    <w:rsid w:val="58925F8D"/>
    <w:rsid w:val="58937F4C"/>
    <w:rsid w:val="589630D6"/>
    <w:rsid w:val="589822C7"/>
    <w:rsid w:val="589C321A"/>
    <w:rsid w:val="589F2735"/>
    <w:rsid w:val="589F3CDC"/>
    <w:rsid w:val="58A66EB3"/>
    <w:rsid w:val="58A70565"/>
    <w:rsid w:val="58A752DD"/>
    <w:rsid w:val="58AD41DC"/>
    <w:rsid w:val="58AE232E"/>
    <w:rsid w:val="58B178FA"/>
    <w:rsid w:val="58B2734D"/>
    <w:rsid w:val="58B444B7"/>
    <w:rsid w:val="58BF1DC2"/>
    <w:rsid w:val="58C678AE"/>
    <w:rsid w:val="58D42771"/>
    <w:rsid w:val="58D604A8"/>
    <w:rsid w:val="58E83852"/>
    <w:rsid w:val="58F1652C"/>
    <w:rsid w:val="58F81529"/>
    <w:rsid w:val="58FC5B94"/>
    <w:rsid w:val="58FF5F75"/>
    <w:rsid w:val="591F74C6"/>
    <w:rsid w:val="592067E1"/>
    <w:rsid w:val="5933265C"/>
    <w:rsid w:val="5934413A"/>
    <w:rsid w:val="593478A2"/>
    <w:rsid w:val="593F24E7"/>
    <w:rsid w:val="59420980"/>
    <w:rsid w:val="59491AA1"/>
    <w:rsid w:val="595115BB"/>
    <w:rsid w:val="595E3426"/>
    <w:rsid w:val="59663449"/>
    <w:rsid w:val="5967796F"/>
    <w:rsid w:val="596E2BED"/>
    <w:rsid w:val="597A1602"/>
    <w:rsid w:val="5982351E"/>
    <w:rsid w:val="598567E2"/>
    <w:rsid w:val="598734D9"/>
    <w:rsid w:val="5990313E"/>
    <w:rsid w:val="59946FEB"/>
    <w:rsid w:val="59961774"/>
    <w:rsid w:val="59A43606"/>
    <w:rsid w:val="59AD6351"/>
    <w:rsid w:val="59AE6754"/>
    <w:rsid w:val="59B42B0F"/>
    <w:rsid w:val="59B54492"/>
    <w:rsid w:val="59B56697"/>
    <w:rsid w:val="59C44808"/>
    <w:rsid w:val="59C54234"/>
    <w:rsid w:val="59CD3A9D"/>
    <w:rsid w:val="59D26138"/>
    <w:rsid w:val="59D749DE"/>
    <w:rsid w:val="59DB3C1A"/>
    <w:rsid w:val="59E3459A"/>
    <w:rsid w:val="59E51824"/>
    <w:rsid w:val="59E85360"/>
    <w:rsid w:val="59F3705D"/>
    <w:rsid w:val="59FA37D5"/>
    <w:rsid w:val="59FD54EC"/>
    <w:rsid w:val="5A001FF0"/>
    <w:rsid w:val="5A0534E0"/>
    <w:rsid w:val="5A113263"/>
    <w:rsid w:val="5A205E40"/>
    <w:rsid w:val="5A273550"/>
    <w:rsid w:val="5A27656A"/>
    <w:rsid w:val="5A290B53"/>
    <w:rsid w:val="5A315A9B"/>
    <w:rsid w:val="5A371C72"/>
    <w:rsid w:val="5A3C2EDC"/>
    <w:rsid w:val="5A41758D"/>
    <w:rsid w:val="5A4A3418"/>
    <w:rsid w:val="5A4C7451"/>
    <w:rsid w:val="5A4D5038"/>
    <w:rsid w:val="5A5909B1"/>
    <w:rsid w:val="5A85599B"/>
    <w:rsid w:val="5A972A70"/>
    <w:rsid w:val="5A9A413C"/>
    <w:rsid w:val="5A9C67A1"/>
    <w:rsid w:val="5A9D5C27"/>
    <w:rsid w:val="5AA00A6D"/>
    <w:rsid w:val="5AA57994"/>
    <w:rsid w:val="5AB91607"/>
    <w:rsid w:val="5ABA5065"/>
    <w:rsid w:val="5ABD7558"/>
    <w:rsid w:val="5ABD7ED4"/>
    <w:rsid w:val="5ABE251C"/>
    <w:rsid w:val="5AC1484D"/>
    <w:rsid w:val="5AC50ACD"/>
    <w:rsid w:val="5AC55E38"/>
    <w:rsid w:val="5AC6223E"/>
    <w:rsid w:val="5AC805D4"/>
    <w:rsid w:val="5AD42A08"/>
    <w:rsid w:val="5AD60F14"/>
    <w:rsid w:val="5ADA527F"/>
    <w:rsid w:val="5AE35BEF"/>
    <w:rsid w:val="5AE377B1"/>
    <w:rsid w:val="5AEA7942"/>
    <w:rsid w:val="5AEC2568"/>
    <w:rsid w:val="5AED4F68"/>
    <w:rsid w:val="5AEF3539"/>
    <w:rsid w:val="5AF114C8"/>
    <w:rsid w:val="5AF25F5F"/>
    <w:rsid w:val="5AF633F6"/>
    <w:rsid w:val="5B084C17"/>
    <w:rsid w:val="5B0A4441"/>
    <w:rsid w:val="5B0C3697"/>
    <w:rsid w:val="5B134556"/>
    <w:rsid w:val="5B1D59CC"/>
    <w:rsid w:val="5B225002"/>
    <w:rsid w:val="5B261E62"/>
    <w:rsid w:val="5B3835DE"/>
    <w:rsid w:val="5B423E33"/>
    <w:rsid w:val="5B4915D1"/>
    <w:rsid w:val="5B4D0DDD"/>
    <w:rsid w:val="5B514734"/>
    <w:rsid w:val="5B526483"/>
    <w:rsid w:val="5B5504A0"/>
    <w:rsid w:val="5B5B783B"/>
    <w:rsid w:val="5B616B18"/>
    <w:rsid w:val="5B624CA1"/>
    <w:rsid w:val="5B651615"/>
    <w:rsid w:val="5B6647C5"/>
    <w:rsid w:val="5B753105"/>
    <w:rsid w:val="5B7C03F2"/>
    <w:rsid w:val="5B7C2621"/>
    <w:rsid w:val="5B8213BC"/>
    <w:rsid w:val="5B83020D"/>
    <w:rsid w:val="5B912E4E"/>
    <w:rsid w:val="5BA2227D"/>
    <w:rsid w:val="5BA453D7"/>
    <w:rsid w:val="5BAA5005"/>
    <w:rsid w:val="5BAF11B1"/>
    <w:rsid w:val="5BB2315E"/>
    <w:rsid w:val="5BB416DA"/>
    <w:rsid w:val="5BB53ACE"/>
    <w:rsid w:val="5BBD12A0"/>
    <w:rsid w:val="5BEA3640"/>
    <w:rsid w:val="5BEC00EE"/>
    <w:rsid w:val="5BEE44E2"/>
    <w:rsid w:val="5BF57B42"/>
    <w:rsid w:val="5BF82D07"/>
    <w:rsid w:val="5BFD3E4A"/>
    <w:rsid w:val="5C000BD9"/>
    <w:rsid w:val="5C014D38"/>
    <w:rsid w:val="5C2134C8"/>
    <w:rsid w:val="5C2C56C8"/>
    <w:rsid w:val="5C2D6494"/>
    <w:rsid w:val="5C2F5D14"/>
    <w:rsid w:val="5C305101"/>
    <w:rsid w:val="5C403579"/>
    <w:rsid w:val="5C415EA3"/>
    <w:rsid w:val="5C446282"/>
    <w:rsid w:val="5C5507CA"/>
    <w:rsid w:val="5C5544F3"/>
    <w:rsid w:val="5C634D7B"/>
    <w:rsid w:val="5C676B9C"/>
    <w:rsid w:val="5C6B089C"/>
    <w:rsid w:val="5C701710"/>
    <w:rsid w:val="5C710D54"/>
    <w:rsid w:val="5C8B07FF"/>
    <w:rsid w:val="5C8C5E8E"/>
    <w:rsid w:val="5C916A27"/>
    <w:rsid w:val="5C970DF9"/>
    <w:rsid w:val="5CA55D81"/>
    <w:rsid w:val="5CA611CA"/>
    <w:rsid w:val="5CA6381B"/>
    <w:rsid w:val="5CAA13E7"/>
    <w:rsid w:val="5CB21C81"/>
    <w:rsid w:val="5CB97C59"/>
    <w:rsid w:val="5CC60FB5"/>
    <w:rsid w:val="5CC82ED1"/>
    <w:rsid w:val="5CD31DE1"/>
    <w:rsid w:val="5CD517F0"/>
    <w:rsid w:val="5CDF04F2"/>
    <w:rsid w:val="5CE7184B"/>
    <w:rsid w:val="5CEA27B9"/>
    <w:rsid w:val="5CEE4478"/>
    <w:rsid w:val="5CF76C89"/>
    <w:rsid w:val="5CFC2210"/>
    <w:rsid w:val="5D085AE3"/>
    <w:rsid w:val="5D0A3CB3"/>
    <w:rsid w:val="5D1125AF"/>
    <w:rsid w:val="5D1319A4"/>
    <w:rsid w:val="5D162C32"/>
    <w:rsid w:val="5D1C1009"/>
    <w:rsid w:val="5D1D4B0F"/>
    <w:rsid w:val="5D2566CA"/>
    <w:rsid w:val="5D2765B9"/>
    <w:rsid w:val="5D2B0BB7"/>
    <w:rsid w:val="5D3E1528"/>
    <w:rsid w:val="5D5322E3"/>
    <w:rsid w:val="5D6166C5"/>
    <w:rsid w:val="5D6D1996"/>
    <w:rsid w:val="5D794272"/>
    <w:rsid w:val="5D7B61A5"/>
    <w:rsid w:val="5D83692C"/>
    <w:rsid w:val="5D8D21E4"/>
    <w:rsid w:val="5D9B0B40"/>
    <w:rsid w:val="5D9C128A"/>
    <w:rsid w:val="5D9C7C65"/>
    <w:rsid w:val="5DA33E50"/>
    <w:rsid w:val="5DA47D77"/>
    <w:rsid w:val="5DA6758B"/>
    <w:rsid w:val="5DA86A88"/>
    <w:rsid w:val="5DAB3839"/>
    <w:rsid w:val="5DAC3176"/>
    <w:rsid w:val="5DAD220A"/>
    <w:rsid w:val="5DC0357A"/>
    <w:rsid w:val="5DE273CE"/>
    <w:rsid w:val="5DE6148D"/>
    <w:rsid w:val="5DEB0882"/>
    <w:rsid w:val="5DEC4678"/>
    <w:rsid w:val="5DEF7755"/>
    <w:rsid w:val="5DF43A96"/>
    <w:rsid w:val="5DFA5735"/>
    <w:rsid w:val="5DFB19C5"/>
    <w:rsid w:val="5DFD66E3"/>
    <w:rsid w:val="5DFE27FF"/>
    <w:rsid w:val="5DFF0F2C"/>
    <w:rsid w:val="5E01572B"/>
    <w:rsid w:val="5E072456"/>
    <w:rsid w:val="5E0C6831"/>
    <w:rsid w:val="5E0C7863"/>
    <w:rsid w:val="5E0D2A36"/>
    <w:rsid w:val="5E192693"/>
    <w:rsid w:val="5E1B1933"/>
    <w:rsid w:val="5E1F3A23"/>
    <w:rsid w:val="5E2A7163"/>
    <w:rsid w:val="5E2A7B82"/>
    <w:rsid w:val="5E35099D"/>
    <w:rsid w:val="5E3F0CCB"/>
    <w:rsid w:val="5E3F5F0D"/>
    <w:rsid w:val="5E6771AE"/>
    <w:rsid w:val="5E700B84"/>
    <w:rsid w:val="5E7C7138"/>
    <w:rsid w:val="5E8F5EA5"/>
    <w:rsid w:val="5E922D74"/>
    <w:rsid w:val="5E9339FF"/>
    <w:rsid w:val="5E9E04CD"/>
    <w:rsid w:val="5EAA221A"/>
    <w:rsid w:val="5EAB0C80"/>
    <w:rsid w:val="5EB83C6C"/>
    <w:rsid w:val="5EC02A04"/>
    <w:rsid w:val="5EC65185"/>
    <w:rsid w:val="5EC84336"/>
    <w:rsid w:val="5EDE7715"/>
    <w:rsid w:val="5EE53C6E"/>
    <w:rsid w:val="5EEC5361"/>
    <w:rsid w:val="5EEC6E4A"/>
    <w:rsid w:val="5EF47058"/>
    <w:rsid w:val="5EFB6EB6"/>
    <w:rsid w:val="5F13344B"/>
    <w:rsid w:val="5F1525BD"/>
    <w:rsid w:val="5F167825"/>
    <w:rsid w:val="5F266C4F"/>
    <w:rsid w:val="5F2D48DB"/>
    <w:rsid w:val="5F2F0170"/>
    <w:rsid w:val="5F2F748F"/>
    <w:rsid w:val="5F322FEB"/>
    <w:rsid w:val="5F347191"/>
    <w:rsid w:val="5F3F5DCB"/>
    <w:rsid w:val="5F44035C"/>
    <w:rsid w:val="5F4B453D"/>
    <w:rsid w:val="5F4D657C"/>
    <w:rsid w:val="5F512758"/>
    <w:rsid w:val="5F554DB5"/>
    <w:rsid w:val="5F571771"/>
    <w:rsid w:val="5F5D7610"/>
    <w:rsid w:val="5F5E5E0A"/>
    <w:rsid w:val="5F6257BA"/>
    <w:rsid w:val="5F66040D"/>
    <w:rsid w:val="5F6A4DBC"/>
    <w:rsid w:val="5F731EC2"/>
    <w:rsid w:val="5F7355EE"/>
    <w:rsid w:val="5F762D6E"/>
    <w:rsid w:val="5F79305C"/>
    <w:rsid w:val="5F7D38BB"/>
    <w:rsid w:val="5F8B19F2"/>
    <w:rsid w:val="5F9628C3"/>
    <w:rsid w:val="5F9742B6"/>
    <w:rsid w:val="5F986A9D"/>
    <w:rsid w:val="5F9C11B4"/>
    <w:rsid w:val="5F9C1A9D"/>
    <w:rsid w:val="5F9F5473"/>
    <w:rsid w:val="5FA36694"/>
    <w:rsid w:val="5FBC58A7"/>
    <w:rsid w:val="5FCB0FC4"/>
    <w:rsid w:val="5FCF5B02"/>
    <w:rsid w:val="5FDF682F"/>
    <w:rsid w:val="5FE52FBA"/>
    <w:rsid w:val="5FE53CB5"/>
    <w:rsid w:val="5FEC0941"/>
    <w:rsid w:val="5FEE3105"/>
    <w:rsid w:val="5FF175B3"/>
    <w:rsid w:val="5FF93D28"/>
    <w:rsid w:val="5FFB6103"/>
    <w:rsid w:val="600848E1"/>
    <w:rsid w:val="60155179"/>
    <w:rsid w:val="60247CF7"/>
    <w:rsid w:val="602538DC"/>
    <w:rsid w:val="602838F2"/>
    <w:rsid w:val="602E480D"/>
    <w:rsid w:val="60317CD6"/>
    <w:rsid w:val="60340800"/>
    <w:rsid w:val="603572FA"/>
    <w:rsid w:val="60390391"/>
    <w:rsid w:val="603934AD"/>
    <w:rsid w:val="60406F74"/>
    <w:rsid w:val="604D3875"/>
    <w:rsid w:val="60606C6E"/>
    <w:rsid w:val="60632E24"/>
    <w:rsid w:val="606C71D6"/>
    <w:rsid w:val="606E74EE"/>
    <w:rsid w:val="6071410D"/>
    <w:rsid w:val="60782755"/>
    <w:rsid w:val="607A6D16"/>
    <w:rsid w:val="608353D4"/>
    <w:rsid w:val="60841337"/>
    <w:rsid w:val="60923907"/>
    <w:rsid w:val="6092644D"/>
    <w:rsid w:val="609475B9"/>
    <w:rsid w:val="609E76E7"/>
    <w:rsid w:val="609F14DD"/>
    <w:rsid w:val="60A76942"/>
    <w:rsid w:val="60B67242"/>
    <w:rsid w:val="60C068AF"/>
    <w:rsid w:val="60C708CE"/>
    <w:rsid w:val="60C80396"/>
    <w:rsid w:val="60D20C7D"/>
    <w:rsid w:val="60D709DF"/>
    <w:rsid w:val="60D85B08"/>
    <w:rsid w:val="60E73E84"/>
    <w:rsid w:val="60EC1B11"/>
    <w:rsid w:val="60FE559E"/>
    <w:rsid w:val="60FF62DF"/>
    <w:rsid w:val="61001873"/>
    <w:rsid w:val="61071277"/>
    <w:rsid w:val="61127535"/>
    <w:rsid w:val="61200CA0"/>
    <w:rsid w:val="61276921"/>
    <w:rsid w:val="612B75A1"/>
    <w:rsid w:val="612C3920"/>
    <w:rsid w:val="613D7C34"/>
    <w:rsid w:val="61466690"/>
    <w:rsid w:val="61551332"/>
    <w:rsid w:val="615B737C"/>
    <w:rsid w:val="615E2AAD"/>
    <w:rsid w:val="61636B7E"/>
    <w:rsid w:val="6164269B"/>
    <w:rsid w:val="6168293E"/>
    <w:rsid w:val="61687E3D"/>
    <w:rsid w:val="616B1F81"/>
    <w:rsid w:val="617215FB"/>
    <w:rsid w:val="617E4BAA"/>
    <w:rsid w:val="617F69C9"/>
    <w:rsid w:val="61805928"/>
    <w:rsid w:val="61866042"/>
    <w:rsid w:val="619B0246"/>
    <w:rsid w:val="61A10FB2"/>
    <w:rsid w:val="61B72173"/>
    <w:rsid w:val="61CA7FBB"/>
    <w:rsid w:val="61CD6739"/>
    <w:rsid w:val="61D5626E"/>
    <w:rsid w:val="61E4454A"/>
    <w:rsid w:val="61E63084"/>
    <w:rsid w:val="61EC1780"/>
    <w:rsid w:val="61F45E3F"/>
    <w:rsid w:val="61FD64D6"/>
    <w:rsid w:val="6200629B"/>
    <w:rsid w:val="620A0A52"/>
    <w:rsid w:val="620C57A7"/>
    <w:rsid w:val="620F22E1"/>
    <w:rsid w:val="6210773E"/>
    <w:rsid w:val="62284137"/>
    <w:rsid w:val="622B2142"/>
    <w:rsid w:val="622D3765"/>
    <w:rsid w:val="62305DF0"/>
    <w:rsid w:val="6231473F"/>
    <w:rsid w:val="62315E22"/>
    <w:rsid w:val="623352BC"/>
    <w:rsid w:val="62371835"/>
    <w:rsid w:val="62374906"/>
    <w:rsid w:val="62375194"/>
    <w:rsid w:val="623A01C4"/>
    <w:rsid w:val="62442593"/>
    <w:rsid w:val="624E3731"/>
    <w:rsid w:val="62536ADA"/>
    <w:rsid w:val="62541DA5"/>
    <w:rsid w:val="625B5ED0"/>
    <w:rsid w:val="62673CD6"/>
    <w:rsid w:val="62734C84"/>
    <w:rsid w:val="627E6895"/>
    <w:rsid w:val="627E7C47"/>
    <w:rsid w:val="628B13C1"/>
    <w:rsid w:val="628E3A35"/>
    <w:rsid w:val="628F287D"/>
    <w:rsid w:val="629104B5"/>
    <w:rsid w:val="62942B2C"/>
    <w:rsid w:val="629A5816"/>
    <w:rsid w:val="62AA0381"/>
    <w:rsid w:val="62B01164"/>
    <w:rsid w:val="62B141FC"/>
    <w:rsid w:val="62BD4703"/>
    <w:rsid w:val="62BF6EA2"/>
    <w:rsid w:val="62C91E5B"/>
    <w:rsid w:val="62D269E4"/>
    <w:rsid w:val="62D61385"/>
    <w:rsid w:val="62D63389"/>
    <w:rsid w:val="62E1118A"/>
    <w:rsid w:val="62E23596"/>
    <w:rsid w:val="62E23BF6"/>
    <w:rsid w:val="62ED3994"/>
    <w:rsid w:val="62F0790D"/>
    <w:rsid w:val="62F33AD5"/>
    <w:rsid w:val="62F576BD"/>
    <w:rsid w:val="62F93C88"/>
    <w:rsid w:val="630D4221"/>
    <w:rsid w:val="630E16FD"/>
    <w:rsid w:val="63145326"/>
    <w:rsid w:val="631B19C7"/>
    <w:rsid w:val="63293C66"/>
    <w:rsid w:val="632C0D0A"/>
    <w:rsid w:val="6334543B"/>
    <w:rsid w:val="633B4D96"/>
    <w:rsid w:val="634376E7"/>
    <w:rsid w:val="63476D99"/>
    <w:rsid w:val="6349476B"/>
    <w:rsid w:val="63597CA9"/>
    <w:rsid w:val="635E590B"/>
    <w:rsid w:val="635E7AE9"/>
    <w:rsid w:val="636C6CE6"/>
    <w:rsid w:val="636D55A9"/>
    <w:rsid w:val="63760271"/>
    <w:rsid w:val="6377013E"/>
    <w:rsid w:val="63797E1A"/>
    <w:rsid w:val="6382460C"/>
    <w:rsid w:val="63856F52"/>
    <w:rsid w:val="638C2690"/>
    <w:rsid w:val="638C7661"/>
    <w:rsid w:val="639970A8"/>
    <w:rsid w:val="639A2AA7"/>
    <w:rsid w:val="639B0F6B"/>
    <w:rsid w:val="63A21227"/>
    <w:rsid w:val="63A4702D"/>
    <w:rsid w:val="63AB6B99"/>
    <w:rsid w:val="63B12439"/>
    <w:rsid w:val="63B775C9"/>
    <w:rsid w:val="63B82AA5"/>
    <w:rsid w:val="63BB61BC"/>
    <w:rsid w:val="63BE44BA"/>
    <w:rsid w:val="63BF06C6"/>
    <w:rsid w:val="63BF3883"/>
    <w:rsid w:val="63CC3955"/>
    <w:rsid w:val="63DF7621"/>
    <w:rsid w:val="63E2583B"/>
    <w:rsid w:val="63E33A0B"/>
    <w:rsid w:val="63E732A7"/>
    <w:rsid w:val="63E77CB0"/>
    <w:rsid w:val="63EE1885"/>
    <w:rsid w:val="63F13646"/>
    <w:rsid w:val="63F66E23"/>
    <w:rsid w:val="63F7761B"/>
    <w:rsid w:val="63FD6021"/>
    <w:rsid w:val="6404489A"/>
    <w:rsid w:val="64076432"/>
    <w:rsid w:val="640F585D"/>
    <w:rsid w:val="641A6E9F"/>
    <w:rsid w:val="642149C5"/>
    <w:rsid w:val="642E016C"/>
    <w:rsid w:val="643C0C26"/>
    <w:rsid w:val="64427D9E"/>
    <w:rsid w:val="64474A6B"/>
    <w:rsid w:val="645962F0"/>
    <w:rsid w:val="645C141C"/>
    <w:rsid w:val="645D3BD7"/>
    <w:rsid w:val="646162E5"/>
    <w:rsid w:val="646B20A4"/>
    <w:rsid w:val="647036CF"/>
    <w:rsid w:val="64763EAD"/>
    <w:rsid w:val="647A07DE"/>
    <w:rsid w:val="647D69F3"/>
    <w:rsid w:val="648C3C94"/>
    <w:rsid w:val="649378CB"/>
    <w:rsid w:val="64944B7E"/>
    <w:rsid w:val="649578A1"/>
    <w:rsid w:val="649A7D86"/>
    <w:rsid w:val="64A06667"/>
    <w:rsid w:val="64A30E54"/>
    <w:rsid w:val="64A37ECB"/>
    <w:rsid w:val="64AA03B8"/>
    <w:rsid w:val="64B0717E"/>
    <w:rsid w:val="64B875CD"/>
    <w:rsid w:val="64C13278"/>
    <w:rsid w:val="64D01518"/>
    <w:rsid w:val="64D0168C"/>
    <w:rsid w:val="64D87A85"/>
    <w:rsid w:val="64DB098B"/>
    <w:rsid w:val="64E36E91"/>
    <w:rsid w:val="64E82179"/>
    <w:rsid w:val="64EA460F"/>
    <w:rsid w:val="64F665AD"/>
    <w:rsid w:val="65194DA6"/>
    <w:rsid w:val="652410AD"/>
    <w:rsid w:val="652D2FC5"/>
    <w:rsid w:val="652D6A02"/>
    <w:rsid w:val="652E7E1D"/>
    <w:rsid w:val="652F78AE"/>
    <w:rsid w:val="6531176E"/>
    <w:rsid w:val="653264CF"/>
    <w:rsid w:val="653453AF"/>
    <w:rsid w:val="6536143E"/>
    <w:rsid w:val="65432DC2"/>
    <w:rsid w:val="654C1C5B"/>
    <w:rsid w:val="654F6ACB"/>
    <w:rsid w:val="6551747A"/>
    <w:rsid w:val="65543102"/>
    <w:rsid w:val="655457D7"/>
    <w:rsid w:val="655A0A1A"/>
    <w:rsid w:val="655B695A"/>
    <w:rsid w:val="65623ED7"/>
    <w:rsid w:val="65661972"/>
    <w:rsid w:val="65744B93"/>
    <w:rsid w:val="657611A8"/>
    <w:rsid w:val="657C370D"/>
    <w:rsid w:val="658759B8"/>
    <w:rsid w:val="658A5A60"/>
    <w:rsid w:val="658C2C5F"/>
    <w:rsid w:val="658C3891"/>
    <w:rsid w:val="65904953"/>
    <w:rsid w:val="65916A6A"/>
    <w:rsid w:val="65917AA2"/>
    <w:rsid w:val="6598554C"/>
    <w:rsid w:val="659D5DD9"/>
    <w:rsid w:val="659E6135"/>
    <w:rsid w:val="65AA2324"/>
    <w:rsid w:val="65B06249"/>
    <w:rsid w:val="65B246AB"/>
    <w:rsid w:val="65BD6B22"/>
    <w:rsid w:val="65BD6F2F"/>
    <w:rsid w:val="65CF2F6F"/>
    <w:rsid w:val="65D07648"/>
    <w:rsid w:val="65D4461D"/>
    <w:rsid w:val="65D76A8A"/>
    <w:rsid w:val="65D905D3"/>
    <w:rsid w:val="65E50D74"/>
    <w:rsid w:val="65F33516"/>
    <w:rsid w:val="65F4661C"/>
    <w:rsid w:val="66053CE6"/>
    <w:rsid w:val="660846C1"/>
    <w:rsid w:val="660C17AB"/>
    <w:rsid w:val="660E001F"/>
    <w:rsid w:val="66160CBE"/>
    <w:rsid w:val="66166091"/>
    <w:rsid w:val="66317013"/>
    <w:rsid w:val="663F7A17"/>
    <w:rsid w:val="664E07C1"/>
    <w:rsid w:val="6652604D"/>
    <w:rsid w:val="665C2B78"/>
    <w:rsid w:val="666E4A8C"/>
    <w:rsid w:val="667A5737"/>
    <w:rsid w:val="667F388E"/>
    <w:rsid w:val="668B4911"/>
    <w:rsid w:val="669529D5"/>
    <w:rsid w:val="66976310"/>
    <w:rsid w:val="66A108C2"/>
    <w:rsid w:val="66AB3049"/>
    <w:rsid w:val="66B24C96"/>
    <w:rsid w:val="66BB2F47"/>
    <w:rsid w:val="66CD4597"/>
    <w:rsid w:val="66D15964"/>
    <w:rsid w:val="66D17A64"/>
    <w:rsid w:val="66D34639"/>
    <w:rsid w:val="66D75EA3"/>
    <w:rsid w:val="66DA152A"/>
    <w:rsid w:val="66E13BDA"/>
    <w:rsid w:val="66E141F8"/>
    <w:rsid w:val="66EE5190"/>
    <w:rsid w:val="66F351FC"/>
    <w:rsid w:val="66FE5FEE"/>
    <w:rsid w:val="670410BD"/>
    <w:rsid w:val="670B7C08"/>
    <w:rsid w:val="6711075B"/>
    <w:rsid w:val="67150457"/>
    <w:rsid w:val="672074D4"/>
    <w:rsid w:val="672A15BC"/>
    <w:rsid w:val="673064D2"/>
    <w:rsid w:val="673264BD"/>
    <w:rsid w:val="673867FE"/>
    <w:rsid w:val="67391066"/>
    <w:rsid w:val="67406000"/>
    <w:rsid w:val="67434BAD"/>
    <w:rsid w:val="67477D1B"/>
    <w:rsid w:val="675004F4"/>
    <w:rsid w:val="6753699C"/>
    <w:rsid w:val="67551424"/>
    <w:rsid w:val="675A77B5"/>
    <w:rsid w:val="675B59D8"/>
    <w:rsid w:val="67674024"/>
    <w:rsid w:val="676745C8"/>
    <w:rsid w:val="676A7E3E"/>
    <w:rsid w:val="676B6D76"/>
    <w:rsid w:val="676F729A"/>
    <w:rsid w:val="67753271"/>
    <w:rsid w:val="677D07A1"/>
    <w:rsid w:val="67931B23"/>
    <w:rsid w:val="679404E3"/>
    <w:rsid w:val="67A159E2"/>
    <w:rsid w:val="67A232D3"/>
    <w:rsid w:val="67A24579"/>
    <w:rsid w:val="67AD666A"/>
    <w:rsid w:val="67B04A9C"/>
    <w:rsid w:val="67BC20BB"/>
    <w:rsid w:val="67C33952"/>
    <w:rsid w:val="67C76AF8"/>
    <w:rsid w:val="67CC3EF4"/>
    <w:rsid w:val="67CD28D2"/>
    <w:rsid w:val="67D36064"/>
    <w:rsid w:val="67D519B1"/>
    <w:rsid w:val="67D70AA0"/>
    <w:rsid w:val="67D723DC"/>
    <w:rsid w:val="67EA5491"/>
    <w:rsid w:val="67ED15B7"/>
    <w:rsid w:val="67F06840"/>
    <w:rsid w:val="67F43E82"/>
    <w:rsid w:val="680861D1"/>
    <w:rsid w:val="680B5BF1"/>
    <w:rsid w:val="680C0532"/>
    <w:rsid w:val="681222E7"/>
    <w:rsid w:val="681810E0"/>
    <w:rsid w:val="68206B03"/>
    <w:rsid w:val="68444F30"/>
    <w:rsid w:val="68455B9E"/>
    <w:rsid w:val="684B3360"/>
    <w:rsid w:val="684C3FB7"/>
    <w:rsid w:val="684F46C9"/>
    <w:rsid w:val="685314CC"/>
    <w:rsid w:val="68587434"/>
    <w:rsid w:val="685B6DD5"/>
    <w:rsid w:val="685E6DBA"/>
    <w:rsid w:val="68693B0A"/>
    <w:rsid w:val="686C14F5"/>
    <w:rsid w:val="687131A3"/>
    <w:rsid w:val="68771F5F"/>
    <w:rsid w:val="688A291A"/>
    <w:rsid w:val="68967DE7"/>
    <w:rsid w:val="689A733E"/>
    <w:rsid w:val="689B64D9"/>
    <w:rsid w:val="689B7C35"/>
    <w:rsid w:val="68A24F11"/>
    <w:rsid w:val="68A96B0D"/>
    <w:rsid w:val="68AB53D8"/>
    <w:rsid w:val="68C26229"/>
    <w:rsid w:val="68C4788C"/>
    <w:rsid w:val="68CD429A"/>
    <w:rsid w:val="68CE3C9A"/>
    <w:rsid w:val="68D567C2"/>
    <w:rsid w:val="68D666D5"/>
    <w:rsid w:val="68DD36CB"/>
    <w:rsid w:val="68DF1298"/>
    <w:rsid w:val="68E11B16"/>
    <w:rsid w:val="68EC1823"/>
    <w:rsid w:val="68F21911"/>
    <w:rsid w:val="68F83D24"/>
    <w:rsid w:val="68FC3812"/>
    <w:rsid w:val="68FF0026"/>
    <w:rsid w:val="69007607"/>
    <w:rsid w:val="69074D5A"/>
    <w:rsid w:val="69096FDF"/>
    <w:rsid w:val="690F4882"/>
    <w:rsid w:val="691A149F"/>
    <w:rsid w:val="691B7132"/>
    <w:rsid w:val="69341B53"/>
    <w:rsid w:val="6938684D"/>
    <w:rsid w:val="693B4F4D"/>
    <w:rsid w:val="693B797E"/>
    <w:rsid w:val="694F6FF1"/>
    <w:rsid w:val="6961567E"/>
    <w:rsid w:val="696337EA"/>
    <w:rsid w:val="696A5FBF"/>
    <w:rsid w:val="696D5337"/>
    <w:rsid w:val="69707375"/>
    <w:rsid w:val="69752CC8"/>
    <w:rsid w:val="69812DAE"/>
    <w:rsid w:val="69850D4F"/>
    <w:rsid w:val="69872FAA"/>
    <w:rsid w:val="69903AAC"/>
    <w:rsid w:val="69983E42"/>
    <w:rsid w:val="69A04E88"/>
    <w:rsid w:val="69A53AEE"/>
    <w:rsid w:val="69A55244"/>
    <w:rsid w:val="69AC7995"/>
    <w:rsid w:val="69CA23DF"/>
    <w:rsid w:val="69CB19F0"/>
    <w:rsid w:val="69CE79F9"/>
    <w:rsid w:val="69D268E9"/>
    <w:rsid w:val="69E14471"/>
    <w:rsid w:val="69EF032A"/>
    <w:rsid w:val="6A0112F7"/>
    <w:rsid w:val="6A073B0F"/>
    <w:rsid w:val="6A08668A"/>
    <w:rsid w:val="6A120FD3"/>
    <w:rsid w:val="6A17015A"/>
    <w:rsid w:val="6A2349AF"/>
    <w:rsid w:val="6A2479FB"/>
    <w:rsid w:val="6A414BE1"/>
    <w:rsid w:val="6A4422C2"/>
    <w:rsid w:val="6A4D7084"/>
    <w:rsid w:val="6A511DE0"/>
    <w:rsid w:val="6A52475C"/>
    <w:rsid w:val="6A542717"/>
    <w:rsid w:val="6A634437"/>
    <w:rsid w:val="6A6847EF"/>
    <w:rsid w:val="6A687359"/>
    <w:rsid w:val="6A710407"/>
    <w:rsid w:val="6A7A5713"/>
    <w:rsid w:val="6A7E445D"/>
    <w:rsid w:val="6A8160C1"/>
    <w:rsid w:val="6A8A0696"/>
    <w:rsid w:val="6A8F23B6"/>
    <w:rsid w:val="6A91271A"/>
    <w:rsid w:val="6A94614E"/>
    <w:rsid w:val="6A9A2193"/>
    <w:rsid w:val="6A9F5214"/>
    <w:rsid w:val="6AA1480E"/>
    <w:rsid w:val="6AA80D5D"/>
    <w:rsid w:val="6AB60EF6"/>
    <w:rsid w:val="6ABA028A"/>
    <w:rsid w:val="6ABA2E1D"/>
    <w:rsid w:val="6AC27612"/>
    <w:rsid w:val="6AC7456E"/>
    <w:rsid w:val="6AC85AD7"/>
    <w:rsid w:val="6AD045ED"/>
    <w:rsid w:val="6AD61D45"/>
    <w:rsid w:val="6AD716B6"/>
    <w:rsid w:val="6ADF5BDB"/>
    <w:rsid w:val="6AE42046"/>
    <w:rsid w:val="6AE87B12"/>
    <w:rsid w:val="6AFE0B8B"/>
    <w:rsid w:val="6B07672E"/>
    <w:rsid w:val="6B0E54E1"/>
    <w:rsid w:val="6B0E5A21"/>
    <w:rsid w:val="6B1409E9"/>
    <w:rsid w:val="6B1E10E2"/>
    <w:rsid w:val="6B277EC4"/>
    <w:rsid w:val="6B3019FB"/>
    <w:rsid w:val="6B335FF9"/>
    <w:rsid w:val="6B3431B3"/>
    <w:rsid w:val="6B3F0E47"/>
    <w:rsid w:val="6B406BDD"/>
    <w:rsid w:val="6B4D03D9"/>
    <w:rsid w:val="6B4D0F29"/>
    <w:rsid w:val="6B4E6D02"/>
    <w:rsid w:val="6B4F4BB7"/>
    <w:rsid w:val="6B501DD7"/>
    <w:rsid w:val="6B5F326E"/>
    <w:rsid w:val="6B613993"/>
    <w:rsid w:val="6B64391D"/>
    <w:rsid w:val="6B677C80"/>
    <w:rsid w:val="6B735EA4"/>
    <w:rsid w:val="6B7C3027"/>
    <w:rsid w:val="6B856029"/>
    <w:rsid w:val="6B937489"/>
    <w:rsid w:val="6B9A6144"/>
    <w:rsid w:val="6BA8471B"/>
    <w:rsid w:val="6BAA455F"/>
    <w:rsid w:val="6BB01F54"/>
    <w:rsid w:val="6BB04B8B"/>
    <w:rsid w:val="6BB424B7"/>
    <w:rsid w:val="6BBA4386"/>
    <w:rsid w:val="6BC064EB"/>
    <w:rsid w:val="6BC7059B"/>
    <w:rsid w:val="6BCB191F"/>
    <w:rsid w:val="6BCB2D01"/>
    <w:rsid w:val="6BCF3774"/>
    <w:rsid w:val="6BE331BB"/>
    <w:rsid w:val="6C022677"/>
    <w:rsid w:val="6C0C22C0"/>
    <w:rsid w:val="6C126676"/>
    <w:rsid w:val="6C15615A"/>
    <w:rsid w:val="6C19772E"/>
    <w:rsid w:val="6C1E6CF4"/>
    <w:rsid w:val="6C230537"/>
    <w:rsid w:val="6C233EBA"/>
    <w:rsid w:val="6C3266E5"/>
    <w:rsid w:val="6C37103A"/>
    <w:rsid w:val="6C381E44"/>
    <w:rsid w:val="6C394768"/>
    <w:rsid w:val="6C3B54A9"/>
    <w:rsid w:val="6C3C07D8"/>
    <w:rsid w:val="6C4449D7"/>
    <w:rsid w:val="6C48327D"/>
    <w:rsid w:val="6C4B40AC"/>
    <w:rsid w:val="6C4C2A0B"/>
    <w:rsid w:val="6C4D065E"/>
    <w:rsid w:val="6C5620C3"/>
    <w:rsid w:val="6C5A3F0B"/>
    <w:rsid w:val="6C5B1CF8"/>
    <w:rsid w:val="6C6768C6"/>
    <w:rsid w:val="6C6F4A48"/>
    <w:rsid w:val="6C872EB2"/>
    <w:rsid w:val="6C896B80"/>
    <w:rsid w:val="6CA357F0"/>
    <w:rsid w:val="6CA51A1F"/>
    <w:rsid w:val="6CA81723"/>
    <w:rsid w:val="6CAE0F87"/>
    <w:rsid w:val="6CB86766"/>
    <w:rsid w:val="6CBD192E"/>
    <w:rsid w:val="6CC41D69"/>
    <w:rsid w:val="6CC46111"/>
    <w:rsid w:val="6CCE16B8"/>
    <w:rsid w:val="6CDA10B4"/>
    <w:rsid w:val="6CDC021E"/>
    <w:rsid w:val="6CDE1AE6"/>
    <w:rsid w:val="6CE11907"/>
    <w:rsid w:val="6CE438BB"/>
    <w:rsid w:val="6CE5274E"/>
    <w:rsid w:val="6CE61684"/>
    <w:rsid w:val="6CEB0E8F"/>
    <w:rsid w:val="6CEF39CA"/>
    <w:rsid w:val="6CF02991"/>
    <w:rsid w:val="6CF06AE2"/>
    <w:rsid w:val="6CF509A6"/>
    <w:rsid w:val="6CF83B7A"/>
    <w:rsid w:val="6CFA5675"/>
    <w:rsid w:val="6CFC7FD9"/>
    <w:rsid w:val="6CFE105C"/>
    <w:rsid w:val="6D0172D1"/>
    <w:rsid w:val="6D092476"/>
    <w:rsid w:val="6D0B4365"/>
    <w:rsid w:val="6D0D4C78"/>
    <w:rsid w:val="6D0E7227"/>
    <w:rsid w:val="6D1338B4"/>
    <w:rsid w:val="6D3A1CA9"/>
    <w:rsid w:val="6D3B597B"/>
    <w:rsid w:val="6D3D00B1"/>
    <w:rsid w:val="6D3E4A9D"/>
    <w:rsid w:val="6D473A7C"/>
    <w:rsid w:val="6D553DD7"/>
    <w:rsid w:val="6D5704C0"/>
    <w:rsid w:val="6D6B28CF"/>
    <w:rsid w:val="6D713EA6"/>
    <w:rsid w:val="6D7F7F8B"/>
    <w:rsid w:val="6D836B80"/>
    <w:rsid w:val="6D8E3C1E"/>
    <w:rsid w:val="6D8F7D10"/>
    <w:rsid w:val="6D901D0C"/>
    <w:rsid w:val="6D943C93"/>
    <w:rsid w:val="6DA81162"/>
    <w:rsid w:val="6DAE7B42"/>
    <w:rsid w:val="6DB94535"/>
    <w:rsid w:val="6DBC53B1"/>
    <w:rsid w:val="6DBC6299"/>
    <w:rsid w:val="6DBF0DCA"/>
    <w:rsid w:val="6DCA02F7"/>
    <w:rsid w:val="6DD10176"/>
    <w:rsid w:val="6DDA469C"/>
    <w:rsid w:val="6DE65C2E"/>
    <w:rsid w:val="6DE7605B"/>
    <w:rsid w:val="6DE966A0"/>
    <w:rsid w:val="6DEA580C"/>
    <w:rsid w:val="6DEF1F57"/>
    <w:rsid w:val="6DEF63C8"/>
    <w:rsid w:val="6DF174ED"/>
    <w:rsid w:val="6DF552FC"/>
    <w:rsid w:val="6DF748B8"/>
    <w:rsid w:val="6DFA12B1"/>
    <w:rsid w:val="6DFB025C"/>
    <w:rsid w:val="6E0237B1"/>
    <w:rsid w:val="6E060D05"/>
    <w:rsid w:val="6E0B4B54"/>
    <w:rsid w:val="6E11190B"/>
    <w:rsid w:val="6E1442CE"/>
    <w:rsid w:val="6E1514AD"/>
    <w:rsid w:val="6E1E4B3F"/>
    <w:rsid w:val="6E282628"/>
    <w:rsid w:val="6E284DE0"/>
    <w:rsid w:val="6E2C00AC"/>
    <w:rsid w:val="6E335CCD"/>
    <w:rsid w:val="6E3F2876"/>
    <w:rsid w:val="6E404FC0"/>
    <w:rsid w:val="6E454E6A"/>
    <w:rsid w:val="6E4E123E"/>
    <w:rsid w:val="6E515978"/>
    <w:rsid w:val="6E546DE4"/>
    <w:rsid w:val="6E5B7079"/>
    <w:rsid w:val="6E632EC4"/>
    <w:rsid w:val="6E6970D5"/>
    <w:rsid w:val="6E7A56FA"/>
    <w:rsid w:val="6E7B0726"/>
    <w:rsid w:val="6E7D2B12"/>
    <w:rsid w:val="6E81310D"/>
    <w:rsid w:val="6E8670F3"/>
    <w:rsid w:val="6E870A36"/>
    <w:rsid w:val="6E8D05AD"/>
    <w:rsid w:val="6E8E6E4D"/>
    <w:rsid w:val="6E91095D"/>
    <w:rsid w:val="6E940923"/>
    <w:rsid w:val="6E9A2979"/>
    <w:rsid w:val="6E9C5406"/>
    <w:rsid w:val="6EA03A1E"/>
    <w:rsid w:val="6EA23DB0"/>
    <w:rsid w:val="6EA542DA"/>
    <w:rsid w:val="6EAB6A4C"/>
    <w:rsid w:val="6EAE5DC2"/>
    <w:rsid w:val="6EAF2302"/>
    <w:rsid w:val="6EB32737"/>
    <w:rsid w:val="6EB54164"/>
    <w:rsid w:val="6EB9058D"/>
    <w:rsid w:val="6EBC167D"/>
    <w:rsid w:val="6ED60964"/>
    <w:rsid w:val="6ED70DAF"/>
    <w:rsid w:val="6EE051C7"/>
    <w:rsid w:val="6EE13833"/>
    <w:rsid w:val="6EE7526D"/>
    <w:rsid w:val="6EEA0DD7"/>
    <w:rsid w:val="6EED6EF2"/>
    <w:rsid w:val="6EF64FE3"/>
    <w:rsid w:val="6EF673DA"/>
    <w:rsid w:val="6F0174AB"/>
    <w:rsid w:val="6F050BCF"/>
    <w:rsid w:val="6F1A321C"/>
    <w:rsid w:val="6F1C50B0"/>
    <w:rsid w:val="6F1E1BAD"/>
    <w:rsid w:val="6F3216FA"/>
    <w:rsid w:val="6F385863"/>
    <w:rsid w:val="6F3B6912"/>
    <w:rsid w:val="6F403B26"/>
    <w:rsid w:val="6F460D5B"/>
    <w:rsid w:val="6F4D5256"/>
    <w:rsid w:val="6F5238F1"/>
    <w:rsid w:val="6F552AAC"/>
    <w:rsid w:val="6F5C5BCF"/>
    <w:rsid w:val="6F7744D9"/>
    <w:rsid w:val="6F7C1629"/>
    <w:rsid w:val="6F7D0D75"/>
    <w:rsid w:val="6F864293"/>
    <w:rsid w:val="6F8C13BB"/>
    <w:rsid w:val="6F952066"/>
    <w:rsid w:val="6FA60AC6"/>
    <w:rsid w:val="6FAB3C63"/>
    <w:rsid w:val="6FB67006"/>
    <w:rsid w:val="6FC15981"/>
    <w:rsid w:val="6FC34637"/>
    <w:rsid w:val="6FC969F9"/>
    <w:rsid w:val="6FE218DD"/>
    <w:rsid w:val="6FE774C7"/>
    <w:rsid w:val="6FE96473"/>
    <w:rsid w:val="6FF3572D"/>
    <w:rsid w:val="6FFB26C1"/>
    <w:rsid w:val="6FFD4ED7"/>
    <w:rsid w:val="6FFD667E"/>
    <w:rsid w:val="70022CE6"/>
    <w:rsid w:val="70024D5E"/>
    <w:rsid w:val="70025A7D"/>
    <w:rsid w:val="70073B48"/>
    <w:rsid w:val="70101FCB"/>
    <w:rsid w:val="701153D4"/>
    <w:rsid w:val="702C5B8F"/>
    <w:rsid w:val="702E0F89"/>
    <w:rsid w:val="70437A9F"/>
    <w:rsid w:val="70476980"/>
    <w:rsid w:val="705148B2"/>
    <w:rsid w:val="705F4AB2"/>
    <w:rsid w:val="706C3C48"/>
    <w:rsid w:val="707111C9"/>
    <w:rsid w:val="707C21C3"/>
    <w:rsid w:val="70910AA2"/>
    <w:rsid w:val="70924A33"/>
    <w:rsid w:val="70973D98"/>
    <w:rsid w:val="709B703D"/>
    <w:rsid w:val="70A83925"/>
    <w:rsid w:val="70AC400F"/>
    <w:rsid w:val="70B23D40"/>
    <w:rsid w:val="70BB433B"/>
    <w:rsid w:val="70BC2439"/>
    <w:rsid w:val="70C70329"/>
    <w:rsid w:val="70CD0F31"/>
    <w:rsid w:val="70D2225A"/>
    <w:rsid w:val="70DA25F9"/>
    <w:rsid w:val="70DA7B9B"/>
    <w:rsid w:val="70DF2DAE"/>
    <w:rsid w:val="70E90D37"/>
    <w:rsid w:val="70EA1A9A"/>
    <w:rsid w:val="70F67510"/>
    <w:rsid w:val="70FF4005"/>
    <w:rsid w:val="71023224"/>
    <w:rsid w:val="7102498B"/>
    <w:rsid w:val="71055BE7"/>
    <w:rsid w:val="711523E1"/>
    <w:rsid w:val="711C3669"/>
    <w:rsid w:val="71277151"/>
    <w:rsid w:val="713F45D1"/>
    <w:rsid w:val="714876DB"/>
    <w:rsid w:val="714C1F03"/>
    <w:rsid w:val="714E5C56"/>
    <w:rsid w:val="71546324"/>
    <w:rsid w:val="71587F37"/>
    <w:rsid w:val="715912A4"/>
    <w:rsid w:val="7159391D"/>
    <w:rsid w:val="7160054E"/>
    <w:rsid w:val="71664A4D"/>
    <w:rsid w:val="71671334"/>
    <w:rsid w:val="716F28B8"/>
    <w:rsid w:val="7177511D"/>
    <w:rsid w:val="71834F00"/>
    <w:rsid w:val="718767CC"/>
    <w:rsid w:val="71890EC7"/>
    <w:rsid w:val="719205BC"/>
    <w:rsid w:val="71985A8C"/>
    <w:rsid w:val="71A278A8"/>
    <w:rsid w:val="71A56A36"/>
    <w:rsid w:val="71AA22F9"/>
    <w:rsid w:val="71B40DD6"/>
    <w:rsid w:val="71B41C7D"/>
    <w:rsid w:val="71BF3CF5"/>
    <w:rsid w:val="71C36EB2"/>
    <w:rsid w:val="71C536EB"/>
    <w:rsid w:val="71C66C7B"/>
    <w:rsid w:val="71E77FF2"/>
    <w:rsid w:val="71E86456"/>
    <w:rsid w:val="71F275C0"/>
    <w:rsid w:val="72000D02"/>
    <w:rsid w:val="72046F1A"/>
    <w:rsid w:val="720652BD"/>
    <w:rsid w:val="72080106"/>
    <w:rsid w:val="720A0884"/>
    <w:rsid w:val="72130A63"/>
    <w:rsid w:val="722B1A53"/>
    <w:rsid w:val="72303A09"/>
    <w:rsid w:val="7231514E"/>
    <w:rsid w:val="723C3F60"/>
    <w:rsid w:val="723D052B"/>
    <w:rsid w:val="723D24BD"/>
    <w:rsid w:val="723E0DFF"/>
    <w:rsid w:val="723F1029"/>
    <w:rsid w:val="7242717A"/>
    <w:rsid w:val="724543AA"/>
    <w:rsid w:val="72475D1A"/>
    <w:rsid w:val="724F3B94"/>
    <w:rsid w:val="725D04CF"/>
    <w:rsid w:val="72651AA8"/>
    <w:rsid w:val="726954EA"/>
    <w:rsid w:val="7270758E"/>
    <w:rsid w:val="7275649A"/>
    <w:rsid w:val="72770850"/>
    <w:rsid w:val="727C4A9E"/>
    <w:rsid w:val="727F35FF"/>
    <w:rsid w:val="7284681C"/>
    <w:rsid w:val="728879CB"/>
    <w:rsid w:val="72895736"/>
    <w:rsid w:val="728B2217"/>
    <w:rsid w:val="728F0660"/>
    <w:rsid w:val="72924E32"/>
    <w:rsid w:val="729B1CB1"/>
    <w:rsid w:val="72A15428"/>
    <w:rsid w:val="72A35E19"/>
    <w:rsid w:val="72AD3D53"/>
    <w:rsid w:val="72B04A85"/>
    <w:rsid w:val="72B076B8"/>
    <w:rsid w:val="72D05AB0"/>
    <w:rsid w:val="72D163E0"/>
    <w:rsid w:val="72D32FF0"/>
    <w:rsid w:val="72DC6037"/>
    <w:rsid w:val="72DF140D"/>
    <w:rsid w:val="72F52041"/>
    <w:rsid w:val="730A43D5"/>
    <w:rsid w:val="730F1E67"/>
    <w:rsid w:val="730F4516"/>
    <w:rsid w:val="731240D8"/>
    <w:rsid w:val="73175274"/>
    <w:rsid w:val="731C180D"/>
    <w:rsid w:val="732743E3"/>
    <w:rsid w:val="73322CF4"/>
    <w:rsid w:val="733633B3"/>
    <w:rsid w:val="73377A2A"/>
    <w:rsid w:val="73390161"/>
    <w:rsid w:val="73396EEF"/>
    <w:rsid w:val="733A76EB"/>
    <w:rsid w:val="733C025C"/>
    <w:rsid w:val="734A0499"/>
    <w:rsid w:val="734B1297"/>
    <w:rsid w:val="734E6951"/>
    <w:rsid w:val="735227C9"/>
    <w:rsid w:val="73537DD5"/>
    <w:rsid w:val="735900D0"/>
    <w:rsid w:val="73592AA2"/>
    <w:rsid w:val="735A71B0"/>
    <w:rsid w:val="735F5667"/>
    <w:rsid w:val="73646A6A"/>
    <w:rsid w:val="73697970"/>
    <w:rsid w:val="736C6CD9"/>
    <w:rsid w:val="73700578"/>
    <w:rsid w:val="737147D1"/>
    <w:rsid w:val="73716347"/>
    <w:rsid w:val="737421C8"/>
    <w:rsid w:val="73897C26"/>
    <w:rsid w:val="73924DF2"/>
    <w:rsid w:val="73991D8F"/>
    <w:rsid w:val="739A6AA1"/>
    <w:rsid w:val="73A90EFE"/>
    <w:rsid w:val="73AC6147"/>
    <w:rsid w:val="73AD5E5F"/>
    <w:rsid w:val="73BC05DC"/>
    <w:rsid w:val="73BD62EC"/>
    <w:rsid w:val="73CB366F"/>
    <w:rsid w:val="73CC6DFD"/>
    <w:rsid w:val="73D21673"/>
    <w:rsid w:val="73D53444"/>
    <w:rsid w:val="73D73EE6"/>
    <w:rsid w:val="73D7637D"/>
    <w:rsid w:val="73E3015C"/>
    <w:rsid w:val="73E42D65"/>
    <w:rsid w:val="73EB6961"/>
    <w:rsid w:val="7402431C"/>
    <w:rsid w:val="7404473E"/>
    <w:rsid w:val="740778B5"/>
    <w:rsid w:val="740852E9"/>
    <w:rsid w:val="740C72F5"/>
    <w:rsid w:val="741332E2"/>
    <w:rsid w:val="74243325"/>
    <w:rsid w:val="742A06D5"/>
    <w:rsid w:val="742A66AC"/>
    <w:rsid w:val="74391075"/>
    <w:rsid w:val="74392D6B"/>
    <w:rsid w:val="74407AED"/>
    <w:rsid w:val="744355C7"/>
    <w:rsid w:val="74447B23"/>
    <w:rsid w:val="744550D4"/>
    <w:rsid w:val="74464863"/>
    <w:rsid w:val="74470203"/>
    <w:rsid w:val="744E2653"/>
    <w:rsid w:val="74523A15"/>
    <w:rsid w:val="745F4FA0"/>
    <w:rsid w:val="745F6027"/>
    <w:rsid w:val="74656264"/>
    <w:rsid w:val="746C7BBC"/>
    <w:rsid w:val="746D153B"/>
    <w:rsid w:val="74750D25"/>
    <w:rsid w:val="74804A93"/>
    <w:rsid w:val="748141C4"/>
    <w:rsid w:val="74874C24"/>
    <w:rsid w:val="748752B1"/>
    <w:rsid w:val="74947312"/>
    <w:rsid w:val="74963678"/>
    <w:rsid w:val="74970925"/>
    <w:rsid w:val="749A5849"/>
    <w:rsid w:val="749D1FB9"/>
    <w:rsid w:val="74AA6D6A"/>
    <w:rsid w:val="74AC1D23"/>
    <w:rsid w:val="74AF4ED0"/>
    <w:rsid w:val="74B446CF"/>
    <w:rsid w:val="74B524C9"/>
    <w:rsid w:val="74BF6A17"/>
    <w:rsid w:val="74C21BB3"/>
    <w:rsid w:val="74C249D5"/>
    <w:rsid w:val="74D5250A"/>
    <w:rsid w:val="74D95A9B"/>
    <w:rsid w:val="74DD320E"/>
    <w:rsid w:val="74ED61C0"/>
    <w:rsid w:val="74F009CF"/>
    <w:rsid w:val="750449E4"/>
    <w:rsid w:val="7504529D"/>
    <w:rsid w:val="75055AAD"/>
    <w:rsid w:val="7509145D"/>
    <w:rsid w:val="750F223C"/>
    <w:rsid w:val="7514578E"/>
    <w:rsid w:val="75161E6F"/>
    <w:rsid w:val="75162C1E"/>
    <w:rsid w:val="75186734"/>
    <w:rsid w:val="75197D7C"/>
    <w:rsid w:val="751A59C8"/>
    <w:rsid w:val="75202624"/>
    <w:rsid w:val="75204F41"/>
    <w:rsid w:val="753A2BB5"/>
    <w:rsid w:val="754E0C94"/>
    <w:rsid w:val="75505B59"/>
    <w:rsid w:val="755D258D"/>
    <w:rsid w:val="756D4F84"/>
    <w:rsid w:val="75787A95"/>
    <w:rsid w:val="757F2ADD"/>
    <w:rsid w:val="75800A6C"/>
    <w:rsid w:val="758133D7"/>
    <w:rsid w:val="7585761F"/>
    <w:rsid w:val="75873832"/>
    <w:rsid w:val="759025B1"/>
    <w:rsid w:val="75997B23"/>
    <w:rsid w:val="75A01BC1"/>
    <w:rsid w:val="75A23449"/>
    <w:rsid w:val="75A6345B"/>
    <w:rsid w:val="75AB3CF1"/>
    <w:rsid w:val="75AC593D"/>
    <w:rsid w:val="75AD06D3"/>
    <w:rsid w:val="75AD45C9"/>
    <w:rsid w:val="75AF0AC2"/>
    <w:rsid w:val="75B531DA"/>
    <w:rsid w:val="75B75981"/>
    <w:rsid w:val="75C33A5A"/>
    <w:rsid w:val="75C675B8"/>
    <w:rsid w:val="75C97E20"/>
    <w:rsid w:val="75D43ACF"/>
    <w:rsid w:val="75D65A0C"/>
    <w:rsid w:val="75DE6875"/>
    <w:rsid w:val="75E11DE1"/>
    <w:rsid w:val="75E85EFC"/>
    <w:rsid w:val="75F51AE2"/>
    <w:rsid w:val="75FE53A1"/>
    <w:rsid w:val="75FF3BFD"/>
    <w:rsid w:val="7601440D"/>
    <w:rsid w:val="76023400"/>
    <w:rsid w:val="76074CBC"/>
    <w:rsid w:val="76105CF2"/>
    <w:rsid w:val="762326D1"/>
    <w:rsid w:val="76275CC7"/>
    <w:rsid w:val="762F01BC"/>
    <w:rsid w:val="763567C3"/>
    <w:rsid w:val="763E4B08"/>
    <w:rsid w:val="76401743"/>
    <w:rsid w:val="76441D8C"/>
    <w:rsid w:val="764A2F19"/>
    <w:rsid w:val="764C71A4"/>
    <w:rsid w:val="764E1813"/>
    <w:rsid w:val="764E2ED8"/>
    <w:rsid w:val="76503635"/>
    <w:rsid w:val="765167F3"/>
    <w:rsid w:val="765B04A6"/>
    <w:rsid w:val="765F5532"/>
    <w:rsid w:val="76606D16"/>
    <w:rsid w:val="766A196D"/>
    <w:rsid w:val="766F79C5"/>
    <w:rsid w:val="76753807"/>
    <w:rsid w:val="76786DBF"/>
    <w:rsid w:val="76873B19"/>
    <w:rsid w:val="768F5008"/>
    <w:rsid w:val="76A13385"/>
    <w:rsid w:val="76AC4473"/>
    <w:rsid w:val="76B00158"/>
    <w:rsid w:val="76B74DC1"/>
    <w:rsid w:val="76C14264"/>
    <w:rsid w:val="76D06CBD"/>
    <w:rsid w:val="76D369F7"/>
    <w:rsid w:val="76D57B85"/>
    <w:rsid w:val="76E6680D"/>
    <w:rsid w:val="76FC225E"/>
    <w:rsid w:val="76FC5DDC"/>
    <w:rsid w:val="76FF2517"/>
    <w:rsid w:val="770020DE"/>
    <w:rsid w:val="77014979"/>
    <w:rsid w:val="771C5456"/>
    <w:rsid w:val="7721303A"/>
    <w:rsid w:val="772A71C3"/>
    <w:rsid w:val="772B1AE2"/>
    <w:rsid w:val="7739035B"/>
    <w:rsid w:val="773A7ED4"/>
    <w:rsid w:val="77466A6E"/>
    <w:rsid w:val="774A64BA"/>
    <w:rsid w:val="77550E4A"/>
    <w:rsid w:val="77551364"/>
    <w:rsid w:val="776532DF"/>
    <w:rsid w:val="776C4142"/>
    <w:rsid w:val="777026F8"/>
    <w:rsid w:val="77771762"/>
    <w:rsid w:val="777E0738"/>
    <w:rsid w:val="778966B4"/>
    <w:rsid w:val="778A2481"/>
    <w:rsid w:val="778B4B44"/>
    <w:rsid w:val="77913212"/>
    <w:rsid w:val="77967F45"/>
    <w:rsid w:val="779B5C5C"/>
    <w:rsid w:val="77A4704E"/>
    <w:rsid w:val="77A85BDE"/>
    <w:rsid w:val="77AD0DA4"/>
    <w:rsid w:val="77B12F60"/>
    <w:rsid w:val="77B43B2C"/>
    <w:rsid w:val="77B568E3"/>
    <w:rsid w:val="77BB499E"/>
    <w:rsid w:val="77C040AC"/>
    <w:rsid w:val="77C05586"/>
    <w:rsid w:val="77C462A2"/>
    <w:rsid w:val="77CA1C87"/>
    <w:rsid w:val="77CE34DD"/>
    <w:rsid w:val="77D73A65"/>
    <w:rsid w:val="77DD59BB"/>
    <w:rsid w:val="77DF5FA1"/>
    <w:rsid w:val="77E54F69"/>
    <w:rsid w:val="77EF388E"/>
    <w:rsid w:val="77FC24F4"/>
    <w:rsid w:val="77FC2C52"/>
    <w:rsid w:val="77FE73AA"/>
    <w:rsid w:val="78001E20"/>
    <w:rsid w:val="78003620"/>
    <w:rsid w:val="78026100"/>
    <w:rsid w:val="781F27DA"/>
    <w:rsid w:val="781F4B29"/>
    <w:rsid w:val="78215CA7"/>
    <w:rsid w:val="782514DD"/>
    <w:rsid w:val="782521D8"/>
    <w:rsid w:val="7832726A"/>
    <w:rsid w:val="78373C56"/>
    <w:rsid w:val="783D1722"/>
    <w:rsid w:val="784337E7"/>
    <w:rsid w:val="7845647E"/>
    <w:rsid w:val="78463C86"/>
    <w:rsid w:val="78477B57"/>
    <w:rsid w:val="78480D50"/>
    <w:rsid w:val="78501873"/>
    <w:rsid w:val="785C4BF8"/>
    <w:rsid w:val="786559B3"/>
    <w:rsid w:val="78662CD7"/>
    <w:rsid w:val="78700A35"/>
    <w:rsid w:val="787F49A1"/>
    <w:rsid w:val="78870CBE"/>
    <w:rsid w:val="788B5796"/>
    <w:rsid w:val="788D2251"/>
    <w:rsid w:val="788D4B5A"/>
    <w:rsid w:val="7890042E"/>
    <w:rsid w:val="789A099F"/>
    <w:rsid w:val="789B2200"/>
    <w:rsid w:val="789D2B65"/>
    <w:rsid w:val="78A260EB"/>
    <w:rsid w:val="78A575F2"/>
    <w:rsid w:val="78A95B82"/>
    <w:rsid w:val="78AF5DD7"/>
    <w:rsid w:val="78B37F85"/>
    <w:rsid w:val="78C20C3C"/>
    <w:rsid w:val="78C67FF7"/>
    <w:rsid w:val="78CA120B"/>
    <w:rsid w:val="78CD1627"/>
    <w:rsid w:val="78CF5FA2"/>
    <w:rsid w:val="78D5078E"/>
    <w:rsid w:val="78DE45E0"/>
    <w:rsid w:val="78F01677"/>
    <w:rsid w:val="78F25B6B"/>
    <w:rsid w:val="78F52662"/>
    <w:rsid w:val="78F84A1D"/>
    <w:rsid w:val="78F96493"/>
    <w:rsid w:val="78FB6931"/>
    <w:rsid w:val="79012471"/>
    <w:rsid w:val="790753BC"/>
    <w:rsid w:val="790C62AB"/>
    <w:rsid w:val="79121549"/>
    <w:rsid w:val="79274EAE"/>
    <w:rsid w:val="792A22E1"/>
    <w:rsid w:val="793C22D2"/>
    <w:rsid w:val="79496087"/>
    <w:rsid w:val="794C6A83"/>
    <w:rsid w:val="794E6026"/>
    <w:rsid w:val="79534F29"/>
    <w:rsid w:val="79566097"/>
    <w:rsid w:val="7957615F"/>
    <w:rsid w:val="79614C42"/>
    <w:rsid w:val="796561E9"/>
    <w:rsid w:val="796741A8"/>
    <w:rsid w:val="796B3FD8"/>
    <w:rsid w:val="79714451"/>
    <w:rsid w:val="79726756"/>
    <w:rsid w:val="79751E46"/>
    <w:rsid w:val="79790800"/>
    <w:rsid w:val="79805C81"/>
    <w:rsid w:val="79836FC2"/>
    <w:rsid w:val="79873AA2"/>
    <w:rsid w:val="798C3C01"/>
    <w:rsid w:val="799A4907"/>
    <w:rsid w:val="799E3688"/>
    <w:rsid w:val="799F54C5"/>
    <w:rsid w:val="79A9358B"/>
    <w:rsid w:val="79AB3662"/>
    <w:rsid w:val="79B0207B"/>
    <w:rsid w:val="79B8087E"/>
    <w:rsid w:val="79B97F66"/>
    <w:rsid w:val="79BB0CC7"/>
    <w:rsid w:val="79BD2C74"/>
    <w:rsid w:val="79BE655F"/>
    <w:rsid w:val="79C90380"/>
    <w:rsid w:val="79CD4F9E"/>
    <w:rsid w:val="79CD7921"/>
    <w:rsid w:val="79D03EE4"/>
    <w:rsid w:val="79D410FC"/>
    <w:rsid w:val="79D47436"/>
    <w:rsid w:val="79D54403"/>
    <w:rsid w:val="79D92989"/>
    <w:rsid w:val="79DD3E31"/>
    <w:rsid w:val="79F01E15"/>
    <w:rsid w:val="79F03554"/>
    <w:rsid w:val="79F43090"/>
    <w:rsid w:val="79F80EC3"/>
    <w:rsid w:val="79FA7D96"/>
    <w:rsid w:val="79FE5EDF"/>
    <w:rsid w:val="79FF4DE3"/>
    <w:rsid w:val="7A004BB7"/>
    <w:rsid w:val="7A02491D"/>
    <w:rsid w:val="7A0630B4"/>
    <w:rsid w:val="7A067023"/>
    <w:rsid w:val="7A0F45D9"/>
    <w:rsid w:val="7A111F9B"/>
    <w:rsid w:val="7A112484"/>
    <w:rsid w:val="7A1376F8"/>
    <w:rsid w:val="7A143BDD"/>
    <w:rsid w:val="7A176B0F"/>
    <w:rsid w:val="7A1B0B68"/>
    <w:rsid w:val="7A1C63FE"/>
    <w:rsid w:val="7A220E6E"/>
    <w:rsid w:val="7A245AA6"/>
    <w:rsid w:val="7A2C111D"/>
    <w:rsid w:val="7A2C1E52"/>
    <w:rsid w:val="7A3062A8"/>
    <w:rsid w:val="7A306F82"/>
    <w:rsid w:val="7A3204C1"/>
    <w:rsid w:val="7A4305CF"/>
    <w:rsid w:val="7A452E9A"/>
    <w:rsid w:val="7A507E5C"/>
    <w:rsid w:val="7A512B83"/>
    <w:rsid w:val="7A527091"/>
    <w:rsid w:val="7A5D317A"/>
    <w:rsid w:val="7A65030E"/>
    <w:rsid w:val="7A714507"/>
    <w:rsid w:val="7A821BBF"/>
    <w:rsid w:val="7A926563"/>
    <w:rsid w:val="7A94111F"/>
    <w:rsid w:val="7A9664F2"/>
    <w:rsid w:val="7A97550A"/>
    <w:rsid w:val="7A9F3C25"/>
    <w:rsid w:val="7AA058F9"/>
    <w:rsid w:val="7AA46997"/>
    <w:rsid w:val="7AAB55C7"/>
    <w:rsid w:val="7AAF3320"/>
    <w:rsid w:val="7ABB4003"/>
    <w:rsid w:val="7AC80C5A"/>
    <w:rsid w:val="7AD249DE"/>
    <w:rsid w:val="7AD543F9"/>
    <w:rsid w:val="7AD94000"/>
    <w:rsid w:val="7ADC0982"/>
    <w:rsid w:val="7ADD629F"/>
    <w:rsid w:val="7AE23913"/>
    <w:rsid w:val="7AE718A6"/>
    <w:rsid w:val="7AF42441"/>
    <w:rsid w:val="7B016C8E"/>
    <w:rsid w:val="7B08461D"/>
    <w:rsid w:val="7B0E2352"/>
    <w:rsid w:val="7B0F72DC"/>
    <w:rsid w:val="7B11669E"/>
    <w:rsid w:val="7B156F3C"/>
    <w:rsid w:val="7B160DA2"/>
    <w:rsid w:val="7B1D548A"/>
    <w:rsid w:val="7B20171C"/>
    <w:rsid w:val="7B252731"/>
    <w:rsid w:val="7B26088D"/>
    <w:rsid w:val="7B274717"/>
    <w:rsid w:val="7B2B260F"/>
    <w:rsid w:val="7B2F1A44"/>
    <w:rsid w:val="7B2F2C26"/>
    <w:rsid w:val="7B35180A"/>
    <w:rsid w:val="7B3857AE"/>
    <w:rsid w:val="7B3C5630"/>
    <w:rsid w:val="7B4B213A"/>
    <w:rsid w:val="7B590B26"/>
    <w:rsid w:val="7B59324B"/>
    <w:rsid w:val="7B5967B9"/>
    <w:rsid w:val="7B5E0B78"/>
    <w:rsid w:val="7B5F4A96"/>
    <w:rsid w:val="7B7815B5"/>
    <w:rsid w:val="7B7E477D"/>
    <w:rsid w:val="7B7E765A"/>
    <w:rsid w:val="7B8040B2"/>
    <w:rsid w:val="7B881590"/>
    <w:rsid w:val="7B8A269E"/>
    <w:rsid w:val="7B9C5463"/>
    <w:rsid w:val="7BAF7921"/>
    <w:rsid w:val="7BB707E2"/>
    <w:rsid w:val="7BB86B41"/>
    <w:rsid w:val="7BC04F50"/>
    <w:rsid w:val="7BC83383"/>
    <w:rsid w:val="7BD61281"/>
    <w:rsid w:val="7BD64604"/>
    <w:rsid w:val="7BD906B6"/>
    <w:rsid w:val="7BDB1310"/>
    <w:rsid w:val="7BDB7837"/>
    <w:rsid w:val="7BDE15C4"/>
    <w:rsid w:val="7BDE1DF9"/>
    <w:rsid w:val="7BE55CF6"/>
    <w:rsid w:val="7BE76003"/>
    <w:rsid w:val="7BEC1B6A"/>
    <w:rsid w:val="7BEF1CFA"/>
    <w:rsid w:val="7BF658EB"/>
    <w:rsid w:val="7BF72CEE"/>
    <w:rsid w:val="7C005D36"/>
    <w:rsid w:val="7C014AAC"/>
    <w:rsid w:val="7C021157"/>
    <w:rsid w:val="7C0D2E0E"/>
    <w:rsid w:val="7C2D278C"/>
    <w:rsid w:val="7C2D7445"/>
    <w:rsid w:val="7C2F394F"/>
    <w:rsid w:val="7C376BCE"/>
    <w:rsid w:val="7C497560"/>
    <w:rsid w:val="7C5365E8"/>
    <w:rsid w:val="7C544DAF"/>
    <w:rsid w:val="7C5B490D"/>
    <w:rsid w:val="7C5D24A1"/>
    <w:rsid w:val="7C697EB0"/>
    <w:rsid w:val="7C6A68B9"/>
    <w:rsid w:val="7C707524"/>
    <w:rsid w:val="7C776376"/>
    <w:rsid w:val="7C7C2171"/>
    <w:rsid w:val="7C7F0E3D"/>
    <w:rsid w:val="7C805EC5"/>
    <w:rsid w:val="7C8A7342"/>
    <w:rsid w:val="7C926A99"/>
    <w:rsid w:val="7CA03F94"/>
    <w:rsid w:val="7CA3471B"/>
    <w:rsid w:val="7CB54CBB"/>
    <w:rsid w:val="7CB96F3D"/>
    <w:rsid w:val="7CBE0237"/>
    <w:rsid w:val="7CCE2FAF"/>
    <w:rsid w:val="7CCE5169"/>
    <w:rsid w:val="7CD1590A"/>
    <w:rsid w:val="7CE04EA6"/>
    <w:rsid w:val="7CE41FE2"/>
    <w:rsid w:val="7CEE2F08"/>
    <w:rsid w:val="7CEE3E8D"/>
    <w:rsid w:val="7CF07725"/>
    <w:rsid w:val="7CF624DD"/>
    <w:rsid w:val="7CF950D6"/>
    <w:rsid w:val="7D0105AF"/>
    <w:rsid w:val="7D023F7D"/>
    <w:rsid w:val="7D024E32"/>
    <w:rsid w:val="7D1333B8"/>
    <w:rsid w:val="7D1431AB"/>
    <w:rsid w:val="7D1816CE"/>
    <w:rsid w:val="7D1F0195"/>
    <w:rsid w:val="7D3B09CB"/>
    <w:rsid w:val="7D3D061C"/>
    <w:rsid w:val="7D4402F8"/>
    <w:rsid w:val="7D4628C5"/>
    <w:rsid w:val="7D4E620F"/>
    <w:rsid w:val="7D525812"/>
    <w:rsid w:val="7D587D03"/>
    <w:rsid w:val="7D5D2EA4"/>
    <w:rsid w:val="7D681939"/>
    <w:rsid w:val="7D6B2CC9"/>
    <w:rsid w:val="7D6D5C9E"/>
    <w:rsid w:val="7D6E4F8E"/>
    <w:rsid w:val="7D711E2F"/>
    <w:rsid w:val="7D77139C"/>
    <w:rsid w:val="7D7F03FF"/>
    <w:rsid w:val="7D8140B7"/>
    <w:rsid w:val="7D87634E"/>
    <w:rsid w:val="7D8B4C66"/>
    <w:rsid w:val="7D900CF6"/>
    <w:rsid w:val="7D91430A"/>
    <w:rsid w:val="7D962181"/>
    <w:rsid w:val="7DA40DEC"/>
    <w:rsid w:val="7DA5125D"/>
    <w:rsid w:val="7DB10C24"/>
    <w:rsid w:val="7DB91252"/>
    <w:rsid w:val="7DB9395E"/>
    <w:rsid w:val="7DB96CA5"/>
    <w:rsid w:val="7DBB10A3"/>
    <w:rsid w:val="7DBC735F"/>
    <w:rsid w:val="7DC229AF"/>
    <w:rsid w:val="7DC236C8"/>
    <w:rsid w:val="7DC67632"/>
    <w:rsid w:val="7DC730E0"/>
    <w:rsid w:val="7DCA5874"/>
    <w:rsid w:val="7DCD6D6E"/>
    <w:rsid w:val="7DDE1548"/>
    <w:rsid w:val="7DDF514B"/>
    <w:rsid w:val="7DE0093D"/>
    <w:rsid w:val="7DE55AE0"/>
    <w:rsid w:val="7DEA7801"/>
    <w:rsid w:val="7DFB4EC3"/>
    <w:rsid w:val="7E0039B2"/>
    <w:rsid w:val="7E0F40A3"/>
    <w:rsid w:val="7E1624F8"/>
    <w:rsid w:val="7E1E2021"/>
    <w:rsid w:val="7E2F3207"/>
    <w:rsid w:val="7E305674"/>
    <w:rsid w:val="7E3F14EA"/>
    <w:rsid w:val="7E41674E"/>
    <w:rsid w:val="7E4544B0"/>
    <w:rsid w:val="7E510BE2"/>
    <w:rsid w:val="7E514472"/>
    <w:rsid w:val="7E6A1935"/>
    <w:rsid w:val="7E7B61BD"/>
    <w:rsid w:val="7E84690F"/>
    <w:rsid w:val="7E865D68"/>
    <w:rsid w:val="7E867FFC"/>
    <w:rsid w:val="7E8A27A2"/>
    <w:rsid w:val="7E8C65BF"/>
    <w:rsid w:val="7E9806FC"/>
    <w:rsid w:val="7E9D0A03"/>
    <w:rsid w:val="7EA1618D"/>
    <w:rsid w:val="7EA57373"/>
    <w:rsid w:val="7EB60854"/>
    <w:rsid w:val="7EBD3979"/>
    <w:rsid w:val="7EC63035"/>
    <w:rsid w:val="7ECE1CB4"/>
    <w:rsid w:val="7ECF151D"/>
    <w:rsid w:val="7ED11ED8"/>
    <w:rsid w:val="7ED40838"/>
    <w:rsid w:val="7EDC5838"/>
    <w:rsid w:val="7EDC6BDE"/>
    <w:rsid w:val="7EE94556"/>
    <w:rsid w:val="7EF21DDF"/>
    <w:rsid w:val="7EFA0985"/>
    <w:rsid w:val="7F007D12"/>
    <w:rsid w:val="7F087009"/>
    <w:rsid w:val="7F0954E4"/>
    <w:rsid w:val="7F0976BE"/>
    <w:rsid w:val="7F1073C5"/>
    <w:rsid w:val="7F152E12"/>
    <w:rsid w:val="7F1C2B98"/>
    <w:rsid w:val="7F200033"/>
    <w:rsid w:val="7F220752"/>
    <w:rsid w:val="7F253B3C"/>
    <w:rsid w:val="7F29506F"/>
    <w:rsid w:val="7F2E7DF8"/>
    <w:rsid w:val="7F337FDB"/>
    <w:rsid w:val="7F382125"/>
    <w:rsid w:val="7F38273D"/>
    <w:rsid w:val="7F452FB1"/>
    <w:rsid w:val="7F464067"/>
    <w:rsid w:val="7F4964A1"/>
    <w:rsid w:val="7F496BB8"/>
    <w:rsid w:val="7F4F4A20"/>
    <w:rsid w:val="7F505200"/>
    <w:rsid w:val="7F533C17"/>
    <w:rsid w:val="7F53462E"/>
    <w:rsid w:val="7F574932"/>
    <w:rsid w:val="7F6A2662"/>
    <w:rsid w:val="7F6F1314"/>
    <w:rsid w:val="7F7001B7"/>
    <w:rsid w:val="7F763DC4"/>
    <w:rsid w:val="7F7C6489"/>
    <w:rsid w:val="7F8B3757"/>
    <w:rsid w:val="7F8B3EEE"/>
    <w:rsid w:val="7F8C5249"/>
    <w:rsid w:val="7F8D1D08"/>
    <w:rsid w:val="7F8E4BC8"/>
    <w:rsid w:val="7F974E02"/>
    <w:rsid w:val="7F9A2E43"/>
    <w:rsid w:val="7F9C37CF"/>
    <w:rsid w:val="7FA536CE"/>
    <w:rsid w:val="7FA713AC"/>
    <w:rsid w:val="7FC15924"/>
    <w:rsid w:val="7FC2005E"/>
    <w:rsid w:val="7FC24399"/>
    <w:rsid w:val="7FC3732F"/>
    <w:rsid w:val="7FCA1FCA"/>
    <w:rsid w:val="7FD47E08"/>
    <w:rsid w:val="7FD65484"/>
    <w:rsid w:val="7FDC37A3"/>
    <w:rsid w:val="7FE639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character" w:styleId="16">
    <w:name w:val="HTML Code"/>
    <w:basedOn w:val="12"/>
    <w:qFormat/>
    <w:uiPriority w:val="0"/>
    <w:rPr>
      <w:rFonts w:ascii="Courier New" w:hAnsi="Courier New"/>
      <w:sz w:val="20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4" Type="http://schemas.openxmlformats.org/officeDocument/2006/relationships/fontTable" Target="fontTable.xml"/><Relationship Id="rId353" Type="http://schemas.openxmlformats.org/officeDocument/2006/relationships/numbering" Target="numbering.xml"/><Relationship Id="rId352" Type="http://schemas.openxmlformats.org/officeDocument/2006/relationships/customXml" Target="../customXml/item1.xml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as</cp:lastModifiedBy>
  <dcterms:modified xsi:type="dcterms:W3CDTF">2017-05-09T07:42:11Z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